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70E4" w:rsidRPr="00C02EB3" w:rsidRDefault="002C70E4" w:rsidP="002C70E4">
      <w:pPr>
        <w:wordWrap w:val="0"/>
        <w:rPr>
          <w:rFonts w:ascii="ＭＳ 明朝" w:hAnsi="ＭＳ 明朝"/>
        </w:rPr>
      </w:pPr>
      <w:r w:rsidRPr="00C02EB3">
        <w:rPr>
          <w:rFonts w:ascii="ＭＳ 明朝" w:hAnsi="ＭＳ 明朝" w:hint="eastAsia"/>
        </w:rPr>
        <w:t>様式第８号</w:t>
      </w:r>
      <w:r w:rsidRPr="00C02EB3">
        <w:rPr>
          <w:rFonts w:ascii="ＭＳ 明朝" w:hAnsi="ＭＳ 明朝"/>
        </w:rPr>
        <w:t>(</w:t>
      </w:r>
      <w:r w:rsidRPr="00C02EB3">
        <w:rPr>
          <w:rFonts w:ascii="ＭＳ 明朝" w:hAnsi="ＭＳ 明朝" w:hint="eastAsia"/>
        </w:rPr>
        <w:t>第８条関係</w:t>
      </w:r>
      <w:r w:rsidRPr="00C02EB3">
        <w:rPr>
          <w:rFonts w:ascii="ＭＳ 明朝" w:hAnsi="ＭＳ 明朝"/>
        </w:rPr>
        <w:t>)</w:t>
      </w:r>
    </w:p>
    <w:p w:rsidR="002C70E4" w:rsidRDefault="002C70E4" w:rsidP="002C70E4">
      <w:pPr>
        <w:jc w:val="center"/>
      </w:pPr>
      <w:r>
        <w:rPr>
          <w:rFonts w:hint="eastAsia"/>
        </w:rPr>
        <w:t>緑化率適合証明申請書</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58"/>
      </w:tblGrid>
      <w:tr w:rsidR="002C70E4" w:rsidTr="002C70E4">
        <w:trPr>
          <w:trHeight w:val="6412"/>
        </w:trPr>
        <w:tc>
          <w:tcPr>
            <w:tcW w:w="9058" w:type="dxa"/>
            <w:vAlign w:val="center"/>
          </w:tcPr>
          <w:p w:rsidR="002C70E4" w:rsidRDefault="002C70E4" w:rsidP="00A6116D">
            <w:pPr>
              <w:spacing w:line="440" w:lineRule="exact"/>
              <w:jc w:val="right"/>
            </w:pPr>
            <w:r>
              <w:rPr>
                <w:rFonts w:hint="eastAsia"/>
              </w:rPr>
              <w:t xml:space="preserve">年　　月　　日　</w:t>
            </w:r>
          </w:p>
          <w:p w:rsidR="002C70E4" w:rsidRDefault="002C70E4" w:rsidP="00A6116D">
            <w:pPr>
              <w:spacing w:line="440" w:lineRule="exact"/>
            </w:pPr>
            <w:r>
              <w:rPr>
                <w:rFonts w:hint="eastAsia"/>
              </w:rPr>
              <w:t xml:space="preserve">　</w:t>
            </w:r>
          </w:p>
          <w:p w:rsidR="002C70E4" w:rsidRDefault="002C70E4" w:rsidP="00A6116D">
            <w:pPr>
              <w:spacing w:line="440" w:lineRule="exact"/>
              <w:ind w:firstLineChars="100" w:firstLine="245"/>
            </w:pPr>
            <w:r>
              <w:rPr>
                <w:rFonts w:hint="eastAsia"/>
              </w:rPr>
              <w:t>杉戸町長あて</w:t>
            </w:r>
          </w:p>
          <w:p w:rsidR="002C70E4" w:rsidRDefault="002C70E4" w:rsidP="00A6116D">
            <w:pPr>
              <w:spacing w:line="440" w:lineRule="exact"/>
            </w:pPr>
          </w:p>
          <w:p w:rsidR="002C70E4" w:rsidRDefault="002C70E4" w:rsidP="00A6116D">
            <w:pPr>
              <w:spacing w:line="440" w:lineRule="exact"/>
            </w:pPr>
          </w:p>
          <w:p w:rsidR="002C70E4" w:rsidRDefault="002C70E4" w:rsidP="00A6116D">
            <w:pPr>
              <w:spacing w:after="60" w:line="440" w:lineRule="exact"/>
              <w:jc w:val="right"/>
            </w:pPr>
            <w:r>
              <w:rPr>
                <w:rFonts w:hint="eastAsia"/>
              </w:rPr>
              <w:t xml:space="preserve">申請者の住所又は主たる事務所の所在地　</w:t>
            </w:r>
          </w:p>
          <w:p w:rsidR="002C70E4" w:rsidRDefault="002C70E4" w:rsidP="00A6116D">
            <w:pPr>
              <w:spacing w:after="60" w:line="440" w:lineRule="exact"/>
              <w:jc w:val="right"/>
            </w:pPr>
          </w:p>
          <w:p w:rsidR="002C70E4" w:rsidRDefault="002C70E4" w:rsidP="00A6116D">
            <w:pPr>
              <w:spacing w:after="60" w:line="440" w:lineRule="exact"/>
              <w:ind w:firstLineChars="1850" w:firstLine="4535"/>
              <w:jc w:val="left"/>
            </w:pPr>
            <w:r>
              <w:rPr>
                <w:rFonts w:hint="eastAsia"/>
              </w:rPr>
              <w:t xml:space="preserve">申請者の氏名　　　　　　　　　　</w:t>
            </w:r>
            <w:bookmarkStart w:id="0" w:name="_GoBack"/>
            <w:bookmarkEnd w:id="0"/>
          </w:p>
          <w:p w:rsidR="002C70E4" w:rsidRDefault="002C70E4" w:rsidP="00A6116D">
            <w:pPr>
              <w:spacing w:line="440" w:lineRule="exact"/>
              <w:ind w:right="1820"/>
              <w:jc w:val="center"/>
            </w:pPr>
            <w:r>
              <w:rPr>
                <w:rFonts w:hint="eastAsia"/>
                <w:spacing w:val="105"/>
              </w:rPr>
              <w:t xml:space="preserve">　　　　</w:t>
            </w:r>
            <w:r>
              <w:rPr>
                <w:spacing w:val="105"/>
              </w:rPr>
              <w:t xml:space="preserve">   </w:t>
            </w:r>
            <w:r>
              <w:rPr>
                <w:rFonts w:hint="eastAsia"/>
                <w:spacing w:val="105"/>
              </w:rPr>
              <w:t>電</w:t>
            </w:r>
            <w:r>
              <w:rPr>
                <w:rFonts w:hint="eastAsia"/>
              </w:rPr>
              <w:t>話</w:t>
            </w:r>
          </w:p>
          <w:p w:rsidR="002C70E4" w:rsidRDefault="002C70E4" w:rsidP="00A6116D">
            <w:pPr>
              <w:spacing w:line="440" w:lineRule="exact"/>
              <w:ind w:right="1820"/>
              <w:jc w:val="center"/>
            </w:pPr>
          </w:p>
          <w:p w:rsidR="002C70E4" w:rsidRPr="007E688B" w:rsidRDefault="002C70E4" w:rsidP="00A6116D">
            <w:pPr>
              <w:spacing w:line="440" w:lineRule="exact"/>
              <w:rPr>
                <w:spacing w:val="-20"/>
              </w:rPr>
            </w:pPr>
            <w:r>
              <w:rPr>
                <w:rFonts w:hint="eastAsia"/>
              </w:rPr>
              <w:t xml:space="preserve">　</w:t>
            </w:r>
            <w:r w:rsidRPr="007E688B">
              <w:rPr>
                <w:rFonts w:hint="eastAsia"/>
                <w:spacing w:val="-20"/>
              </w:rPr>
              <w:t>都市緑地法施行規則第２５条の規定により、都市緑地法第３９条の緑化率の規定に適合していることを証する書面の交付について、下記により申請します。</w:t>
            </w:r>
          </w:p>
          <w:p w:rsidR="002C70E4" w:rsidRDefault="002C70E4" w:rsidP="00A6116D">
            <w:pPr>
              <w:spacing w:line="440" w:lineRule="exact"/>
            </w:pPr>
            <w:r>
              <w:rPr>
                <w:rFonts w:hint="eastAsia"/>
              </w:rPr>
              <w:t xml:space="preserve">　この申請書及び添付書類に記載の事項は、事実に相違ありません。</w:t>
            </w:r>
          </w:p>
          <w:p w:rsidR="002C70E4" w:rsidRDefault="002C70E4" w:rsidP="00A6116D">
            <w:pPr>
              <w:spacing w:line="440" w:lineRule="exact"/>
            </w:pPr>
          </w:p>
          <w:p w:rsidR="002C70E4" w:rsidRDefault="002C70E4" w:rsidP="00A6116D">
            <w:pPr>
              <w:spacing w:line="440" w:lineRule="exact"/>
              <w:jc w:val="center"/>
            </w:pPr>
            <w:r>
              <w:rPr>
                <w:rFonts w:hint="eastAsia"/>
              </w:rPr>
              <w:t>記</w:t>
            </w:r>
          </w:p>
        </w:tc>
      </w:tr>
      <w:tr w:rsidR="002C70E4" w:rsidTr="00A6116D">
        <w:trPr>
          <w:trHeight w:val="1643"/>
        </w:trPr>
        <w:tc>
          <w:tcPr>
            <w:tcW w:w="9058" w:type="dxa"/>
            <w:vAlign w:val="center"/>
          </w:tcPr>
          <w:p w:rsidR="002C70E4" w:rsidRDefault="002C70E4" w:rsidP="00A6116D">
            <w:pPr>
              <w:spacing w:after="60" w:line="440" w:lineRule="exact"/>
            </w:pPr>
            <w:r>
              <w:rPr>
                <w:rFonts w:hint="eastAsia"/>
              </w:rPr>
              <w:t>１　緑化施設を整備する建築物の敷地の位置及び面積</w:t>
            </w:r>
          </w:p>
          <w:p w:rsidR="002C70E4" w:rsidRDefault="002C70E4" w:rsidP="00A6116D">
            <w:pPr>
              <w:spacing w:after="60" w:line="440" w:lineRule="exact"/>
            </w:pPr>
            <w:r>
              <w:rPr>
                <w:rFonts w:hint="eastAsia"/>
              </w:rPr>
              <w:t xml:space="preserve">　　　　建築物の名称</w:t>
            </w:r>
            <w:r>
              <w:t xml:space="preserve"> </w:t>
            </w:r>
            <w:r>
              <w:rPr>
                <w:rFonts w:hint="eastAsia"/>
              </w:rPr>
              <w:t>：</w:t>
            </w:r>
          </w:p>
          <w:p w:rsidR="002C70E4" w:rsidRDefault="002C70E4" w:rsidP="00A6116D">
            <w:pPr>
              <w:spacing w:after="60" w:line="440" w:lineRule="exact"/>
            </w:pPr>
            <w:r>
              <w:rPr>
                <w:rFonts w:hint="eastAsia"/>
              </w:rPr>
              <w:t xml:space="preserve">　　　　地名地番　　</w:t>
            </w:r>
            <w:r>
              <w:t xml:space="preserve"> </w:t>
            </w:r>
            <w:r>
              <w:rPr>
                <w:rFonts w:hint="eastAsia"/>
              </w:rPr>
              <w:t>：</w:t>
            </w:r>
          </w:p>
          <w:p w:rsidR="002C70E4" w:rsidRDefault="002C70E4" w:rsidP="00A6116D">
            <w:pPr>
              <w:spacing w:line="440" w:lineRule="exact"/>
            </w:pPr>
            <w:r>
              <w:rPr>
                <w:rFonts w:hint="eastAsia"/>
              </w:rPr>
              <w:t xml:space="preserve">　　　　敷地面積　　</w:t>
            </w:r>
            <w:r>
              <w:t xml:space="preserve"> </w:t>
            </w:r>
            <w:r>
              <w:rPr>
                <w:rFonts w:hint="eastAsia"/>
              </w:rPr>
              <w:t>：</w:t>
            </w:r>
          </w:p>
        </w:tc>
      </w:tr>
      <w:tr w:rsidR="002C70E4" w:rsidTr="00A6116D">
        <w:trPr>
          <w:trHeight w:val="595"/>
        </w:trPr>
        <w:tc>
          <w:tcPr>
            <w:tcW w:w="9058" w:type="dxa"/>
            <w:vAlign w:val="center"/>
          </w:tcPr>
          <w:p w:rsidR="002C70E4" w:rsidRDefault="002C70E4" w:rsidP="00A6116D">
            <w:pPr>
              <w:spacing w:line="440" w:lineRule="exact"/>
            </w:pPr>
            <w:r>
              <w:rPr>
                <w:rFonts w:hint="eastAsia"/>
              </w:rPr>
              <w:t>２　建築物の工事種別　　　　　新</w:t>
            </w:r>
            <w:r>
              <w:rPr>
                <w:rFonts w:hint="eastAsia"/>
                <w:spacing w:val="105"/>
              </w:rPr>
              <w:t>築・</w:t>
            </w:r>
            <w:r>
              <w:rPr>
                <w:rFonts w:hint="eastAsia"/>
              </w:rPr>
              <w:t>増築</w:t>
            </w:r>
          </w:p>
        </w:tc>
      </w:tr>
      <w:tr w:rsidR="002C70E4" w:rsidTr="00A6116D">
        <w:trPr>
          <w:trHeight w:val="1629"/>
        </w:trPr>
        <w:tc>
          <w:tcPr>
            <w:tcW w:w="9058" w:type="dxa"/>
            <w:vAlign w:val="center"/>
          </w:tcPr>
          <w:p w:rsidR="002C70E4" w:rsidRDefault="002C70E4" w:rsidP="00A6116D">
            <w:pPr>
              <w:spacing w:after="60" w:line="440" w:lineRule="exact"/>
            </w:pPr>
            <w:r>
              <w:rPr>
                <w:rFonts w:hint="eastAsia"/>
              </w:rPr>
              <w:t>３　緑化施設の概要、規模、種別及び配置</w:t>
            </w:r>
          </w:p>
          <w:p w:rsidR="002C70E4" w:rsidRDefault="002C70E4" w:rsidP="00A6116D">
            <w:pPr>
              <w:spacing w:after="60" w:line="440" w:lineRule="exact"/>
            </w:pPr>
            <w:r>
              <w:rPr>
                <w:rFonts w:hint="eastAsia"/>
              </w:rPr>
              <w:t xml:space="preserve">　　　　緑化施設の概要及び規模</w:t>
            </w:r>
            <w:r>
              <w:t xml:space="preserve"> </w:t>
            </w:r>
            <w:r>
              <w:rPr>
                <w:rFonts w:hint="eastAsia"/>
              </w:rPr>
              <w:t>：</w:t>
            </w:r>
          </w:p>
          <w:p w:rsidR="002C70E4" w:rsidRDefault="002C70E4" w:rsidP="00A6116D">
            <w:pPr>
              <w:spacing w:after="60" w:line="440" w:lineRule="exact"/>
            </w:pPr>
            <w:r>
              <w:rPr>
                <w:rFonts w:hint="eastAsia"/>
              </w:rPr>
              <w:t xml:space="preserve">　　　　緑化施設の種別　　　　</w:t>
            </w:r>
            <w:r>
              <w:t xml:space="preserve"> </w:t>
            </w:r>
            <w:r>
              <w:rPr>
                <w:rFonts w:hint="eastAsia"/>
              </w:rPr>
              <w:t>：</w:t>
            </w:r>
          </w:p>
          <w:p w:rsidR="002C70E4" w:rsidRDefault="002C70E4" w:rsidP="00A6116D">
            <w:pPr>
              <w:spacing w:line="440" w:lineRule="exact"/>
            </w:pPr>
            <w:r>
              <w:rPr>
                <w:rFonts w:hint="eastAsia"/>
              </w:rPr>
              <w:t xml:space="preserve">　　　　配置　　　　　　　　　</w:t>
            </w:r>
            <w:r>
              <w:t xml:space="preserve"> </w:t>
            </w:r>
            <w:r>
              <w:rPr>
                <w:rFonts w:hint="eastAsia"/>
              </w:rPr>
              <w:t>：配置図のとおり</w:t>
            </w:r>
          </w:p>
        </w:tc>
      </w:tr>
      <w:tr w:rsidR="002C70E4" w:rsidTr="00A6116D">
        <w:trPr>
          <w:trHeight w:val="1252"/>
        </w:trPr>
        <w:tc>
          <w:tcPr>
            <w:tcW w:w="9058" w:type="dxa"/>
            <w:vAlign w:val="center"/>
          </w:tcPr>
          <w:p w:rsidR="002C70E4" w:rsidRDefault="002C70E4" w:rsidP="00A6116D">
            <w:pPr>
              <w:spacing w:after="60" w:line="440" w:lineRule="exact"/>
            </w:pPr>
            <w:r>
              <w:rPr>
                <w:rFonts w:hint="eastAsia"/>
              </w:rPr>
              <w:t>４　緑化施設の面積及び建築物の敷地面積に対する緑化施設の面積の割合</w:t>
            </w:r>
          </w:p>
          <w:p w:rsidR="002C70E4" w:rsidRDefault="002C70E4" w:rsidP="00A6116D">
            <w:pPr>
              <w:spacing w:after="60" w:line="440" w:lineRule="exact"/>
            </w:pPr>
            <w:r>
              <w:rPr>
                <w:rFonts w:hint="eastAsia"/>
              </w:rPr>
              <w:t xml:space="preserve">　　　　緑化施設の面積：</w:t>
            </w:r>
          </w:p>
          <w:p w:rsidR="002C70E4" w:rsidRDefault="002C70E4" w:rsidP="00A6116D">
            <w:pPr>
              <w:spacing w:line="440" w:lineRule="exact"/>
            </w:pPr>
            <w:r>
              <w:rPr>
                <w:rFonts w:hint="eastAsia"/>
              </w:rPr>
              <w:t xml:space="preserve">　　　　建築物の敷地面積に対する緑化施設の面積の割合</w:t>
            </w:r>
            <w:r>
              <w:t>(</w:t>
            </w:r>
            <w:r>
              <w:rPr>
                <w:rFonts w:hint="eastAsia"/>
              </w:rPr>
              <w:t>緑化率</w:t>
            </w:r>
            <w:r>
              <w:t>)</w:t>
            </w:r>
            <w:r>
              <w:rPr>
                <w:rFonts w:hint="eastAsia"/>
              </w:rPr>
              <w:t>：</w:t>
            </w:r>
          </w:p>
        </w:tc>
      </w:tr>
      <w:tr w:rsidR="002C70E4" w:rsidTr="002C70E4">
        <w:trPr>
          <w:trHeight w:val="471"/>
        </w:trPr>
        <w:tc>
          <w:tcPr>
            <w:tcW w:w="9058" w:type="dxa"/>
            <w:vAlign w:val="center"/>
          </w:tcPr>
          <w:p w:rsidR="002C70E4" w:rsidRDefault="002C70E4" w:rsidP="00A6116D">
            <w:pPr>
              <w:spacing w:line="440" w:lineRule="exact"/>
            </w:pPr>
            <w:r>
              <w:rPr>
                <w:rFonts w:hint="eastAsia"/>
              </w:rPr>
              <w:t>５　建築物着工等予定年月日　　　　　　　年　　月　　日</w:t>
            </w:r>
          </w:p>
        </w:tc>
      </w:tr>
    </w:tbl>
    <w:p w:rsidR="002C70E4" w:rsidRDefault="002C70E4" w:rsidP="002C70E4">
      <w:pPr>
        <w:pStyle w:val="aa"/>
        <w:ind w:leftChars="49" w:left="600" w:hangingChars="196" w:hanging="480"/>
      </w:pPr>
      <w:r>
        <w:rPr>
          <w:rFonts w:hint="eastAsia"/>
        </w:rPr>
        <w:t>備考　緑化施設の面積については、都市緑地法施行規則第９条の規定に基づいて計算すること。</w:t>
      </w:r>
    </w:p>
    <w:sectPr w:rsidR="002C70E4" w:rsidSect="00764D5C">
      <w:pgSz w:w="11906" w:h="16838" w:code="9"/>
      <w:pgMar w:top="851" w:right="1418" w:bottom="851" w:left="1418" w:header="851" w:footer="992" w:gutter="0"/>
      <w:cols w:space="425"/>
      <w:docGrid w:type="linesAndChars" w:linePitch="476" w:charSpace="7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0C83" w:rsidRDefault="00C20C83" w:rsidP="00986166">
      <w:r>
        <w:separator/>
      </w:r>
    </w:p>
  </w:endnote>
  <w:endnote w:type="continuationSeparator" w:id="0">
    <w:p w:rsidR="00C20C83" w:rsidRDefault="00C20C83" w:rsidP="00986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0C83" w:rsidRDefault="00C20C83" w:rsidP="00986166">
      <w:r>
        <w:separator/>
      </w:r>
    </w:p>
  </w:footnote>
  <w:footnote w:type="continuationSeparator" w:id="0">
    <w:p w:rsidR="00C20C83" w:rsidRDefault="00C20C83" w:rsidP="009861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rawingGridHorizontalSpacing w:val="245"/>
  <w:drawingGridVerticalSpacing w:val="238"/>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CB3"/>
    <w:rsid w:val="000005A6"/>
    <w:rsid w:val="0000072A"/>
    <w:rsid w:val="00000F3B"/>
    <w:rsid w:val="00000FD0"/>
    <w:rsid w:val="00001D92"/>
    <w:rsid w:val="00001DE1"/>
    <w:rsid w:val="00002A76"/>
    <w:rsid w:val="00002F85"/>
    <w:rsid w:val="000035E2"/>
    <w:rsid w:val="000042E7"/>
    <w:rsid w:val="00005572"/>
    <w:rsid w:val="00005A66"/>
    <w:rsid w:val="00005C53"/>
    <w:rsid w:val="00006B67"/>
    <w:rsid w:val="00007042"/>
    <w:rsid w:val="0000704F"/>
    <w:rsid w:val="0000739E"/>
    <w:rsid w:val="000100A9"/>
    <w:rsid w:val="000101D6"/>
    <w:rsid w:val="000104D1"/>
    <w:rsid w:val="00010D5E"/>
    <w:rsid w:val="000115F9"/>
    <w:rsid w:val="00012045"/>
    <w:rsid w:val="000130BC"/>
    <w:rsid w:val="000140FF"/>
    <w:rsid w:val="00014178"/>
    <w:rsid w:val="00014481"/>
    <w:rsid w:val="000147A5"/>
    <w:rsid w:val="000152FA"/>
    <w:rsid w:val="000154BA"/>
    <w:rsid w:val="0001567B"/>
    <w:rsid w:val="00016759"/>
    <w:rsid w:val="0001675F"/>
    <w:rsid w:val="000169C4"/>
    <w:rsid w:val="00016C3B"/>
    <w:rsid w:val="0001710B"/>
    <w:rsid w:val="000178CC"/>
    <w:rsid w:val="00017B38"/>
    <w:rsid w:val="00017F2F"/>
    <w:rsid w:val="00020067"/>
    <w:rsid w:val="0002021F"/>
    <w:rsid w:val="000203A7"/>
    <w:rsid w:val="0002146E"/>
    <w:rsid w:val="0002297F"/>
    <w:rsid w:val="000229AA"/>
    <w:rsid w:val="0002372F"/>
    <w:rsid w:val="000237E6"/>
    <w:rsid w:val="00024148"/>
    <w:rsid w:val="00024628"/>
    <w:rsid w:val="00024E13"/>
    <w:rsid w:val="00027453"/>
    <w:rsid w:val="000276C5"/>
    <w:rsid w:val="00027DA6"/>
    <w:rsid w:val="00030249"/>
    <w:rsid w:val="000302FC"/>
    <w:rsid w:val="00030C0C"/>
    <w:rsid w:val="00032714"/>
    <w:rsid w:val="000336D6"/>
    <w:rsid w:val="00033787"/>
    <w:rsid w:val="00033FDA"/>
    <w:rsid w:val="00034919"/>
    <w:rsid w:val="00034A06"/>
    <w:rsid w:val="00034DCC"/>
    <w:rsid w:val="0003501D"/>
    <w:rsid w:val="00035369"/>
    <w:rsid w:val="000353CA"/>
    <w:rsid w:val="000364CB"/>
    <w:rsid w:val="00036ADF"/>
    <w:rsid w:val="00036D96"/>
    <w:rsid w:val="00037958"/>
    <w:rsid w:val="00037D24"/>
    <w:rsid w:val="00037DA3"/>
    <w:rsid w:val="000404E4"/>
    <w:rsid w:val="000405B6"/>
    <w:rsid w:val="00040C83"/>
    <w:rsid w:val="000410AE"/>
    <w:rsid w:val="00041B84"/>
    <w:rsid w:val="00042D05"/>
    <w:rsid w:val="0004330F"/>
    <w:rsid w:val="0004360C"/>
    <w:rsid w:val="0004420B"/>
    <w:rsid w:val="00044B6C"/>
    <w:rsid w:val="00044C18"/>
    <w:rsid w:val="00045068"/>
    <w:rsid w:val="0004513D"/>
    <w:rsid w:val="000454FC"/>
    <w:rsid w:val="000467D7"/>
    <w:rsid w:val="00046D1C"/>
    <w:rsid w:val="00047182"/>
    <w:rsid w:val="00047510"/>
    <w:rsid w:val="000475F5"/>
    <w:rsid w:val="000503D4"/>
    <w:rsid w:val="0005050A"/>
    <w:rsid w:val="00050CBA"/>
    <w:rsid w:val="00052361"/>
    <w:rsid w:val="000523E7"/>
    <w:rsid w:val="000524FA"/>
    <w:rsid w:val="000527F0"/>
    <w:rsid w:val="000528D8"/>
    <w:rsid w:val="00053606"/>
    <w:rsid w:val="00053756"/>
    <w:rsid w:val="00053D9A"/>
    <w:rsid w:val="00054061"/>
    <w:rsid w:val="00054689"/>
    <w:rsid w:val="0005481B"/>
    <w:rsid w:val="000554CA"/>
    <w:rsid w:val="000565DD"/>
    <w:rsid w:val="00056631"/>
    <w:rsid w:val="00056639"/>
    <w:rsid w:val="00056AB8"/>
    <w:rsid w:val="00056AE2"/>
    <w:rsid w:val="00056DE2"/>
    <w:rsid w:val="00057F1F"/>
    <w:rsid w:val="00061189"/>
    <w:rsid w:val="0006172B"/>
    <w:rsid w:val="000618C4"/>
    <w:rsid w:val="000619A2"/>
    <w:rsid w:val="000619C5"/>
    <w:rsid w:val="00062A7B"/>
    <w:rsid w:val="000649FB"/>
    <w:rsid w:val="000661F7"/>
    <w:rsid w:val="000662A8"/>
    <w:rsid w:val="0006646E"/>
    <w:rsid w:val="00066827"/>
    <w:rsid w:val="00070A63"/>
    <w:rsid w:val="00070CDB"/>
    <w:rsid w:val="00071211"/>
    <w:rsid w:val="000719DA"/>
    <w:rsid w:val="00071A44"/>
    <w:rsid w:val="00071C14"/>
    <w:rsid w:val="00072062"/>
    <w:rsid w:val="00072834"/>
    <w:rsid w:val="0007285A"/>
    <w:rsid w:val="00072F4A"/>
    <w:rsid w:val="00073735"/>
    <w:rsid w:val="00073A50"/>
    <w:rsid w:val="00074A82"/>
    <w:rsid w:val="00075070"/>
    <w:rsid w:val="000770EB"/>
    <w:rsid w:val="0007711B"/>
    <w:rsid w:val="0007732B"/>
    <w:rsid w:val="00077C06"/>
    <w:rsid w:val="00077D19"/>
    <w:rsid w:val="00080C54"/>
    <w:rsid w:val="00081092"/>
    <w:rsid w:val="0008110F"/>
    <w:rsid w:val="00081530"/>
    <w:rsid w:val="00082352"/>
    <w:rsid w:val="0008501C"/>
    <w:rsid w:val="000855EA"/>
    <w:rsid w:val="0008581F"/>
    <w:rsid w:val="00085A44"/>
    <w:rsid w:val="00086C93"/>
    <w:rsid w:val="00086EE1"/>
    <w:rsid w:val="00091CA3"/>
    <w:rsid w:val="00092B70"/>
    <w:rsid w:val="00092DC1"/>
    <w:rsid w:val="00093031"/>
    <w:rsid w:val="00094008"/>
    <w:rsid w:val="000940A2"/>
    <w:rsid w:val="00094F9B"/>
    <w:rsid w:val="000951E8"/>
    <w:rsid w:val="000957B3"/>
    <w:rsid w:val="00095CF2"/>
    <w:rsid w:val="000963F0"/>
    <w:rsid w:val="0009682B"/>
    <w:rsid w:val="00097D8E"/>
    <w:rsid w:val="000A0BD6"/>
    <w:rsid w:val="000A13E5"/>
    <w:rsid w:val="000A1D01"/>
    <w:rsid w:val="000A21EC"/>
    <w:rsid w:val="000A2882"/>
    <w:rsid w:val="000A2C97"/>
    <w:rsid w:val="000A3F25"/>
    <w:rsid w:val="000A4003"/>
    <w:rsid w:val="000A4C08"/>
    <w:rsid w:val="000A50EC"/>
    <w:rsid w:val="000A52F1"/>
    <w:rsid w:val="000A5989"/>
    <w:rsid w:val="000A5DD0"/>
    <w:rsid w:val="000A6239"/>
    <w:rsid w:val="000A666F"/>
    <w:rsid w:val="000A66AB"/>
    <w:rsid w:val="000A6B66"/>
    <w:rsid w:val="000A71F6"/>
    <w:rsid w:val="000A7808"/>
    <w:rsid w:val="000A7A23"/>
    <w:rsid w:val="000B0889"/>
    <w:rsid w:val="000B14CA"/>
    <w:rsid w:val="000B1F0E"/>
    <w:rsid w:val="000B24A1"/>
    <w:rsid w:val="000B2F85"/>
    <w:rsid w:val="000B3452"/>
    <w:rsid w:val="000B4192"/>
    <w:rsid w:val="000B4D1F"/>
    <w:rsid w:val="000B5284"/>
    <w:rsid w:val="000B5760"/>
    <w:rsid w:val="000B5F41"/>
    <w:rsid w:val="000B6158"/>
    <w:rsid w:val="000B6A07"/>
    <w:rsid w:val="000B7115"/>
    <w:rsid w:val="000B78EF"/>
    <w:rsid w:val="000B7E7D"/>
    <w:rsid w:val="000B7F93"/>
    <w:rsid w:val="000C0411"/>
    <w:rsid w:val="000C0649"/>
    <w:rsid w:val="000C0BD5"/>
    <w:rsid w:val="000C0DF5"/>
    <w:rsid w:val="000C1017"/>
    <w:rsid w:val="000C23F7"/>
    <w:rsid w:val="000C2BF7"/>
    <w:rsid w:val="000C30AA"/>
    <w:rsid w:val="000C3176"/>
    <w:rsid w:val="000C3882"/>
    <w:rsid w:val="000C393C"/>
    <w:rsid w:val="000C3D95"/>
    <w:rsid w:val="000C433B"/>
    <w:rsid w:val="000C4670"/>
    <w:rsid w:val="000C5DF2"/>
    <w:rsid w:val="000C5E52"/>
    <w:rsid w:val="000C64E8"/>
    <w:rsid w:val="000C7720"/>
    <w:rsid w:val="000D0475"/>
    <w:rsid w:val="000D05C4"/>
    <w:rsid w:val="000D1CAA"/>
    <w:rsid w:val="000D1EFE"/>
    <w:rsid w:val="000D3757"/>
    <w:rsid w:val="000D427C"/>
    <w:rsid w:val="000D462A"/>
    <w:rsid w:val="000D4696"/>
    <w:rsid w:val="000D4F7C"/>
    <w:rsid w:val="000D73EE"/>
    <w:rsid w:val="000E08B1"/>
    <w:rsid w:val="000E0909"/>
    <w:rsid w:val="000E14F3"/>
    <w:rsid w:val="000E1956"/>
    <w:rsid w:val="000E1C4F"/>
    <w:rsid w:val="000E2086"/>
    <w:rsid w:val="000E2C48"/>
    <w:rsid w:val="000E370C"/>
    <w:rsid w:val="000E3CF8"/>
    <w:rsid w:val="000E446E"/>
    <w:rsid w:val="000E463C"/>
    <w:rsid w:val="000E473A"/>
    <w:rsid w:val="000E5535"/>
    <w:rsid w:val="000E5BD6"/>
    <w:rsid w:val="000E5E9E"/>
    <w:rsid w:val="000E6335"/>
    <w:rsid w:val="000E6D14"/>
    <w:rsid w:val="000E715C"/>
    <w:rsid w:val="000E724E"/>
    <w:rsid w:val="000E7250"/>
    <w:rsid w:val="000E7D01"/>
    <w:rsid w:val="000F04B5"/>
    <w:rsid w:val="000F140A"/>
    <w:rsid w:val="000F3459"/>
    <w:rsid w:val="000F39F4"/>
    <w:rsid w:val="000F485B"/>
    <w:rsid w:val="000F56CE"/>
    <w:rsid w:val="000F5942"/>
    <w:rsid w:val="000F5995"/>
    <w:rsid w:val="000F5E15"/>
    <w:rsid w:val="000F601B"/>
    <w:rsid w:val="000F6A5F"/>
    <w:rsid w:val="000F6C7B"/>
    <w:rsid w:val="000F6E67"/>
    <w:rsid w:val="000F7232"/>
    <w:rsid w:val="000F7309"/>
    <w:rsid w:val="001007DB"/>
    <w:rsid w:val="00100A95"/>
    <w:rsid w:val="00101C28"/>
    <w:rsid w:val="00101D87"/>
    <w:rsid w:val="0010231D"/>
    <w:rsid w:val="00102945"/>
    <w:rsid w:val="001031B8"/>
    <w:rsid w:val="00103830"/>
    <w:rsid w:val="001048EA"/>
    <w:rsid w:val="00104A5A"/>
    <w:rsid w:val="0010550E"/>
    <w:rsid w:val="00105721"/>
    <w:rsid w:val="0010588E"/>
    <w:rsid w:val="001059A6"/>
    <w:rsid w:val="00106918"/>
    <w:rsid w:val="00106BFF"/>
    <w:rsid w:val="00107F17"/>
    <w:rsid w:val="0011013F"/>
    <w:rsid w:val="001111B0"/>
    <w:rsid w:val="00111442"/>
    <w:rsid w:val="00111E55"/>
    <w:rsid w:val="00112EDE"/>
    <w:rsid w:val="00113C2A"/>
    <w:rsid w:val="00114B75"/>
    <w:rsid w:val="00114D30"/>
    <w:rsid w:val="00115984"/>
    <w:rsid w:val="001160BE"/>
    <w:rsid w:val="001164C4"/>
    <w:rsid w:val="00116FC7"/>
    <w:rsid w:val="00117054"/>
    <w:rsid w:val="00117DC7"/>
    <w:rsid w:val="001200D2"/>
    <w:rsid w:val="001205C8"/>
    <w:rsid w:val="00120A40"/>
    <w:rsid w:val="00120FEB"/>
    <w:rsid w:val="0012192D"/>
    <w:rsid w:val="00121981"/>
    <w:rsid w:val="00121D72"/>
    <w:rsid w:val="00122917"/>
    <w:rsid w:val="00122BB4"/>
    <w:rsid w:val="00122C95"/>
    <w:rsid w:val="00122F39"/>
    <w:rsid w:val="00123074"/>
    <w:rsid w:val="00123382"/>
    <w:rsid w:val="0012394B"/>
    <w:rsid w:val="00123D8C"/>
    <w:rsid w:val="0012431E"/>
    <w:rsid w:val="00124AE5"/>
    <w:rsid w:val="00124B79"/>
    <w:rsid w:val="00124FC4"/>
    <w:rsid w:val="001253C6"/>
    <w:rsid w:val="00125666"/>
    <w:rsid w:val="00125FCA"/>
    <w:rsid w:val="00126877"/>
    <w:rsid w:val="001277FF"/>
    <w:rsid w:val="001278A3"/>
    <w:rsid w:val="00127B31"/>
    <w:rsid w:val="00127E76"/>
    <w:rsid w:val="0013029A"/>
    <w:rsid w:val="00130B6C"/>
    <w:rsid w:val="001320E1"/>
    <w:rsid w:val="00132550"/>
    <w:rsid w:val="00132678"/>
    <w:rsid w:val="001341D9"/>
    <w:rsid w:val="001352A3"/>
    <w:rsid w:val="00135421"/>
    <w:rsid w:val="00135DD2"/>
    <w:rsid w:val="001365F2"/>
    <w:rsid w:val="00136DDD"/>
    <w:rsid w:val="00137846"/>
    <w:rsid w:val="00137A01"/>
    <w:rsid w:val="00137BBB"/>
    <w:rsid w:val="00137D0E"/>
    <w:rsid w:val="00137F46"/>
    <w:rsid w:val="00140762"/>
    <w:rsid w:val="001407B3"/>
    <w:rsid w:val="00140972"/>
    <w:rsid w:val="0014120A"/>
    <w:rsid w:val="00141A99"/>
    <w:rsid w:val="00142440"/>
    <w:rsid w:val="00143275"/>
    <w:rsid w:val="00143A3D"/>
    <w:rsid w:val="001441B0"/>
    <w:rsid w:val="00144741"/>
    <w:rsid w:val="00145512"/>
    <w:rsid w:val="00145531"/>
    <w:rsid w:val="00145563"/>
    <w:rsid w:val="001459E8"/>
    <w:rsid w:val="00146B00"/>
    <w:rsid w:val="0015027E"/>
    <w:rsid w:val="00150BCC"/>
    <w:rsid w:val="001517DB"/>
    <w:rsid w:val="001526FD"/>
    <w:rsid w:val="00152FDF"/>
    <w:rsid w:val="00153AA4"/>
    <w:rsid w:val="00153E59"/>
    <w:rsid w:val="00153FE8"/>
    <w:rsid w:val="00154143"/>
    <w:rsid w:val="001548BA"/>
    <w:rsid w:val="00155F0C"/>
    <w:rsid w:val="001560F3"/>
    <w:rsid w:val="00156107"/>
    <w:rsid w:val="001562D8"/>
    <w:rsid w:val="00156315"/>
    <w:rsid w:val="0015635C"/>
    <w:rsid w:val="001565C9"/>
    <w:rsid w:val="00156C11"/>
    <w:rsid w:val="00156EE2"/>
    <w:rsid w:val="00156FC6"/>
    <w:rsid w:val="001573EE"/>
    <w:rsid w:val="00160389"/>
    <w:rsid w:val="00160B90"/>
    <w:rsid w:val="00160D99"/>
    <w:rsid w:val="00160DC1"/>
    <w:rsid w:val="00161884"/>
    <w:rsid w:val="00161D5A"/>
    <w:rsid w:val="00162061"/>
    <w:rsid w:val="001620B1"/>
    <w:rsid w:val="00162EC4"/>
    <w:rsid w:val="00163375"/>
    <w:rsid w:val="00164116"/>
    <w:rsid w:val="001646B2"/>
    <w:rsid w:val="00165B2F"/>
    <w:rsid w:val="0016630D"/>
    <w:rsid w:val="001663FF"/>
    <w:rsid w:val="00167172"/>
    <w:rsid w:val="001678F8"/>
    <w:rsid w:val="00170116"/>
    <w:rsid w:val="00170E0C"/>
    <w:rsid w:val="00171532"/>
    <w:rsid w:val="00171572"/>
    <w:rsid w:val="001719FA"/>
    <w:rsid w:val="00171A9B"/>
    <w:rsid w:val="00171C82"/>
    <w:rsid w:val="00172112"/>
    <w:rsid w:val="0017404D"/>
    <w:rsid w:val="001742E6"/>
    <w:rsid w:val="00174329"/>
    <w:rsid w:val="00174422"/>
    <w:rsid w:val="001762E7"/>
    <w:rsid w:val="00176576"/>
    <w:rsid w:val="00176A9F"/>
    <w:rsid w:val="001772F0"/>
    <w:rsid w:val="0017779F"/>
    <w:rsid w:val="0017783D"/>
    <w:rsid w:val="00177DBD"/>
    <w:rsid w:val="00177E4E"/>
    <w:rsid w:val="0018043C"/>
    <w:rsid w:val="00180C14"/>
    <w:rsid w:val="00180C31"/>
    <w:rsid w:val="001810A6"/>
    <w:rsid w:val="00181336"/>
    <w:rsid w:val="001827C0"/>
    <w:rsid w:val="00182C8D"/>
    <w:rsid w:val="00183410"/>
    <w:rsid w:val="00183BAB"/>
    <w:rsid w:val="001840A8"/>
    <w:rsid w:val="0018512A"/>
    <w:rsid w:val="0018749A"/>
    <w:rsid w:val="00187954"/>
    <w:rsid w:val="00190611"/>
    <w:rsid w:val="0019081B"/>
    <w:rsid w:val="00191608"/>
    <w:rsid w:val="00191E22"/>
    <w:rsid w:val="00192347"/>
    <w:rsid w:val="00192849"/>
    <w:rsid w:val="00193066"/>
    <w:rsid w:val="0019370D"/>
    <w:rsid w:val="00193865"/>
    <w:rsid w:val="00193C53"/>
    <w:rsid w:val="00193D94"/>
    <w:rsid w:val="001948B2"/>
    <w:rsid w:val="0019491D"/>
    <w:rsid w:val="00195C6A"/>
    <w:rsid w:val="00195C91"/>
    <w:rsid w:val="001960D6"/>
    <w:rsid w:val="00196699"/>
    <w:rsid w:val="00196D5D"/>
    <w:rsid w:val="00197D7C"/>
    <w:rsid w:val="001A05CA"/>
    <w:rsid w:val="001A0AAD"/>
    <w:rsid w:val="001A0B1E"/>
    <w:rsid w:val="001A100C"/>
    <w:rsid w:val="001A12BC"/>
    <w:rsid w:val="001A15FD"/>
    <w:rsid w:val="001A1E25"/>
    <w:rsid w:val="001A306F"/>
    <w:rsid w:val="001A43F4"/>
    <w:rsid w:val="001A57E5"/>
    <w:rsid w:val="001A62FF"/>
    <w:rsid w:val="001A6684"/>
    <w:rsid w:val="001A6A78"/>
    <w:rsid w:val="001A7173"/>
    <w:rsid w:val="001A7468"/>
    <w:rsid w:val="001A74A9"/>
    <w:rsid w:val="001A79C4"/>
    <w:rsid w:val="001A7B8D"/>
    <w:rsid w:val="001B0AA8"/>
    <w:rsid w:val="001B11AC"/>
    <w:rsid w:val="001B1247"/>
    <w:rsid w:val="001B1E8E"/>
    <w:rsid w:val="001B205A"/>
    <w:rsid w:val="001B20DD"/>
    <w:rsid w:val="001B23AF"/>
    <w:rsid w:val="001B27BB"/>
    <w:rsid w:val="001B3A40"/>
    <w:rsid w:val="001B48D8"/>
    <w:rsid w:val="001B49E5"/>
    <w:rsid w:val="001B4C27"/>
    <w:rsid w:val="001B4C67"/>
    <w:rsid w:val="001B4DEE"/>
    <w:rsid w:val="001B522F"/>
    <w:rsid w:val="001B5965"/>
    <w:rsid w:val="001B638D"/>
    <w:rsid w:val="001B6661"/>
    <w:rsid w:val="001B6D26"/>
    <w:rsid w:val="001B6D36"/>
    <w:rsid w:val="001B6E96"/>
    <w:rsid w:val="001B796A"/>
    <w:rsid w:val="001B7D49"/>
    <w:rsid w:val="001C0511"/>
    <w:rsid w:val="001C0F39"/>
    <w:rsid w:val="001C1499"/>
    <w:rsid w:val="001C1730"/>
    <w:rsid w:val="001C1779"/>
    <w:rsid w:val="001C1790"/>
    <w:rsid w:val="001C2125"/>
    <w:rsid w:val="001C21FA"/>
    <w:rsid w:val="001C23CF"/>
    <w:rsid w:val="001C2C80"/>
    <w:rsid w:val="001C2CDF"/>
    <w:rsid w:val="001C3B6A"/>
    <w:rsid w:val="001C44A4"/>
    <w:rsid w:val="001C4515"/>
    <w:rsid w:val="001C474C"/>
    <w:rsid w:val="001C4FD1"/>
    <w:rsid w:val="001C5B94"/>
    <w:rsid w:val="001C60FD"/>
    <w:rsid w:val="001C7392"/>
    <w:rsid w:val="001D0A6A"/>
    <w:rsid w:val="001D0F70"/>
    <w:rsid w:val="001D1A78"/>
    <w:rsid w:val="001D1DBD"/>
    <w:rsid w:val="001D2D1F"/>
    <w:rsid w:val="001D30E7"/>
    <w:rsid w:val="001D3354"/>
    <w:rsid w:val="001D3925"/>
    <w:rsid w:val="001D43A5"/>
    <w:rsid w:val="001D47A5"/>
    <w:rsid w:val="001D4B7F"/>
    <w:rsid w:val="001D6C06"/>
    <w:rsid w:val="001D71DE"/>
    <w:rsid w:val="001D767E"/>
    <w:rsid w:val="001D7713"/>
    <w:rsid w:val="001D7CCE"/>
    <w:rsid w:val="001E0096"/>
    <w:rsid w:val="001E06AB"/>
    <w:rsid w:val="001E07DB"/>
    <w:rsid w:val="001E07E1"/>
    <w:rsid w:val="001E0C98"/>
    <w:rsid w:val="001E1A72"/>
    <w:rsid w:val="001E2B77"/>
    <w:rsid w:val="001E2B7F"/>
    <w:rsid w:val="001E2E65"/>
    <w:rsid w:val="001E3050"/>
    <w:rsid w:val="001E3531"/>
    <w:rsid w:val="001E364C"/>
    <w:rsid w:val="001E3677"/>
    <w:rsid w:val="001E36BA"/>
    <w:rsid w:val="001E4064"/>
    <w:rsid w:val="001E5A4F"/>
    <w:rsid w:val="001E6B5D"/>
    <w:rsid w:val="001E7C45"/>
    <w:rsid w:val="001F0513"/>
    <w:rsid w:val="001F0A2D"/>
    <w:rsid w:val="001F3153"/>
    <w:rsid w:val="001F348B"/>
    <w:rsid w:val="001F3B7A"/>
    <w:rsid w:val="001F3CF7"/>
    <w:rsid w:val="001F4171"/>
    <w:rsid w:val="001F4430"/>
    <w:rsid w:val="001F485E"/>
    <w:rsid w:val="001F5824"/>
    <w:rsid w:val="001F617A"/>
    <w:rsid w:val="001F6244"/>
    <w:rsid w:val="001F7BF0"/>
    <w:rsid w:val="001F7D55"/>
    <w:rsid w:val="00200587"/>
    <w:rsid w:val="00200F7F"/>
    <w:rsid w:val="0020112C"/>
    <w:rsid w:val="002015AF"/>
    <w:rsid w:val="0020175E"/>
    <w:rsid w:val="002021B5"/>
    <w:rsid w:val="0020269B"/>
    <w:rsid w:val="00202753"/>
    <w:rsid w:val="00202E4A"/>
    <w:rsid w:val="00203402"/>
    <w:rsid w:val="00203C52"/>
    <w:rsid w:val="00203FDE"/>
    <w:rsid w:val="00204AA5"/>
    <w:rsid w:val="00204B69"/>
    <w:rsid w:val="00204C3D"/>
    <w:rsid w:val="00205531"/>
    <w:rsid w:val="002062AA"/>
    <w:rsid w:val="00206857"/>
    <w:rsid w:val="00206BA0"/>
    <w:rsid w:val="00210741"/>
    <w:rsid w:val="00210DCE"/>
    <w:rsid w:val="00211064"/>
    <w:rsid w:val="00211A92"/>
    <w:rsid w:val="00211AE8"/>
    <w:rsid w:val="0021206F"/>
    <w:rsid w:val="002124B9"/>
    <w:rsid w:val="002134EF"/>
    <w:rsid w:val="00214ABB"/>
    <w:rsid w:val="00216176"/>
    <w:rsid w:val="002165ED"/>
    <w:rsid w:val="00216CD4"/>
    <w:rsid w:val="0021742E"/>
    <w:rsid w:val="00217AF2"/>
    <w:rsid w:val="00217BAB"/>
    <w:rsid w:val="00217D69"/>
    <w:rsid w:val="00220008"/>
    <w:rsid w:val="0022062C"/>
    <w:rsid w:val="0022092B"/>
    <w:rsid w:val="002211F4"/>
    <w:rsid w:val="00221703"/>
    <w:rsid w:val="00222BF7"/>
    <w:rsid w:val="0022345F"/>
    <w:rsid w:val="002241A2"/>
    <w:rsid w:val="00224224"/>
    <w:rsid w:val="00224876"/>
    <w:rsid w:val="00224E4C"/>
    <w:rsid w:val="002251EF"/>
    <w:rsid w:val="00225585"/>
    <w:rsid w:val="00225D92"/>
    <w:rsid w:val="00226047"/>
    <w:rsid w:val="00226952"/>
    <w:rsid w:val="00226BF7"/>
    <w:rsid w:val="00226DD0"/>
    <w:rsid w:val="00227CB4"/>
    <w:rsid w:val="0023039E"/>
    <w:rsid w:val="00230458"/>
    <w:rsid w:val="002306FC"/>
    <w:rsid w:val="002307F4"/>
    <w:rsid w:val="00230BE8"/>
    <w:rsid w:val="002311D0"/>
    <w:rsid w:val="00231B48"/>
    <w:rsid w:val="00231C1D"/>
    <w:rsid w:val="002322C4"/>
    <w:rsid w:val="002322D7"/>
    <w:rsid w:val="00233252"/>
    <w:rsid w:val="002342F0"/>
    <w:rsid w:val="0023522E"/>
    <w:rsid w:val="002352B6"/>
    <w:rsid w:val="0023565D"/>
    <w:rsid w:val="00236D55"/>
    <w:rsid w:val="002370A5"/>
    <w:rsid w:val="0023714A"/>
    <w:rsid w:val="002374D3"/>
    <w:rsid w:val="002405AA"/>
    <w:rsid w:val="0024061F"/>
    <w:rsid w:val="00240671"/>
    <w:rsid w:val="00240F9A"/>
    <w:rsid w:val="002421E8"/>
    <w:rsid w:val="00242B2D"/>
    <w:rsid w:val="00242D2E"/>
    <w:rsid w:val="0024361E"/>
    <w:rsid w:val="00245F3B"/>
    <w:rsid w:val="00246E1B"/>
    <w:rsid w:val="0024745F"/>
    <w:rsid w:val="00247792"/>
    <w:rsid w:val="00250542"/>
    <w:rsid w:val="00250713"/>
    <w:rsid w:val="00250754"/>
    <w:rsid w:val="00253087"/>
    <w:rsid w:val="00253139"/>
    <w:rsid w:val="0025346D"/>
    <w:rsid w:val="002537FE"/>
    <w:rsid w:val="00253D84"/>
    <w:rsid w:val="00254204"/>
    <w:rsid w:val="00254D16"/>
    <w:rsid w:val="00256351"/>
    <w:rsid w:val="00256EBE"/>
    <w:rsid w:val="0026127D"/>
    <w:rsid w:val="00262B6F"/>
    <w:rsid w:val="00262D07"/>
    <w:rsid w:val="002633F1"/>
    <w:rsid w:val="00263468"/>
    <w:rsid w:val="00263D8B"/>
    <w:rsid w:val="00264652"/>
    <w:rsid w:val="002656F6"/>
    <w:rsid w:val="00266283"/>
    <w:rsid w:val="0026648E"/>
    <w:rsid w:val="00266F5E"/>
    <w:rsid w:val="00267555"/>
    <w:rsid w:val="00267EE6"/>
    <w:rsid w:val="0027166A"/>
    <w:rsid w:val="00271A73"/>
    <w:rsid w:val="00271D58"/>
    <w:rsid w:val="00272559"/>
    <w:rsid w:val="00272587"/>
    <w:rsid w:val="00272CA3"/>
    <w:rsid w:val="00275144"/>
    <w:rsid w:val="00275E19"/>
    <w:rsid w:val="0027653F"/>
    <w:rsid w:val="0027703F"/>
    <w:rsid w:val="00280223"/>
    <w:rsid w:val="0028123B"/>
    <w:rsid w:val="00281CAB"/>
    <w:rsid w:val="002825B9"/>
    <w:rsid w:val="00283EAC"/>
    <w:rsid w:val="00284436"/>
    <w:rsid w:val="00284853"/>
    <w:rsid w:val="00284AFC"/>
    <w:rsid w:val="00284E46"/>
    <w:rsid w:val="002851C2"/>
    <w:rsid w:val="00285A82"/>
    <w:rsid w:val="00286346"/>
    <w:rsid w:val="002868FD"/>
    <w:rsid w:val="00286FF8"/>
    <w:rsid w:val="002871CB"/>
    <w:rsid w:val="002902B5"/>
    <w:rsid w:val="002908B9"/>
    <w:rsid w:val="00291F06"/>
    <w:rsid w:val="002922B7"/>
    <w:rsid w:val="002926A7"/>
    <w:rsid w:val="00292AE3"/>
    <w:rsid w:val="00292BF4"/>
    <w:rsid w:val="00292D6F"/>
    <w:rsid w:val="00293319"/>
    <w:rsid w:val="002935A6"/>
    <w:rsid w:val="002952CC"/>
    <w:rsid w:val="00295758"/>
    <w:rsid w:val="00295836"/>
    <w:rsid w:val="00295976"/>
    <w:rsid w:val="00295A94"/>
    <w:rsid w:val="00295F89"/>
    <w:rsid w:val="00296917"/>
    <w:rsid w:val="00296E99"/>
    <w:rsid w:val="002A0B34"/>
    <w:rsid w:val="002A0C77"/>
    <w:rsid w:val="002A1109"/>
    <w:rsid w:val="002A1BA2"/>
    <w:rsid w:val="002A1F82"/>
    <w:rsid w:val="002A2EF4"/>
    <w:rsid w:val="002A5225"/>
    <w:rsid w:val="002A5617"/>
    <w:rsid w:val="002A583B"/>
    <w:rsid w:val="002A59CC"/>
    <w:rsid w:val="002A5A15"/>
    <w:rsid w:val="002B06BB"/>
    <w:rsid w:val="002B09B8"/>
    <w:rsid w:val="002B0B36"/>
    <w:rsid w:val="002B1961"/>
    <w:rsid w:val="002B22BE"/>
    <w:rsid w:val="002B2317"/>
    <w:rsid w:val="002B23E6"/>
    <w:rsid w:val="002B2960"/>
    <w:rsid w:val="002B2AFF"/>
    <w:rsid w:val="002B32C7"/>
    <w:rsid w:val="002B3565"/>
    <w:rsid w:val="002B3E33"/>
    <w:rsid w:val="002B443C"/>
    <w:rsid w:val="002B4875"/>
    <w:rsid w:val="002B4C5B"/>
    <w:rsid w:val="002B51C6"/>
    <w:rsid w:val="002B5354"/>
    <w:rsid w:val="002B535B"/>
    <w:rsid w:val="002B65B4"/>
    <w:rsid w:val="002B6CEE"/>
    <w:rsid w:val="002B7ED4"/>
    <w:rsid w:val="002C02A1"/>
    <w:rsid w:val="002C0699"/>
    <w:rsid w:val="002C0F11"/>
    <w:rsid w:val="002C10E8"/>
    <w:rsid w:val="002C1B0E"/>
    <w:rsid w:val="002C2BFA"/>
    <w:rsid w:val="002C4F8C"/>
    <w:rsid w:val="002C56EE"/>
    <w:rsid w:val="002C5FE5"/>
    <w:rsid w:val="002C6584"/>
    <w:rsid w:val="002C6798"/>
    <w:rsid w:val="002C6A70"/>
    <w:rsid w:val="002C6BC4"/>
    <w:rsid w:val="002C6CA4"/>
    <w:rsid w:val="002C6F0D"/>
    <w:rsid w:val="002C70E4"/>
    <w:rsid w:val="002C776C"/>
    <w:rsid w:val="002D21A8"/>
    <w:rsid w:val="002D22D3"/>
    <w:rsid w:val="002D3216"/>
    <w:rsid w:val="002D3FCB"/>
    <w:rsid w:val="002D4789"/>
    <w:rsid w:val="002D4ADE"/>
    <w:rsid w:val="002D565C"/>
    <w:rsid w:val="002D5CB0"/>
    <w:rsid w:val="002D5D07"/>
    <w:rsid w:val="002D64D5"/>
    <w:rsid w:val="002D7E70"/>
    <w:rsid w:val="002E0422"/>
    <w:rsid w:val="002E087C"/>
    <w:rsid w:val="002E0B2E"/>
    <w:rsid w:val="002E1199"/>
    <w:rsid w:val="002E1251"/>
    <w:rsid w:val="002E15A9"/>
    <w:rsid w:val="002E187D"/>
    <w:rsid w:val="002E2358"/>
    <w:rsid w:val="002E2940"/>
    <w:rsid w:val="002E2971"/>
    <w:rsid w:val="002E2A7E"/>
    <w:rsid w:val="002E2C42"/>
    <w:rsid w:val="002E2DFA"/>
    <w:rsid w:val="002E2EF7"/>
    <w:rsid w:val="002E3167"/>
    <w:rsid w:val="002E3437"/>
    <w:rsid w:val="002E4046"/>
    <w:rsid w:val="002E4B90"/>
    <w:rsid w:val="002E4DA1"/>
    <w:rsid w:val="002E53E0"/>
    <w:rsid w:val="002E5CD6"/>
    <w:rsid w:val="002E60BC"/>
    <w:rsid w:val="002E6131"/>
    <w:rsid w:val="002E6B3E"/>
    <w:rsid w:val="002E70C6"/>
    <w:rsid w:val="002E7D91"/>
    <w:rsid w:val="002F0248"/>
    <w:rsid w:val="002F07CD"/>
    <w:rsid w:val="002F142C"/>
    <w:rsid w:val="002F1771"/>
    <w:rsid w:val="002F17A0"/>
    <w:rsid w:val="002F1980"/>
    <w:rsid w:val="002F2078"/>
    <w:rsid w:val="002F2A54"/>
    <w:rsid w:val="002F2C33"/>
    <w:rsid w:val="002F2DBE"/>
    <w:rsid w:val="002F39E0"/>
    <w:rsid w:val="002F3E17"/>
    <w:rsid w:val="002F4A0D"/>
    <w:rsid w:val="002F54BB"/>
    <w:rsid w:val="002F592F"/>
    <w:rsid w:val="002F59C9"/>
    <w:rsid w:val="002F5C9B"/>
    <w:rsid w:val="002F5FFB"/>
    <w:rsid w:val="002F6AB0"/>
    <w:rsid w:val="002F7142"/>
    <w:rsid w:val="002F7416"/>
    <w:rsid w:val="00301E08"/>
    <w:rsid w:val="003020E6"/>
    <w:rsid w:val="00302F09"/>
    <w:rsid w:val="003032B0"/>
    <w:rsid w:val="00303FC0"/>
    <w:rsid w:val="00304166"/>
    <w:rsid w:val="0030421C"/>
    <w:rsid w:val="003044FA"/>
    <w:rsid w:val="003045B1"/>
    <w:rsid w:val="00304B7F"/>
    <w:rsid w:val="003050CC"/>
    <w:rsid w:val="0030520E"/>
    <w:rsid w:val="003053FD"/>
    <w:rsid w:val="0030664A"/>
    <w:rsid w:val="00306703"/>
    <w:rsid w:val="00310625"/>
    <w:rsid w:val="003107D2"/>
    <w:rsid w:val="00310EE0"/>
    <w:rsid w:val="00312A7D"/>
    <w:rsid w:val="00312CB4"/>
    <w:rsid w:val="0031307F"/>
    <w:rsid w:val="00313754"/>
    <w:rsid w:val="00314B1F"/>
    <w:rsid w:val="00315F1C"/>
    <w:rsid w:val="00315FA4"/>
    <w:rsid w:val="0031671B"/>
    <w:rsid w:val="00316DDD"/>
    <w:rsid w:val="003175E7"/>
    <w:rsid w:val="0031770C"/>
    <w:rsid w:val="00320307"/>
    <w:rsid w:val="0032056B"/>
    <w:rsid w:val="0032115A"/>
    <w:rsid w:val="00321CC4"/>
    <w:rsid w:val="00321F7E"/>
    <w:rsid w:val="003221AD"/>
    <w:rsid w:val="00322AC9"/>
    <w:rsid w:val="0032337E"/>
    <w:rsid w:val="003239F3"/>
    <w:rsid w:val="0032407B"/>
    <w:rsid w:val="0032478F"/>
    <w:rsid w:val="00325212"/>
    <w:rsid w:val="003256DC"/>
    <w:rsid w:val="003262A6"/>
    <w:rsid w:val="00326A03"/>
    <w:rsid w:val="00326DEC"/>
    <w:rsid w:val="00327A8D"/>
    <w:rsid w:val="00327D28"/>
    <w:rsid w:val="00327DD5"/>
    <w:rsid w:val="00330D84"/>
    <w:rsid w:val="003315F9"/>
    <w:rsid w:val="00331F62"/>
    <w:rsid w:val="00332A0D"/>
    <w:rsid w:val="00332A1D"/>
    <w:rsid w:val="00333501"/>
    <w:rsid w:val="00334A06"/>
    <w:rsid w:val="00334C21"/>
    <w:rsid w:val="00335ED2"/>
    <w:rsid w:val="003368A5"/>
    <w:rsid w:val="00337460"/>
    <w:rsid w:val="00337F4B"/>
    <w:rsid w:val="0034099D"/>
    <w:rsid w:val="00340A87"/>
    <w:rsid w:val="00341147"/>
    <w:rsid w:val="0034136D"/>
    <w:rsid w:val="003415DF"/>
    <w:rsid w:val="003428C8"/>
    <w:rsid w:val="00342CCD"/>
    <w:rsid w:val="00343A61"/>
    <w:rsid w:val="00343BE0"/>
    <w:rsid w:val="00343EDD"/>
    <w:rsid w:val="00344449"/>
    <w:rsid w:val="003445AA"/>
    <w:rsid w:val="00345245"/>
    <w:rsid w:val="00345772"/>
    <w:rsid w:val="00345EB6"/>
    <w:rsid w:val="003461DA"/>
    <w:rsid w:val="00350860"/>
    <w:rsid w:val="00350BF6"/>
    <w:rsid w:val="00350CD4"/>
    <w:rsid w:val="0035166D"/>
    <w:rsid w:val="003516F5"/>
    <w:rsid w:val="003517CF"/>
    <w:rsid w:val="00351DC7"/>
    <w:rsid w:val="00351F38"/>
    <w:rsid w:val="003520BB"/>
    <w:rsid w:val="00352D27"/>
    <w:rsid w:val="00353E5C"/>
    <w:rsid w:val="0035411B"/>
    <w:rsid w:val="00354381"/>
    <w:rsid w:val="003543CE"/>
    <w:rsid w:val="00354798"/>
    <w:rsid w:val="00354887"/>
    <w:rsid w:val="00355903"/>
    <w:rsid w:val="00355A57"/>
    <w:rsid w:val="00355D40"/>
    <w:rsid w:val="00356A34"/>
    <w:rsid w:val="003572B8"/>
    <w:rsid w:val="003573E0"/>
    <w:rsid w:val="00357EA8"/>
    <w:rsid w:val="00360D04"/>
    <w:rsid w:val="00361227"/>
    <w:rsid w:val="00361277"/>
    <w:rsid w:val="003612EF"/>
    <w:rsid w:val="0036159C"/>
    <w:rsid w:val="003616BA"/>
    <w:rsid w:val="00362A11"/>
    <w:rsid w:val="00362C06"/>
    <w:rsid w:val="00362D81"/>
    <w:rsid w:val="00363B50"/>
    <w:rsid w:val="00363E42"/>
    <w:rsid w:val="00364487"/>
    <w:rsid w:val="0036449A"/>
    <w:rsid w:val="00364CB4"/>
    <w:rsid w:val="00365306"/>
    <w:rsid w:val="003657AA"/>
    <w:rsid w:val="00365F9E"/>
    <w:rsid w:val="003663C4"/>
    <w:rsid w:val="003665F9"/>
    <w:rsid w:val="00367899"/>
    <w:rsid w:val="00370767"/>
    <w:rsid w:val="00370DDC"/>
    <w:rsid w:val="00371146"/>
    <w:rsid w:val="0037123A"/>
    <w:rsid w:val="00371882"/>
    <w:rsid w:val="003719CE"/>
    <w:rsid w:val="00371C84"/>
    <w:rsid w:val="00372868"/>
    <w:rsid w:val="00373165"/>
    <w:rsid w:val="00373908"/>
    <w:rsid w:val="00373C5F"/>
    <w:rsid w:val="00373EF3"/>
    <w:rsid w:val="00373FF6"/>
    <w:rsid w:val="00374060"/>
    <w:rsid w:val="0037442E"/>
    <w:rsid w:val="00374F7F"/>
    <w:rsid w:val="003753C5"/>
    <w:rsid w:val="00375F59"/>
    <w:rsid w:val="00376C31"/>
    <w:rsid w:val="00376C91"/>
    <w:rsid w:val="00376D00"/>
    <w:rsid w:val="00377038"/>
    <w:rsid w:val="00377D22"/>
    <w:rsid w:val="00377DF9"/>
    <w:rsid w:val="00380B1C"/>
    <w:rsid w:val="00380FDC"/>
    <w:rsid w:val="003812A1"/>
    <w:rsid w:val="003815C8"/>
    <w:rsid w:val="0038271B"/>
    <w:rsid w:val="00384296"/>
    <w:rsid w:val="00384540"/>
    <w:rsid w:val="00384D08"/>
    <w:rsid w:val="00384DC3"/>
    <w:rsid w:val="003855F2"/>
    <w:rsid w:val="00385F06"/>
    <w:rsid w:val="00386B1D"/>
    <w:rsid w:val="003872AE"/>
    <w:rsid w:val="00387D73"/>
    <w:rsid w:val="00390084"/>
    <w:rsid w:val="00390E5D"/>
    <w:rsid w:val="003918C9"/>
    <w:rsid w:val="00391C3D"/>
    <w:rsid w:val="00392B73"/>
    <w:rsid w:val="00392C20"/>
    <w:rsid w:val="003931F3"/>
    <w:rsid w:val="00393232"/>
    <w:rsid w:val="003936ED"/>
    <w:rsid w:val="00393DDB"/>
    <w:rsid w:val="00394255"/>
    <w:rsid w:val="003949DF"/>
    <w:rsid w:val="00394DFC"/>
    <w:rsid w:val="00395CAB"/>
    <w:rsid w:val="00396E12"/>
    <w:rsid w:val="00397A60"/>
    <w:rsid w:val="003A0348"/>
    <w:rsid w:val="003A1459"/>
    <w:rsid w:val="003A1A91"/>
    <w:rsid w:val="003A1DDB"/>
    <w:rsid w:val="003A1EBC"/>
    <w:rsid w:val="003A246F"/>
    <w:rsid w:val="003A28B5"/>
    <w:rsid w:val="003A32EA"/>
    <w:rsid w:val="003A3D21"/>
    <w:rsid w:val="003A543B"/>
    <w:rsid w:val="003A5E9B"/>
    <w:rsid w:val="003A61F4"/>
    <w:rsid w:val="003A7A25"/>
    <w:rsid w:val="003B04AE"/>
    <w:rsid w:val="003B060A"/>
    <w:rsid w:val="003B139A"/>
    <w:rsid w:val="003B1BE2"/>
    <w:rsid w:val="003B1BE7"/>
    <w:rsid w:val="003B1C50"/>
    <w:rsid w:val="003B22E2"/>
    <w:rsid w:val="003B299E"/>
    <w:rsid w:val="003B2A6A"/>
    <w:rsid w:val="003B3251"/>
    <w:rsid w:val="003B32BA"/>
    <w:rsid w:val="003B3D49"/>
    <w:rsid w:val="003B4222"/>
    <w:rsid w:val="003B4254"/>
    <w:rsid w:val="003B4589"/>
    <w:rsid w:val="003B4662"/>
    <w:rsid w:val="003B48E1"/>
    <w:rsid w:val="003B4C35"/>
    <w:rsid w:val="003B56BE"/>
    <w:rsid w:val="003B5E2A"/>
    <w:rsid w:val="003B5E79"/>
    <w:rsid w:val="003B6084"/>
    <w:rsid w:val="003B6157"/>
    <w:rsid w:val="003B762E"/>
    <w:rsid w:val="003B7B2F"/>
    <w:rsid w:val="003B7E9A"/>
    <w:rsid w:val="003B7EE3"/>
    <w:rsid w:val="003C044A"/>
    <w:rsid w:val="003C044F"/>
    <w:rsid w:val="003C050A"/>
    <w:rsid w:val="003C0540"/>
    <w:rsid w:val="003C0DF9"/>
    <w:rsid w:val="003C2452"/>
    <w:rsid w:val="003C2C00"/>
    <w:rsid w:val="003C2F12"/>
    <w:rsid w:val="003C4262"/>
    <w:rsid w:val="003C4AA1"/>
    <w:rsid w:val="003C5EE2"/>
    <w:rsid w:val="003C6247"/>
    <w:rsid w:val="003C6A9C"/>
    <w:rsid w:val="003C6B10"/>
    <w:rsid w:val="003C6CEF"/>
    <w:rsid w:val="003C6E35"/>
    <w:rsid w:val="003C7059"/>
    <w:rsid w:val="003C70FA"/>
    <w:rsid w:val="003C7C04"/>
    <w:rsid w:val="003D0441"/>
    <w:rsid w:val="003D04A2"/>
    <w:rsid w:val="003D057B"/>
    <w:rsid w:val="003D16AF"/>
    <w:rsid w:val="003D1A85"/>
    <w:rsid w:val="003D24CC"/>
    <w:rsid w:val="003D3645"/>
    <w:rsid w:val="003D3E54"/>
    <w:rsid w:val="003D4CB2"/>
    <w:rsid w:val="003D4D5F"/>
    <w:rsid w:val="003D562D"/>
    <w:rsid w:val="003D5942"/>
    <w:rsid w:val="003D6296"/>
    <w:rsid w:val="003D64F9"/>
    <w:rsid w:val="003D6716"/>
    <w:rsid w:val="003D7D1D"/>
    <w:rsid w:val="003E04A5"/>
    <w:rsid w:val="003E08F4"/>
    <w:rsid w:val="003E0A78"/>
    <w:rsid w:val="003E0E9B"/>
    <w:rsid w:val="003E2314"/>
    <w:rsid w:val="003E2F67"/>
    <w:rsid w:val="003E2FED"/>
    <w:rsid w:val="003E39F8"/>
    <w:rsid w:val="003E4455"/>
    <w:rsid w:val="003E472E"/>
    <w:rsid w:val="003E51EA"/>
    <w:rsid w:val="003E53EA"/>
    <w:rsid w:val="003E5717"/>
    <w:rsid w:val="003E5FAA"/>
    <w:rsid w:val="003E6CD0"/>
    <w:rsid w:val="003F0B76"/>
    <w:rsid w:val="003F163C"/>
    <w:rsid w:val="003F1822"/>
    <w:rsid w:val="003F2036"/>
    <w:rsid w:val="003F2315"/>
    <w:rsid w:val="003F2CDE"/>
    <w:rsid w:val="003F2EAB"/>
    <w:rsid w:val="003F3186"/>
    <w:rsid w:val="003F36C8"/>
    <w:rsid w:val="003F371C"/>
    <w:rsid w:val="003F46EB"/>
    <w:rsid w:val="003F54AB"/>
    <w:rsid w:val="003F5509"/>
    <w:rsid w:val="003F5BD7"/>
    <w:rsid w:val="003F5EC0"/>
    <w:rsid w:val="003F6197"/>
    <w:rsid w:val="003F639F"/>
    <w:rsid w:val="003F7212"/>
    <w:rsid w:val="003F7630"/>
    <w:rsid w:val="003F7A92"/>
    <w:rsid w:val="003F7D81"/>
    <w:rsid w:val="004001C8"/>
    <w:rsid w:val="00401D73"/>
    <w:rsid w:val="00401D78"/>
    <w:rsid w:val="00401E52"/>
    <w:rsid w:val="0040369C"/>
    <w:rsid w:val="00403AFB"/>
    <w:rsid w:val="00404520"/>
    <w:rsid w:val="00404A7E"/>
    <w:rsid w:val="00404B12"/>
    <w:rsid w:val="004054CD"/>
    <w:rsid w:val="00405831"/>
    <w:rsid w:val="004063F2"/>
    <w:rsid w:val="00406C2E"/>
    <w:rsid w:val="00407183"/>
    <w:rsid w:val="00410336"/>
    <w:rsid w:val="004107D9"/>
    <w:rsid w:val="00410F5C"/>
    <w:rsid w:val="004120D7"/>
    <w:rsid w:val="0041221F"/>
    <w:rsid w:val="00412CB7"/>
    <w:rsid w:val="004131AC"/>
    <w:rsid w:val="00414652"/>
    <w:rsid w:val="004150AC"/>
    <w:rsid w:val="004151A8"/>
    <w:rsid w:val="004153AD"/>
    <w:rsid w:val="00415A43"/>
    <w:rsid w:val="00415D08"/>
    <w:rsid w:val="00416D03"/>
    <w:rsid w:val="00416E83"/>
    <w:rsid w:val="004176A6"/>
    <w:rsid w:val="00420045"/>
    <w:rsid w:val="00420B79"/>
    <w:rsid w:val="00421324"/>
    <w:rsid w:val="00421FB3"/>
    <w:rsid w:val="004229BA"/>
    <w:rsid w:val="004229EF"/>
    <w:rsid w:val="00423108"/>
    <w:rsid w:val="0042341B"/>
    <w:rsid w:val="00424AF9"/>
    <w:rsid w:val="004251FC"/>
    <w:rsid w:val="004254A9"/>
    <w:rsid w:val="00426D55"/>
    <w:rsid w:val="00426F5B"/>
    <w:rsid w:val="0042702D"/>
    <w:rsid w:val="00427914"/>
    <w:rsid w:val="00427E7F"/>
    <w:rsid w:val="0043087A"/>
    <w:rsid w:val="004311E2"/>
    <w:rsid w:val="004314AC"/>
    <w:rsid w:val="0043183C"/>
    <w:rsid w:val="00432FD4"/>
    <w:rsid w:val="00433A1F"/>
    <w:rsid w:val="004342FB"/>
    <w:rsid w:val="00434E17"/>
    <w:rsid w:val="00434EEB"/>
    <w:rsid w:val="00434F29"/>
    <w:rsid w:val="00435907"/>
    <w:rsid w:val="004368BC"/>
    <w:rsid w:val="0043723A"/>
    <w:rsid w:val="00437BC0"/>
    <w:rsid w:val="00437FBC"/>
    <w:rsid w:val="00437FCE"/>
    <w:rsid w:val="00440346"/>
    <w:rsid w:val="00440D2F"/>
    <w:rsid w:val="00441841"/>
    <w:rsid w:val="00441A39"/>
    <w:rsid w:val="00441CA2"/>
    <w:rsid w:val="00441DDE"/>
    <w:rsid w:val="00443398"/>
    <w:rsid w:val="00444150"/>
    <w:rsid w:val="004444CB"/>
    <w:rsid w:val="0044635A"/>
    <w:rsid w:val="004468D4"/>
    <w:rsid w:val="00446B14"/>
    <w:rsid w:val="00447149"/>
    <w:rsid w:val="0044742E"/>
    <w:rsid w:val="004500FF"/>
    <w:rsid w:val="004514CD"/>
    <w:rsid w:val="00451E2E"/>
    <w:rsid w:val="00452065"/>
    <w:rsid w:val="004529E8"/>
    <w:rsid w:val="0045387B"/>
    <w:rsid w:val="00453F58"/>
    <w:rsid w:val="00454B1F"/>
    <w:rsid w:val="0045540B"/>
    <w:rsid w:val="00455EB6"/>
    <w:rsid w:val="004563D7"/>
    <w:rsid w:val="0045665D"/>
    <w:rsid w:val="00456699"/>
    <w:rsid w:val="004568A7"/>
    <w:rsid w:val="004568BF"/>
    <w:rsid w:val="00456E81"/>
    <w:rsid w:val="0045787A"/>
    <w:rsid w:val="00457B33"/>
    <w:rsid w:val="00457E2C"/>
    <w:rsid w:val="00460BFF"/>
    <w:rsid w:val="0046102E"/>
    <w:rsid w:val="00461090"/>
    <w:rsid w:val="004610E3"/>
    <w:rsid w:val="0046110D"/>
    <w:rsid w:val="00462549"/>
    <w:rsid w:val="00464A95"/>
    <w:rsid w:val="00465482"/>
    <w:rsid w:val="004657FB"/>
    <w:rsid w:val="0046616C"/>
    <w:rsid w:val="004665AD"/>
    <w:rsid w:val="00466F0F"/>
    <w:rsid w:val="00467354"/>
    <w:rsid w:val="004676F8"/>
    <w:rsid w:val="00467858"/>
    <w:rsid w:val="00467D5D"/>
    <w:rsid w:val="0047002C"/>
    <w:rsid w:val="0047134D"/>
    <w:rsid w:val="0047206C"/>
    <w:rsid w:val="0047310F"/>
    <w:rsid w:val="00473680"/>
    <w:rsid w:val="00473B1A"/>
    <w:rsid w:val="00473C90"/>
    <w:rsid w:val="00474460"/>
    <w:rsid w:val="00474653"/>
    <w:rsid w:val="00474B6A"/>
    <w:rsid w:val="00474C65"/>
    <w:rsid w:val="004751FC"/>
    <w:rsid w:val="00476338"/>
    <w:rsid w:val="00476713"/>
    <w:rsid w:val="00476821"/>
    <w:rsid w:val="00476C8D"/>
    <w:rsid w:val="00480DEA"/>
    <w:rsid w:val="004812C8"/>
    <w:rsid w:val="00481667"/>
    <w:rsid w:val="004819C0"/>
    <w:rsid w:val="00481E80"/>
    <w:rsid w:val="00482461"/>
    <w:rsid w:val="004829A8"/>
    <w:rsid w:val="00482DE3"/>
    <w:rsid w:val="00483B42"/>
    <w:rsid w:val="00484010"/>
    <w:rsid w:val="0048408C"/>
    <w:rsid w:val="00484D93"/>
    <w:rsid w:val="00485728"/>
    <w:rsid w:val="00485729"/>
    <w:rsid w:val="004858EC"/>
    <w:rsid w:val="00485C01"/>
    <w:rsid w:val="004866F0"/>
    <w:rsid w:val="00487122"/>
    <w:rsid w:val="0048716F"/>
    <w:rsid w:val="0048732F"/>
    <w:rsid w:val="00487527"/>
    <w:rsid w:val="0048777B"/>
    <w:rsid w:val="00490D86"/>
    <w:rsid w:val="004910B5"/>
    <w:rsid w:val="00491435"/>
    <w:rsid w:val="004916C1"/>
    <w:rsid w:val="00491AB4"/>
    <w:rsid w:val="004920E0"/>
    <w:rsid w:val="00492A78"/>
    <w:rsid w:val="00493443"/>
    <w:rsid w:val="004935C5"/>
    <w:rsid w:val="00494008"/>
    <w:rsid w:val="0049450C"/>
    <w:rsid w:val="00495E7C"/>
    <w:rsid w:val="00496807"/>
    <w:rsid w:val="00496811"/>
    <w:rsid w:val="00496E28"/>
    <w:rsid w:val="0049716A"/>
    <w:rsid w:val="00497C40"/>
    <w:rsid w:val="004A1457"/>
    <w:rsid w:val="004A1A30"/>
    <w:rsid w:val="004A1BCA"/>
    <w:rsid w:val="004A1C2E"/>
    <w:rsid w:val="004A1C51"/>
    <w:rsid w:val="004A1FAA"/>
    <w:rsid w:val="004A2599"/>
    <w:rsid w:val="004A2616"/>
    <w:rsid w:val="004A2C9E"/>
    <w:rsid w:val="004A33AF"/>
    <w:rsid w:val="004A3456"/>
    <w:rsid w:val="004A40F2"/>
    <w:rsid w:val="004A47BE"/>
    <w:rsid w:val="004A4EC4"/>
    <w:rsid w:val="004A56F2"/>
    <w:rsid w:val="004A5847"/>
    <w:rsid w:val="004A5B7E"/>
    <w:rsid w:val="004A67E4"/>
    <w:rsid w:val="004A694D"/>
    <w:rsid w:val="004A7109"/>
    <w:rsid w:val="004A7D76"/>
    <w:rsid w:val="004B03A4"/>
    <w:rsid w:val="004B0EA3"/>
    <w:rsid w:val="004B1C84"/>
    <w:rsid w:val="004B1D3C"/>
    <w:rsid w:val="004B1F8C"/>
    <w:rsid w:val="004B3C0C"/>
    <w:rsid w:val="004B3C10"/>
    <w:rsid w:val="004B402D"/>
    <w:rsid w:val="004B408E"/>
    <w:rsid w:val="004B4327"/>
    <w:rsid w:val="004B43A4"/>
    <w:rsid w:val="004B4402"/>
    <w:rsid w:val="004B45EE"/>
    <w:rsid w:val="004B49D9"/>
    <w:rsid w:val="004B5244"/>
    <w:rsid w:val="004B527B"/>
    <w:rsid w:val="004B6AEF"/>
    <w:rsid w:val="004C1010"/>
    <w:rsid w:val="004C193F"/>
    <w:rsid w:val="004C314B"/>
    <w:rsid w:val="004C321C"/>
    <w:rsid w:val="004C32C5"/>
    <w:rsid w:val="004C3382"/>
    <w:rsid w:val="004C41D7"/>
    <w:rsid w:val="004C431D"/>
    <w:rsid w:val="004C4AFC"/>
    <w:rsid w:val="004C5AE4"/>
    <w:rsid w:val="004C5B47"/>
    <w:rsid w:val="004C5E57"/>
    <w:rsid w:val="004C708A"/>
    <w:rsid w:val="004D003F"/>
    <w:rsid w:val="004D01A2"/>
    <w:rsid w:val="004D0469"/>
    <w:rsid w:val="004D0DA5"/>
    <w:rsid w:val="004D1153"/>
    <w:rsid w:val="004D15B4"/>
    <w:rsid w:val="004D18D5"/>
    <w:rsid w:val="004D1DA1"/>
    <w:rsid w:val="004D223E"/>
    <w:rsid w:val="004D307D"/>
    <w:rsid w:val="004D3AB9"/>
    <w:rsid w:val="004D3F99"/>
    <w:rsid w:val="004D40B6"/>
    <w:rsid w:val="004D4100"/>
    <w:rsid w:val="004D4689"/>
    <w:rsid w:val="004D5287"/>
    <w:rsid w:val="004D55C1"/>
    <w:rsid w:val="004D587E"/>
    <w:rsid w:val="004D610B"/>
    <w:rsid w:val="004D67C0"/>
    <w:rsid w:val="004D68E4"/>
    <w:rsid w:val="004D6E82"/>
    <w:rsid w:val="004D720D"/>
    <w:rsid w:val="004D73D8"/>
    <w:rsid w:val="004D745C"/>
    <w:rsid w:val="004E08AB"/>
    <w:rsid w:val="004E113D"/>
    <w:rsid w:val="004E1847"/>
    <w:rsid w:val="004E1BAE"/>
    <w:rsid w:val="004E2A6F"/>
    <w:rsid w:val="004E3015"/>
    <w:rsid w:val="004E3193"/>
    <w:rsid w:val="004E34C3"/>
    <w:rsid w:val="004E39B6"/>
    <w:rsid w:val="004E3B3A"/>
    <w:rsid w:val="004E4258"/>
    <w:rsid w:val="004E437C"/>
    <w:rsid w:val="004E450C"/>
    <w:rsid w:val="004E4A0D"/>
    <w:rsid w:val="004E5949"/>
    <w:rsid w:val="004E642F"/>
    <w:rsid w:val="004E6836"/>
    <w:rsid w:val="004E783B"/>
    <w:rsid w:val="004F01C7"/>
    <w:rsid w:val="004F0F04"/>
    <w:rsid w:val="004F126A"/>
    <w:rsid w:val="004F1665"/>
    <w:rsid w:val="004F1FAD"/>
    <w:rsid w:val="004F22D8"/>
    <w:rsid w:val="004F3053"/>
    <w:rsid w:val="004F3184"/>
    <w:rsid w:val="004F32FF"/>
    <w:rsid w:val="004F3659"/>
    <w:rsid w:val="004F40CE"/>
    <w:rsid w:val="004F4631"/>
    <w:rsid w:val="004F4945"/>
    <w:rsid w:val="004F4E0D"/>
    <w:rsid w:val="004F4F42"/>
    <w:rsid w:val="004F594A"/>
    <w:rsid w:val="004F5980"/>
    <w:rsid w:val="004F5B1F"/>
    <w:rsid w:val="004F6625"/>
    <w:rsid w:val="004F673D"/>
    <w:rsid w:val="004F67CB"/>
    <w:rsid w:val="004F70C1"/>
    <w:rsid w:val="004F7922"/>
    <w:rsid w:val="00500071"/>
    <w:rsid w:val="00500B3A"/>
    <w:rsid w:val="0050105F"/>
    <w:rsid w:val="005012E5"/>
    <w:rsid w:val="0050152E"/>
    <w:rsid w:val="00502633"/>
    <w:rsid w:val="0050264D"/>
    <w:rsid w:val="00502765"/>
    <w:rsid w:val="00503247"/>
    <w:rsid w:val="005034B2"/>
    <w:rsid w:val="0050350C"/>
    <w:rsid w:val="005036E3"/>
    <w:rsid w:val="00504D15"/>
    <w:rsid w:val="005050C5"/>
    <w:rsid w:val="00505639"/>
    <w:rsid w:val="00505C69"/>
    <w:rsid w:val="005065FA"/>
    <w:rsid w:val="00506790"/>
    <w:rsid w:val="00506FFD"/>
    <w:rsid w:val="00507DDD"/>
    <w:rsid w:val="00507EC7"/>
    <w:rsid w:val="00510263"/>
    <w:rsid w:val="00511C16"/>
    <w:rsid w:val="005121EA"/>
    <w:rsid w:val="00512626"/>
    <w:rsid w:val="00512DAA"/>
    <w:rsid w:val="005139DE"/>
    <w:rsid w:val="00513A4A"/>
    <w:rsid w:val="005156A4"/>
    <w:rsid w:val="0051586C"/>
    <w:rsid w:val="005164D3"/>
    <w:rsid w:val="005178EF"/>
    <w:rsid w:val="005179BD"/>
    <w:rsid w:val="00517A64"/>
    <w:rsid w:val="00517B49"/>
    <w:rsid w:val="00517C79"/>
    <w:rsid w:val="005207F6"/>
    <w:rsid w:val="00520D14"/>
    <w:rsid w:val="00520E8E"/>
    <w:rsid w:val="00521474"/>
    <w:rsid w:val="00521C48"/>
    <w:rsid w:val="00522818"/>
    <w:rsid w:val="00522FDB"/>
    <w:rsid w:val="005233CB"/>
    <w:rsid w:val="005233D5"/>
    <w:rsid w:val="0052388A"/>
    <w:rsid w:val="00523C8E"/>
    <w:rsid w:val="00523CEA"/>
    <w:rsid w:val="00524393"/>
    <w:rsid w:val="00525D74"/>
    <w:rsid w:val="00526148"/>
    <w:rsid w:val="0052700C"/>
    <w:rsid w:val="00527CBD"/>
    <w:rsid w:val="005310C9"/>
    <w:rsid w:val="00531F55"/>
    <w:rsid w:val="00532244"/>
    <w:rsid w:val="005325FA"/>
    <w:rsid w:val="00532905"/>
    <w:rsid w:val="00532A91"/>
    <w:rsid w:val="00532D13"/>
    <w:rsid w:val="00532D35"/>
    <w:rsid w:val="00534EBF"/>
    <w:rsid w:val="00534F72"/>
    <w:rsid w:val="005351D6"/>
    <w:rsid w:val="00535981"/>
    <w:rsid w:val="0053610A"/>
    <w:rsid w:val="005368D2"/>
    <w:rsid w:val="005378B7"/>
    <w:rsid w:val="00537DA1"/>
    <w:rsid w:val="00540529"/>
    <w:rsid w:val="00541642"/>
    <w:rsid w:val="0054277B"/>
    <w:rsid w:val="0054285A"/>
    <w:rsid w:val="00543229"/>
    <w:rsid w:val="005435C2"/>
    <w:rsid w:val="0054407B"/>
    <w:rsid w:val="00544737"/>
    <w:rsid w:val="0054477E"/>
    <w:rsid w:val="005453BC"/>
    <w:rsid w:val="00545BA6"/>
    <w:rsid w:val="005465BB"/>
    <w:rsid w:val="0054668C"/>
    <w:rsid w:val="00547F4A"/>
    <w:rsid w:val="005514A7"/>
    <w:rsid w:val="00552371"/>
    <w:rsid w:val="00552AD1"/>
    <w:rsid w:val="00552B8B"/>
    <w:rsid w:val="00552BD4"/>
    <w:rsid w:val="00552D37"/>
    <w:rsid w:val="0055371D"/>
    <w:rsid w:val="00554023"/>
    <w:rsid w:val="0055421C"/>
    <w:rsid w:val="0055459F"/>
    <w:rsid w:val="00554CDE"/>
    <w:rsid w:val="00555098"/>
    <w:rsid w:val="00555DBE"/>
    <w:rsid w:val="005562F6"/>
    <w:rsid w:val="00556531"/>
    <w:rsid w:val="005615AD"/>
    <w:rsid w:val="005627FC"/>
    <w:rsid w:val="0056306B"/>
    <w:rsid w:val="00563C6E"/>
    <w:rsid w:val="00563E2E"/>
    <w:rsid w:val="00564B83"/>
    <w:rsid w:val="0056653C"/>
    <w:rsid w:val="00566564"/>
    <w:rsid w:val="00566D82"/>
    <w:rsid w:val="00567244"/>
    <w:rsid w:val="00567670"/>
    <w:rsid w:val="005701C9"/>
    <w:rsid w:val="00571CEB"/>
    <w:rsid w:val="0057258B"/>
    <w:rsid w:val="0057312F"/>
    <w:rsid w:val="0057406F"/>
    <w:rsid w:val="00575217"/>
    <w:rsid w:val="0057583A"/>
    <w:rsid w:val="00575D9C"/>
    <w:rsid w:val="00576CDD"/>
    <w:rsid w:val="00576D51"/>
    <w:rsid w:val="00577D1F"/>
    <w:rsid w:val="005801AA"/>
    <w:rsid w:val="0058024F"/>
    <w:rsid w:val="00581202"/>
    <w:rsid w:val="00581623"/>
    <w:rsid w:val="00581D66"/>
    <w:rsid w:val="00582113"/>
    <w:rsid w:val="00582500"/>
    <w:rsid w:val="00582C96"/>
    <w:rsid w:val="00582EBC"/>
    <w:rsid w:val="0058315B"/>
    <w:rsid w:val="00583347"/>
    <w:rsid w:val="005835EF"/>
    <w:rsid w:val="005836D1"/>
    <w:rsid w:val="00583CAF"/>
    <w:rsid w:val="00583FE2"/>
    <w:rsid w:val="00584242"/>
    <w:rsid w:val="005852B8"/>
    <w:rsid w:val="00585516"/>
    <w:rsid w:val="00586B0E"/>
    <w:rsid w:val="00587D2F"/>
    <w:rsid w:val="005901D7"/>
    <w:rsid w:val="005904AD"/>
    <w:rsid w:val="00590FE6"/>
    <w:rsid w:val="0059125E"/>
    <w:rsid w:val="00591297"/>
    <w:rsid w:val="00591FC8"/>
    <w:rsid w:val="005934DA"/>
    <w:rsid w:val="00593F91"/>
    <w:rsid w:val="00594440"/>
    <w:rsid w:val="0059527D"/>
    <w:rsid w:val="00595567"/>
    <w:rsid w:val="00595FA0"/>
    <w:rsid w:val="0059642E"/>
    <w:rsid w:val="00596446"/>
    <w:rsid w:val="005966F9"/>
    <w:rsid w:val="00596895"/>
    <w:rsid w:val="00597441"/>
    <w:rsid w:val="005974EF"/>
    <w:rsid w:val="005A096C"/>
    <w:rsid w:val="005A1114"/>
    <w:rsid w:val="005A1357"/>
    <w:rsid w:val="005A281F"/>
    <w:rsid w:val="005A2CF2"/>
    <w:rsid w:val="005A32E1"/>
    <w:rsid w:val="005A3606"/>
    <w:rsid w:val="005A3649"/>
    <w:rsid w:val="005A3A5D"/>
    <w:rsid w:val="005A5365"/>
    <w:rsid w:val="005A5882"/>
    <w:rsid w:val="005A63B3"/>
    <w:rsid w:val="005A6BE5"/>
    <w:rsid w:val="005A6D5F"/>
    <w:rsid w:val="005A6E32"/>
    <w:rsid w:val="005A7111"/>
    <w:rsid w:val="005A7137"/>
    <w:rsid w:val="005A7269"/>
    <w:rsid w:val="005A73F8"/>
    <w:rsid w:val="005A78B8"/>
    <w:rsid w:val="005B0D94"/>
    <w:rsid w:val="005B17F7"/>
    <w:rsid w:val="005B1830"/>
    <w:rsid w:val="005B1C5C"/>
    <w:rsid w:val="005B2385"/>
    <w:rsid w:val="005B2763"/>
    <w:rsid w:val="005B2E83"/>
    <w:rsid w:val="005B35CB"/>
    <w:rsid w:val="005B3707"/>
    <w:rsid w:val="005B4385"/>
    <w:rsid w:val="005B4534"/>
    <w:rsid w:val="005B47D4"/>
    <w:rsid w:val="005B47ED"/>
    <w:rsid w:val="005B4DCF"/>
    <w:rsid w:val="005B59F6"/>
    <w:rsid w:val="005B661C"/>
    <w:rsid w:val="005B6FE3"/>
    <w:rsid w:val="005B709E"/>
    <w:rsid w:val="005B75FD"/>
    <w:rsid w:val="005B7B4C"/>
    <w:rsid w:val="005C0C48"/>
    <w:rsid w:val="005C0F44"/>
    <w:rsid w:val="005C1070"/>
    <w:rsid w:val="005C108E"/>
    <w:rsid w:val="005C1FB3"/>
    <w:rsid w:val="005C28DD"/>
    <w:rsid w:val="005C2F4D"/>
    <w:rsid w:val="005C3892"/>
    <w:rsid w:val="005C46C5"/>
    <w:rsid w:val="005C4DD9"/>
    <w:rsid w:val="005C52B0"/>
    <w:rsid w:val="005C5526"/>
    <w:rsid w:val="005C564A"/>
    <w:rsid w:val="005C693E"/>
    <w:rsid w:val="005C6DB9"/>
    <w:rsid w:val="005C7009"/>
    <w:rsid w:val="005C718B"/>
    <w:rsid w:val="005C719B"/>
    <w:rsid w:val="005C763A"/>
    <w:rsid w:val="005C7C9F"/>
    <w:rsid w:val="005D0854"/>
    <w:rsid w:val="005D0BA7"/>
    <w:rsid w:val="005D1394"/>
    <w:rsid w:val="005D1802"/>
    <w:rsid w:val="005D1E6D"/>
    <w:rsid w:val="005D2172"/>
    <w:rsid w:val="005D30A3"/>
    <w:rsid w:val="005D3408"/>
    <w:rsid w:val="005D3419"/>
    <w:rsid w:val="005D48EB"/>
    <w:rsid w:val="005D541F"/>
    <w:rsid w:val="005D5439"/>
    <w:rsid w:val="005D588D"/>
    <w:rsid w:val="005D59EA"/>
    <w:rsid w:val="005D5A8C"/>
    <w:rsid w:val="005D5ABF"/>
    <w:rsid w:val="005D5BBC"/>
    <w:rsid w:val="005D63AB"/>
    <w:rsid w:val="005D6596"/>
    <w:rsid w:val="005D6E4C"/>
    <w:rsid w:val="005D7282"/>
    <w:rsid w:val="005D7429"/>
    <w:rsid w:val="005D7B4D"/>
    <w:rsid w:val="005E09C7"/>
    <w:rsid w:val="005E0CD5"/>
    <w:rsid w:val="005E16D6"/>
    <w:rsid w:val="005E1ED6"/>
    <w:rsid w:val="005E225E"/>
    <w:rsid w:val="005E2383"/>
    <w:rsid w:val="005E3A0F"/>
    <w:rsid w:val="005E3E62"/>
    <w:rsid w:val="005E48D5"/>
    <w:rsid w:val="005E4A4F"/>
    <w:rsid w:val="005E4EE7"/>
    <w:rsid w:val="005E5B34"/>
    <w:rsid w:val="005E6321"/>
    <w:rsid w:val="005E77C9"/>
    <w:rsid w:val="005F07E5"/>
    <w:rsid w:val="005F0A70"/>
    <w:rsid w:val="005F0FAF"/>
    <w:rsid w:val="005F15B4"/>
    <w:rsid w:val="005F16EF"/>
    <w:rsid w:val="005F1BAF"/>
    <w:rsid w:val="005F1E06"/>
    <w:rsid w:val="005F2031"/>
    <w:rsid w:val="005F274D"/>
    <w:rsid w:val="005F2E14"/>
    <w:rsid w:val="005F311F"/>
    <w:rsid w:val="005F4477"/>
    <w:rsid w:val="005F479A"/>
    <w:rsid w:val="005F484A"/>
    <w:rsid w:val="005F5182"/>
    <w:rsid w:val="005F532F"/>
    <w:rsid w:val="005F5FF8"/>
    <w:rsid w:val="005F61BE"/>
    <w:rsid w:val="005F641B"/>
    <w:rsid w:val="005F6616"/>
    <w:rsid w:val="005F6EED"/>
    <w:rsid w:val="005F7514"/>
    <w:rsid w:val="005F7CE6"/>
    <w:rsid w:val="005F7EE1"/>
    <w:rsid w:val="005F7F2E"/>
    <w:rsid w:val="006013E9"/>
    <w:rsid w:val="0060240A"/>
    <w:rsid w:val="00602803"/>
    <w:rsid w:val="0060330D"/>
    <w:rsid w:val="0060416E"/>
    <w:rsid w:val="00604528"/>
    <w:rsid w:val="006057D3"/>
    <w:rsid w:val="006058B9"/>
    <w:rsid w:val="00605BA3"/>
    <w:rsid w:val="00605F20"/>
    <w:rsid w:val="00606094"/>
    <w:rsid w:val="00606494"/>
    <w:rsid w:val="0061075A"/>
    <w:rsid w:val="00610C19"/>
    <w:rsid w:val="00611D0B"/>
    <w:rsid w:val="006128CA"/>
    <w:rsid w:val="006136CC"/>
    <w:rsid w:val="00613E5C"/>
    <w:rsid w:val="0061428A"/>
    <w:rsid w:val="00614BA3"/>
    <w:rsid w:val="00614FBB"/>
    <w:rsid w:val="0061516C"/>
    <w:rsid w:val="00615457"/>
    <w:rsid w:val="00616141"/>
    <w:rsid w:val="0061628D"/>
    <w:rsid w:val="00616DEF"/>
    <w:rsid w:val="00617AF4"/>
    <w:rsid w:val="0062065A"/>
    <w:rsid w:val="00621FB7"/>
    <w:rsid w:val="00622110"/>
    <w:rsid w:val="006226DB"/>
    <w:rsid w:val="006227EE"/>
    <w:rsid w:val="00622E09"/>
    <w:rsid w:val="00623304"/>
    <w:rsid w:val="00623FFB"/>
    <w:rsid w:val="00624002"/>
    <w:rsid w:val="00625145"/>
    <w:rsid w:val="00625396"/>
    <w:rsid w:val="00625893"/>
    <w:rsid w:val="00626B60"/>
    <w:rsid w:val="00626E28"/>
    <w:rsid w:val="0062702B"/>
    <w:rsid w:val="0062755C"/>
    <w:rsid w:val="00630A0D"/>
    <w:rsid w:val="00630ED8"/>
    <w:rsid w:val="00631028"/>
    <w:rsid w:val="006311C2"/>
    <w:rsid w:val="00631670"/>
    <w:rsid w:val="00631905"/>
    <w:rsid w:val="00631C12"/>
    <w:rsid w:val="00631C82"/>
    <w:rsid w:val="00632DA5"/>
    <w:rsid w:val="00632F2B"/>
    <w:rsid w:val="00633F93"/>
    <w:rsid w:val="0063411F"/>
    <w:rsid w:val="00634A86"/>
    <w:rsid w:val="00634F38"/>
    <w:rsid w:val="00635027"/>
    <w:rsid w:val="0063523F"/>
    <w:rsid w:val="00635AB5"/>
    <w:rsid w:val="00635C77"/>
    <w:rsid w:val="00635E70"/>
    <w:rsid w:val="006362DB"/>
    <w:rsid w:val="006376EE"/>
    <w:rsid w:val="00640010"/>
    <w:rsid w:val="0064012C"/>
    <w:rsid w:val="00641311"/>
    <w:rsid w:val="006414B4"/>
    <w:rsid w:val="0064154B"/>
    <w:rsid w:val="00641E10"/>
    <w:rsid w:val="0064259C"/>
    <w:rsid w:val="0064297C"/>
    <w:rsid w:val="00642D9A"/>
    <w:rsid w:val="0064322E"/>
    <w:rsid w:val="00643412"/>
    <w:rsid w:val="00644099"/>
    <w:rsid w:val="006447DA"/>
    <w:rsid w:val="006459E2"/>
    <w:rsid w:val="00646B2F"/>
    <w:rsid w:val="00646C7F"/>
    <w:rsid w:val="00646E07"/>
    <w:rsid w:val="00650378"/>
    <w:rsid w:val="0065067C"/>
    <w:rsid w:val="00651023"/>
    <w:rsid w:val="00651BD7"/>
    <w:rsid w:val="00652944"/>
    <w:rsid w:val="00652D0B"/>
    <w:rsid w:val="0065441D"/>
    <w:rsid w:val="006544E1"/>
    <w:rsid w:val="006545D9"/>
    <w:rsid w:val="0065483E"/>
    <w:rsid w:val="00654EB1"/>
    <w:rsid w:val="006554B9"/>
    <w:rsid w:val="00655AAA"/>
    <w:rsid w:val="006560F7"/>
    <w:rsid w:val="00656D5F"/>
    <w:rsid w:val="0065716F"/>
    <w:rsid w:val="006574A6"/>
    <w:rsid w:val="00657681"/>
    <w:rsid w:val="00657CB2"/>
    <w:rsid w:val="00660280"/>
    <w:rsid w:val="00660D36"/>
    <w:rsid w:val="00661002"/>
    <w:rsid w:val="006613F5"/>
    <w:rsid w:val="00661937"/>
    <w:rsid w:val="0066245C"/>
    <w:rsid w:val="0066266C"/>
    <w:rsid w:val="00662684"/>
    <w:rsid w:val="006628C2"/>
    <w:rsid w:val="00662DDD"/>
    <w:rsid w:val="0066387D"/>
    <w:rsid w:val="00663E0E"/>
    <w:rsid w:val="00663FD6"/>
    <w:rsid w:val="00664753"/>
    <w:rsid w:val="0066679B"/>
    <w:rsid w:val="006667E2"/>
    <w:rsid w:val="00666ABD"/>
    <w:rsid w:val="00667520"/>
    <w:rsid w:val="00667F76"/>
    <w:rsid w:val="00667FBF"/>
    <w:rsid w:val="006700EE"/>
    <w:rsid w:val="006702FD"/>
    <w:rsid w:val="00671041"/>
    <w:rsid w:val="0067156C"/>
    <w:rsid w:val="0067161D"/>
    <w:rsid w:val="00672E2F"/>
    <w:rsid w:val="00672EE3"/>
    <w:rsid w:val="006734DE"/>
    <w:rsid w:val="0067355C"/>
    <w:rsid w:val="00674978"/>
    <w:rsid w:val="00674B17"/>
    <w:rsid w:val="00675386"/>
    <w:rsid w:val="00675B6B"/>
    <w:rsid w:val="006768AA"/>
    <w:rsid w:val="00677205"/>
    <w:rsid w:val="006772E4"/>
    <w:rsid w:val="0067785C"/>
    <w:rsid w:val="00677AE3"/>
    <w:rsid w:val="00677BE5"/>
    <w:rsid w:val="006811A2"/>
    <w:rsid w:val="00681796"/>
    <w:rsid w:val="00681BF2"/>
    <w:rsid w:val="00681C40"/>
    <w:rsid w:val="00681D04"/>
    <w:rsid w:val="00681EBC"/>
    <w:rsid w:val="00682183"/>
    <w:rsid w:val="00682B3C"/>
    <w:rsid w:val="00682B78"/>
    <w:rsid w:val="00683061"/>
    <w:rsid w:val="00683A55"/>
    <w:rsid w:val="006844EE"/>
    <w:rsid w:val="0068486F"/>
    <w:rsid w:val="0068567B"/>
    <w:rsid w:val="00685F9E"/>
    <w:rsid w:val="00685FCC"/>
    <w:rsid w:val="00686293"/>
    <w:rsid w:val="00686D7E"/>
    <w:rsid w:val="00686F58"/>
    <w:rsid w:val="00687E76"/>
    <w:rsid w:val="0069086B"/>
    <w:rsid w:val="006920BC"/>
    <w:rsid w:val="0069214B"/>
    <w:rsid w:val="0069264A"/>
    <w:rsid w:val="006929D2"/>
    <w:rsid w:val="00692C53"/>
    <w:rsid w:val="00693A98"/>
    <w:rsid w:val="00694087"/>
    <w:rsid w:val="006958F8"/>
    <w:rsid w:val="00697268"/>
    <w:rsid w:val="006A0557"/>
    <w:rsid w:val="006A0C63"/>
    <w:rsid w:val="006A15F3"/>
    <w:rsid w:val="006A1E76"/>
    <w:rsid w:val="006A23AF"/>
    <w:rsid w:val="006A3D7A"/>
    <w:rsid w:val="006A4361"/>
    <w:rsid w:val="006A4611"/>
    <w:rsid w:val="006A4B6D"/>
    <w:rsid w:val="006A5F43"/>
    <w:rsid w:val="006A683D"/>
    <w:rsid w:val="006A72ED"/>
    <w:rsid w:val="006A788D"/>
    <w:rsid w:val="006B00DA"/>
    <w:rsid w:val="006B1795"/>
    <w:rsid w:val="006B18B1"/>
    <w:rsid w:val="006B1DE6"/>
    <w:rsid w:val="006B27DE"/>
    <w:rsid w:val="006B3482"/>
    <w:rsid w:val="006B3821"/>
    <w:rsid w:val="006B57FB"/>
    <w:rsid w:val="006B62B3"/>
    <w:rsid w:val="006B69F1"/>
    <w:rsid w:val="006B6E7F"/>
    <w:rsid w:val="006B7A08"/>
    <w:rsid w:val="006B7ADD"/>
    <w:rsid w:val="006C0471"/>
    <w:rsid w:val="006C0EEA"/>
    <w:rsid w:val="006C1A9E"/>
    <w:rsid w:val="006C1C70"/>
    <w:rsid w:val="006C3064"/>
    <w:rsid w:val="006C3772"/>
    <w:rsid w:val="006C43BB"/>
    <w:rsid w:val="006C55E6"/>
    <w:rsid w:val="006C5939"/>
    <w:rsid w:val="006C610E"/>
    <w:rsid w:val="006C631A"/>
    <w:rsid w:val="006C7069"/>
    <w:rsid w:val="006C7AA6"/>
    <w:rsid w:val="006C7CEB"/>
    <w:rsid w:val="006D01EB"/>
    <w:rsid w:val="006D0420"/>
    <w:rsid w:val="006D1335"/>
    <w:rsid w:val="006D14C0"/>
    <w:rsid w:val="006D158D"/>
    <w:rsid w:val="006D19D3"/>
    <w:rsid w:val="006D1C38"/>
    <w:rsid w:val="006D2304"/>
    <w:rsid w:val="006D246C"/>
    <w:rsid w:val="006D2C05"/>
    <w:rsid w:val="006D2D36"/>
    <w:rsid w:val="006D448A"/>
    <w:rsid w:val="006D4DE5"/>
    <w:rsid w:val="006D51DA"/>
    <w:rsid w:val="006D520C"/>
    <w:rsid w:val="006D56E5"/>
    <w:rsid w:val="006D57BC"/>
    <w:rsid w:val="006D7C51"/>
    <w:rsid w:val="006E0F39"/>
    <w:rsid w:val="006E0FB7"/>
    <w:rsid w:val="006E0FF8"/>
    <w:rsid w:val="006E13B5"/>
    <w:rsid w:val="006E1A15"/>
    <w:rsid w:val="006E2210"/>
    <w:rsid w:val="006E25E1"/>
    <w:rsid w:val="006E298E"/>
    <w:rsid w:val="006E2DD2"/>
    <w:rsid w:val="006E2F75"/>
    <w:rsid w:val="006E304A"/>
    <w:rsid w:val="006E3AF5"/>
    <w:rsid w:val="006E3B2D"/>
    <w:rsid w:val="006E4179"/>
    <w:rsid w:val="006E481F"/>
    <w:rsid w:val="006E5A96"/>
    <w:rsid w:val="006E5ECA"/>
    <w:rsid w:val="006E6F60"/>
    <w:rsid w:val="006E6FA6"/>
    <w:rsid w:val="006E76F8"/>
    <w:rsid w:val="006E7CB3"/>
    <w:rsid w:val="006F00DD"/>
    <w:rsid w:val="006F0483"/>
    <w:rsid w:val="006F0FC5"/>
    <w:rsid w:val="006F1B4A"/>
    <w:rsid w:val="006F282C"/>
    <w:rsid w:val="006F2A57"/>
    <w:rsid w:val="006F2BBB"/>
    <w:rsid w:val="006F2DA0"/>
    <w:rsid w:val="006F3211"/>
    <w:rsid w:val="006F5A9C"/>
    <w:rsid w:val="006F5FD6"/>
    <w:rsid w:val="006F61E9"/>
    <w:rsid w:val="006F6463"/>
    <w:rsid w:val="006F66A8"/>
    <w:rsid w:val="006F66AB"/>
    <w:rsid w:val="006F6C8C"/>
    <w:rsid w:val="006F7AAD"/>
    <w:rsid w:val="007007D0"/>
    <w:rsid w:val="00700CCB"/>
    <w:rsid w:val="00701B47"/>
    <w:rsid w:val="00701D18"/>
    <w:rsid w:val="00701F79"/>
    <w:rsid w:val="0070246A"/>
    <w:rsid w:val="007029AC"/>
    <w:rsid w:val="00702B0D"/>
    <w:rsid w:val="00702D04"/>
    <w:rsid w:val="00702E4B"/>
    <w:rsid w:val="007036AB"/>
    <w:rsid w:val="00703732"/>
    <w:rsid w:val="007039C8"/>
    <w:rsid w:val="00703AAE"/>
    <w:rsid w:val="00703CC8"/>
    <w:rsid w:val="00704863"/>
    <w:rsid w:val="00704935"/>
    <w:rsid w:val="00704A18"/>
    <w:rsid w:val="00705E8B"/>
    <w:rsid w:val="00705F6D"/>
    <w:rsid w:val="007063FE"/>
    <w:rsid w:val="0070671B"/>
    <w:rsid w:val="00706858"/>
    <w:rsid w:val="00706C67"/>
    <w:rsid w:val="00706F57"/>
    <w:rsid w:val="007075F2"/>
    <w:rsid w:val="0071038C"/>
    <w:rsid w:val="007108A0"/>
    <w:rsid w:val="007124DC"/>
    <w:rsid w:val="00712C6A"/>
    <w:rsid w:val="00713D5D"/>
    <w:rsid w:val="00713F86"/>
    <w:rsid w:val="00714EF7"/>
    <w:rsid w:val="0071531E"/>
    <w:rsid w:val="00715445"/>
    <w:rsid w:val="0071574B"/>
    <w:rsid w:val="007157E0"/>
    <w:rsid w:val="00715C77"/>
    <w:rsid w:val="00716FDF"/>
    <w:rsid w:val="007171CE"/>
    <w:rsid w:val="0071772D"/>
    <w:rsid w:val="00720579"/>
    <w:rsid w:val="007205CA"/>
    <w:rsid w:val="00721224"/>
    <w:rsid w:val="00721367"/>
    <w:rsid w:val="0072138F"/>
    <w:rsid w:val="00721731"/>
    <w:rsid w:val="007219EC"/>
    <w:rsid w:val="00721ACF"/>
    <w:rsid w:val="00721B9C"/>
    <w:rsid w:val="00721C88"/>
    <w:rsid w:val="00721CBD"/>
    <w:rsid w:val="007233B7"/>
    <w:rsid w:val="0072370A"/>
    <w:rsid w:val="00723AF0"/>
    <w:rsid w:val="0072427D"/>
    <w:rsid w:val="00724392"/>
    <w:rsid w:val="00724F66"/>
    <w:rsid w:val="00724FA0"/>
    <w:rsid w:val="007252D3"/>
    <w:rsid w:val="0072534B"/>
    <w:rsid w:val="00725E81"/>
    <w:rsid w:val="007266F3"/>
    <w:rsid w:val="007266F5"/>
    <w:rsid w:val="0072679E"/>
    <w:rsid w:val="00726863"/>
    <w:rsid w:val="00726F1D"/>
    <w:rsid w:val="00727033"/>
    <w:rsid w:val="0073024B"/>
    <w:rsid w:val="00730CBD"/>
    <w:rsid w:val="007312D5"/>
    <w:rsid w:val="007319C9"/>
    <w:rsid w:val="007320E2"/>
    <w:rsid w:val="00732A9F"/>
    <w:rsid w:val="00733A65"/>
    <w:rsid w:val="00735573"/>
    <w:rsid w:val="0073557F"/>
    <w:rsid w:val="007358DE"/>
    <w:rsid w:val="00735CC4"/>
    <w:rsid w:val="00735FD6"/>
    <w:rsid w:val="00736D66"/>
    <w:rsid w:val="0073744E"/>
    <w:rsid w:val="00740BE4"/>
    <w:rsid w:val="00740CFC"/>
    <w:rsid w:val="00740F03"/>
    <w:rsid w:val="00740FFD"/>
    <w:rsid w:val="007411CA"/>
    <w:rsid w:val="00741696"/>
    <w:rsid w:val="00741E69"/>
    <w:rsid w:val="00742599"/>
    <w:rsid w:val="00743A8C"/>
    <w:rsid w:val="007449A9"/>
    <w:rsid w:val="00745AC0"/>
    <w:rsid w:val="00745C2F"/>
    <w:rsid w:val="00745FFB"/>
    <w:rsid w:val="007468FD"/>
    <w:rsid w:val="00746957"/>
    <w:rsid w:val="007476B4"/>
    <w:rsid w:val="00747C40"/>
    <w:rsid w:val="0075170B"/>
    <w:rsid w:val="00751E5A"/>
    <w:rsid w:val="00752C2D"/>
    <w:rsid w:val="00753346"/>
    <w:rsid w:val="00753CC2"/>
    <w:rsid w:val="00755F52"/>
    <w:rsid w:val="00755FBE"/>
    <w:rsid w:val="0075679B"/>
    <w:rsid w:val="00756D38"/>
    <w:rsid w:val="00756EEE"/>
    <w:rsid w:val="00757C4E"/>
    <w:rsid w:val="0076140B"/>
    <w:rsid w:val="007615BD"/>
    <w:rsid w:val="00761F0A"/>
    <w:rsid w:val="00761F0B"/>
    <w:rsid w:val="0076200A"/>
    <w:rsid w:val="0076341D"/>
    <w:rsid w:val="00763CD2"/>
    <w:rsid w:val="00764AB7"/>
    <w:rsid w:val="00764D5C"/>
    <w:rsid w:val="00764DB6"/>
    <w:rsid w:val="007652FF"/>
    <w:rsid w:val="00765FCA"/>
    <w:rsid w:val="0076643D"/>
    <w:rsid w:val="00766717"/>
    <w:rsid w:val="007669B8"/>
    <w:rsid w:val="00766C90"/>
    <w:rsid w:val="00766F54"/>
    <w:rsid w:val="00767BB3"/>
    <w:rsid w:val="00767DD1"/>
    <w:rsid w:val="00770144"/>
    <w:rsid w:val="0077081F"/>
    <w:rsid w:val="00770CC2"/>
    <w:rsid w:val="00771CD5"/>
    <w:rsid w:val="007720E0"/>
    <w:rsid w:val="00772CF2"/>
    <w:rsid w:val="00773065"/>
    <w:rsid w:val="00774235"/>
    <w:rsid w:val="007742DE"/>
    <w:rsid w:val="007747E7"/>
    <w:rsid w:val="0077494F"/>
    <w:rsid w:val="00774D5F"/>
    <w:rsid w:val="00775600"/>
    <w:rsid w:val="0077578E"/>
    <w:rsid w:val="00777B49"/>
    <w:rsid w:val="00777E2A"/>
    <w:rsid w:val="00780108"/>
    <w:rsid w:val="0078040B"/>
    <w:rsid w:val="00780449"/>
    <w:rsid w:val="00780C24"/>
    <w:rsid w:val="007825F0"/>
    <w:rsid w:val="00782B5D"/>
    <w:rsid w:val="00783635"/>
    <w:rsid w:val="007848B5"/>
    <w:rsid w:val="00784E69"/>
    <w:rsid w:val="00785CE8"/>
    <w:rsid w:val="00785D50"/>
    <w:rsid w:val="0078642C"/>
    <w:rsid w:val="00786844"/>
    <w:rsid w:val="00786CEE"/>
    <w:rsid w:val="00786F4C"/>
    <w:rsid w:val="00787194"/>
    <w:rsid w:val="007878A9"/>
    <w:rsid w:val="00790D5B"/>
    <w:rsid w:val="00792013"/>
    <w:rsid w:val="0079228D"/>
    <w:rsid w:val="007948D5"/>
    <w:rsid w:val="00794C52"/>
    <w:rsid w:val="00795122"/>
    <w:rsid w:val="007952CC"/>
    <w:rsid w:val="00795AE1"/>
    <w:rsid w:val="00796EA0"/>
    <w:rsid w:val="00797186"/>
    <w:rsid w:val="007975CE"/>
    <w:rsid w:val="00797644"/>
    <w:rsid w:val="0079770D"/>
    <w:rsid w:val="00797FFB"/>
    <w:rsid w:val="007A094D"/>
    <w:rsid w:val="007A0AC1"/>
    <w:rsid w:val="007A1A22"/>
    <w:rsid w:val="007A1FB7"/>
    <w:rsid w:val="007A31DC"/>
    <w:rsid w:val="007A50E1"/>
    <w:rsid w:val="007A52EA"/>
    <w:rsid w:val="007A54F8"/>
    <w:rsid w:val="007A5FAB"/>
    <w:rsid w:val="007A666A"/>
    <w:rsid w:val="007A6BD5"/>
    <w:rsid w:val="007A7303"/>
    <w:rsid w:val="007A733A"/>
    <w:rsid w:val="007A7487"/>
    <w:rsid w:val="007A7DAE"/>
    <w:rsid w:val="007B03E3"/>
    <w:rsid w:val="007B051B"/>
    <w:rsid w:val="007B1179"/>
    <w:rsid w:val="007B1530"/>
    <w:rsid w:val="007B16D7"/>
    <w:rsid w:val="007B1B84"/>
    <w:rsid w:val="007B2ACD"/>
    <w:rsid w:val="007B3533"/>
    <w:rsid w:val="007B356F"/>
    <w:rsid w:val="007B3C28"/>
    <w:rsid w:val="007B3E3D"/>
    <w:rsid w:val="007B3FBB"/>
    <w:rsid w:val="007B4546"/>
    <w:rsid w:val="007B56FB"/>
    <w:rsid w:val="007B57CB"/>
    <w:rsid w:val="007B5899"/>
    <w:rsid w:val="007B62AD"/>
    <w:rsid w:val="007B67F6"/>
    <w:rsid w:val="007B6905"/>
    <w:rsid w:val="007B6D20"/>
    <w:rsid w:val="007B795F"/>
    <w:rsid w:val="007B7F42"/>
    <w:rsid w:val="007C0399"/>
    <w:rsid w:val="007C0D0B"/>
    <w:rsid w:val="007C159B"/>
    <w:rsid w:val="007C15A9"/>
    <w:rsid w:val="007C1708"/>
    <w:rsid w:val="007C1F5D"/>
    <w:rsid w:val="007C23E4"/>
    <w:rsid w:val="007C2E3F"/>
    <w:rsid w:val="007C2FD8"/>
    <w:rsid w:val="007C5239"/>
    <w:rsid w:val="007C5F16"/>
    <w:rsid w:val="007C65A8"/>
    <w:rsid w:val="007C66A5"/>
    <w:rsid w:val="007C66BB"/>
    <w:rsid w:val="007C7E11"/>
    <w:rsid w:val="007D059A"/>
    <w:rsid w:val="007D0842"/>
    <w:rsid w:val="007D195D"/>
    <w:rsid w:val="007D1BDE"/>
    <w:rsid w:val="007D2B34"/>
    <w:rsid w:val="007D300B"/>
    <w:rsid w:val="007D323A"/>
    <w:rsid w:val="007D3976"/>
    <w:rsid w:val="007D3B67"/>
    <w:rsid w:val="007D3EA8"/>
    <w:rsid w:val="007D3F33"/>
    <w:rsid w:val="007D41C3"/>
    <w:rsid w:val="007D4440"/>
    <w:rsid w:val="007D45EA"/>
    <w:rsid w:val="007D59E4"/>
    <w:rsid w:val="007D5E76"/>
    <w:rsid w:val="007D6182"/>
    <w:rsid w:val="007D6378"/>
    <w:rsid w:val="007D7A93"/>
    <w:rsid w:val="007E008E"/>
    <w:rsid w:val="007E0531"/>
    <w:rsid w:val="007E0A2D"/>
    <w:rsid w:val="007E284D"/>
    <w:rsid w:val="007E2D2C"/>
    <w:rsid w:val="007E3821"/>
    <w:rsid w:val="007E3C2D"/>
    <w:rsid w:val="007E3F6D"/>
    <w:rsid w:val="007E4710"/>
    <w:rsid w:val="007E4ACE"/>
    <w:rsid w:val="007E5502"/>
    <w:rsid w:val="007E5B63"/>
    <w:rsid w:val="007E5C5A"/>
    <w:rsid w:val="007E688B"/>
    <w:rsid w:val="007E6AA0"/>
    <w:rsid w:val="007E6F16"/>
    <w:rsid w:val="007E7E3B"/>
    <w:rsid w:val="007F000A"/>
    <w:rsid w:val="007F0738"/>
    <w:rsid w:val="007F0D9E"/>
    <w:rsid w:val="007F1067"/>
    <w:rsid w:val="007F1FB4"/>
    <w:rsid w:val="007F21CB"/>
    <w:rsid w:val="007F258D"/>
    <w:rsid w:val="007F2ADD"/>
    <w:rsid w:val="007F304F"/>
    <w:rsid w:val="007F34DB"/>
    <w:rsid w:val="007F37B6"/>
    <w:rsid w:val="007F3A22"/>
    <w:rsid w:val="007F4319"/>
    <w:rsid w:val="007F46D8"/>
    <w:rsid w:val="007F47F0"/>
    <w:rsid w:val="007F4824"/>
    <w:rsid w:val="007F4C37"/>
    <w:rsid w:val="007F564B"/>
    <w:rsid w:val="007F583E"/>
    <w:rsid w:val="007F5F1B"/>
    <w:rsid w:val="007F7D99"/>
    <w:rsid w:val="008007A7"/>
    <w:rsid w:val="00800B16"/>
    <w:rsid w:val="00801D3A"/>
    <w:rsid w:val="00802053"/>
    <w:rsid w:val="00802474"/>
    <w:rsid w:val="00802DA0"/>
    <w:rsid w:val="0080328F"/>
    <w:rsid w:val="00803839"/>
    <w:rsid w:val="0080412D"/>
    <w:rsid w:val="008043F2"/>
    <w:rsid w:val="008049A0"/>
    <w:rsid w:val="00804D57"/>
    <w:rsid w:val="0080519B"/>
    <w:rsid w:val="0080519E"/>
    <w:rsid w:val="00805F79"/>
    <w:rsid w:val="00806016"/>
    <w:rsid w:val="00806029"/>
    <w:rsid w:val="0080640B"/>
    <w:rsid w:val="00806557"/>
    <w:rsid w:val="00806943"/>
    <w:rsid w:val="00806AB1"/>
    <w:rsid w:val="00807904"/>
    <w:rsid w:val="00807958"/>
    <w:rsid w:val="0081058F"/>
    <w:rsid w:val="0081083D"/>
    <w:rsid w:val="00810A0F"/>
    <w:rsid w:val="00810AD5"/>
    <w:rsid w:val="00810D52"/>
    <w:rsid w:val="00811A7C"/>
    <w:rsid w:val="00811F3E"/>
    <w:rsid w:val="008120F3"/>
    <w:rsid w:val="00812407"/>
    <w:rsid w:val="00812B67"/>
    <w:rsid w:val="00812EA4"/>
    <w:rsid w:val="00812EF0"/>
    <w:rsid w:val="00813B82"/>
    <w:rsid w:val="00813E30"/>
    <w:rsid w:val="0081403E"/>
    <w:rsid w:val="008150B2"/>
    <w:rsid w:val="00815BFB"/>
    <w:rsid w:val="0081650D"/>
    <w:rsid w:val="00820E3D"/>
    <w:rsid w:val="008212F5"/>
    <w:rsid w:val="00821E25"/>
    <w:rsid w:val="00821E9A"/>
    <w:rsid w:val="00821F2F"/>
    <w:rsid w:val="00822617"/>
    <w:rsid w:val="00822914"/>
    <w:rsid w:val="00822954"/>
    <w:rsid w:val="0082369E"/>
    <w:rsid w:val="0082459C"/>
    <w:rsid w:val="00824B51"/>
    <w:rsid w:val="008259EB"/>
    <w:rsid w:val="00826155"/>
    <w:rsid w:val="00826475"/>
    <w:rsid w:val="008266FA"/>
    <w:rsid w:val="00826904"/>
    <w:rsid w:val="00826E8A"/>
    <w:rsid w:val="0083025A"/>
    <w:rsid w:val="008303EC"/>
    <w:rsid w:val="00831273"/>
    <w:rsid w:val="00831ECB"/>
    <w:rsid w:val="008320FB"/>
    <w:rsid w:val="00833E6D"/>
    <w:rsid w:val="008365F9"/>
    <w:rsid w:val="00836607"/>
    <w:rsid w:val="008372B3"/>
    <w:rsid w:val="00837A76"/>
    <w:rsid w:val="00840E17"/>
    <w:rsid w:val="008412F6"/>
    <w:rsid w:val="00841F53"/>
    <w:rsid w:val="008428EA"/>
    <w:rsid w:val="00842CE5"/>
    <w:rsid w:val="008434B5"/>
    <w:rsid w:val="00843774"/>
    <w:rsid w:val="008441C7"/>
    <w:rsid w:val="00844CE0"/>
    <w:rsid w:val="008458A4"/>
    <w:rsid w:val="00846413"/>
    <w:rsid w:val="0084698D"/>
    <w:rsid w:val="00846D51"/>
    <w:rsid w:val="0085024A"/>
    <w:rsid w:val="00850275"/>
    <w:rsid w:val="00850BF6"/>
    <w:rsid w:val="00850CC4"/>
    <w:rsid w:val="00850EC8"/>
    <w:rsid w:val="008520DF"/>
    <w:rsid w:val="00852549"/>
    <w:rsid w:val="00853246"/>
    <w:rsid w:val="0085325A"/>
    <w:rsid w:val="008532D8"/>
    <w:rsid w:val="00853585"/>
    <w:rsid w:val="008535E7"/>
    <w:rsid w:val="00853CA5"/>
    <w:rsid w:val="008545CA"/>
    <w:rsid w:val="00854FFA"/>
    <w:rsid w:val="00855DE9"/>
    <w:rsid w:val="00856AE7"/>
    <w:rsid w:val="008572FD"/>
    <w:rsid w:val="00857AE0"/>
    <w:rsid w:val="008613B7"/>
    <w:rsid w:val="008616C2"/>
    <w:rsid w:val="00861A60"/>
    <w:rsid w:val="008625CA"/>
    <w:rsid w:val="008629D6"/>
    <w:rsid w:val="00862ABA"/>
    <w:rsid w:val="0086339E"/>
    <w:rsid w:val="00864391"/>
    <w:rsid w:val="00864EEA"/>
    <w:rsid w:val="0086552F"/>
    <w:rsid w:val="008704A7"/>
    <w:rsid w:val="00870D28"/>
    <w:rsid w:val="008713D1"/>
    <w:rsid w:val="0087174F"/>
    <w:rsid w:val="00871DB4"/>
    <w:rsid w:val="008724B6"/>
    <w:rsid w:val="00872C03"/>
    <w:rsid w:val="0087321B"/>
    <w:rsid w:val="0087323A"/>
    <w:rsid w:val="00873308"/>
    <w:rsid w:val="00874642"/>
    <w:rsid w:val="0087579D"/>
    <w:rsid w:val="00875F34"/>
    <w:rsid w:val="00876495"/>
    <w:rsid w:val="008776AF"/>
    <w:rsid w:val="0088164D"/>
    <w:rsid w:val="00881B61"/>
    <w:rsid w:val="00881F43"/>
    <w:rsid w:val="00882E18"/>
    <w:rsid w:val="00883383"/>
    <w:rsid w:val="0088349C"/>
    <w:rsid w:val="00883FB2"/>
    <w:rsid w:val="00884361"/>
    <w:rsid w:val="00884402"/>
    <w:rsid w:val="008844E0"/>
    <w:rsid w:val="0088488A"/>
    <w:rsid w:val="00884CB3"/>
    <w:rsid w:val="00884F70"/>
    <w:rsid w:val="00885860"/>
    <w:rsid w:val="00885D47"/>
    <w:rsid w:val="00885ED5"/>
    <w:rsid w:val="00887D91"/>
    <w:rsid w:val="008901AE"/>
    <w:rsid w:val="008904DB"/>
    <w:rsid w:val="00890A07"/>
    <w:rsid w:val="008914D7"/>
    <w:rsid w:val="00891814"/>
    <w:rsid w:val="00892050"/>
    <w:rsid w:val="0089215E"/>
    <w:rsid w:val="008924B5"/>
    <w:rsid w:val="00892677"/>
    <w:rsid w:val="00892D5A"/>
    <w:rsid w:val="00894406"/>
    <w:rsid w:val="00894552"/>
    <w:rsid w:val="0089532C"/>
    <w:rsid w:val="0089574E"/>
    <w:rsid w:val="00895A3E"/>
    <w:rsid w:val="00895DF9"/>
    <w:rsid w:val="008969DC"/>
    <w:rsid w:val="00897909"/>
    <w:rsid w:val="008A00C0"/>
    <w:rsid w:val="008A0894"/>
    <w:rsid w:val="008A08D3"/>
    <w:rsid w:val="008A101A"/>
    <w:rsid w:val="008A1918"/>
    <w:rsid w:val="008A1ED2"/>
    <w:rsid w:val="008A56CA"/>
    <w:rsid w:val="008A583E"/>
    <w:rsid w:val="008A5E80"/>
    <w:rsid w:val="008A5E86"/>
    <w:rsid w:val="008A5FE3"/>
    <w:rsid w:val="008A7181"/>
    <w:rsid w:val="008A7787"/>
    <w:rsid w:val="008B0055"/>
    <w:rsid w:val="008B0610"/>
    <w:rsid w:val="008B13AA"/>
    <w:rsid w:val="008B1D3C"/>
    <w:rsid w:val="008B1E0F"/>
    <w:rsid w:val="008B1E5C"/>
    <w:rsid w:val="008B23C7"/>
    <w:rsid w:val="008B2B24"/>
    <w:rsid w:val="008B2D3F"/>
    <w:rsid w:val="008B3F59"/>
    <w:rsid w:val="008B4271"/>
    <w:rsid w:val="008B42F0"/>
    <w:rsid w:val="008B4A78"/>
    <w:rsid w:val="008B4FED"/>
    <w:rsid w:val="008B6DCF"/>
    <w:rsid w:val="008B7FFC"/>
    <w:rsid w:val="008C1459"/>
    <w:rsid w:val="008C238C"/>
    <w:rsid w:val="008C249E"/>
    <w:rsid w:val="008C2BB5"/>
    <w:rsid w:val="008C2E6D"/>
    <w:rsid w:val="008C2EE9"/>
    <w:rsid w:val="008C31BC"/>
    <w:rsid w:val="008C3359"/>
    <w:rsid w:val="008C3B4A"/>
    <w:rsid w:val="008C4433"/>
    <w:rsid w:val="008C4460"/>
    <w:rsid w:val="008C4636"/>
    <w:rsid w:val="008C4C16"/>
    <w:rsid w:val="008C4E6D"/>
    <w:rsid w:val="008C5800"/>
    <w:rsid w:val="008C67F8"/>
    <w:rsid w:val="008C680D"/>
    <w:rsid w:val="008C6C67"/>
    <w:rsid w:val="008C6D29"/>
    <w:rsid w:val="008C7824"/>
    <w:rsid w:val="008C78A5"/>
    <w:rsid w:val="008D08D3"/>
    <w:rsid w:val="008D1AB0"/>
    <w:rsid w:val="008D213D"/>
    <w:rsid w:val="008D2178"/>
    <w:rsid w:val="008D25E7"/>
    <w:rsid w:val="008D2A2E"/>
    <w:rsid w:val="008D2B0E"/>
    <w:rsid w:val="008D3097"/>
    <w:rsid w:val="008D30D4"/>
    <w:rsid w:val="008D340E"/>
    <w:rsid w:val="008D400B"/>
    <w:rsid w:val="008D4A6C"/>
    <w:rsid w:val="008D4B75"/>
    <w:rsid w:val="008D5290"/>
    <w:rsid w:val="008D5834"/>
    <w:rsid w:val="008D62A0"/>
    <w:rsid w:val="008D7472"/>
    <w:rsid w:val="008E07EB"/>
    <w:rsid w:val="008E1681"/>
    <w:rsid w:val="008E1B8A"/>
    <w:rsid w:val="008E2DB6"/>
    <w:rsid w:val="008E4249"/>
    <w:rsid w:val="008E437C"/>
    <w:rsid w:val="008E49CE"/>
    <w:rsid w:val="008E50B1"/>
    <w:rsid w:val="008E5241"/>
    <w:rsid w:val="008E6441"/>
    <w:rsid w:val="008E651F"/>
    <w:rsid w:val="008E6A3A"/>
    <w:rsid w:val="008E6BAC"/>
    <w:rsid w:val="008E759E"/>
    <w:rsid w:val="008E77B4"/>
    <w:rsid w:val="008F26B3"/>
    <w:rsid w:val="008F2769"/>
    <w:rsid w:val="008F2EDB"/>
    <w:rsid w:val="008F49D6"/>
    <w:rsid w:val="008F4C13"/>
    <w:rsid w:val="008F5360"/>
    <w:rsid w:val="008F57E0"/>
    <w:rsid w:val="008F5E58"/>
    <w:rsid w:val="008F6602"/>
    <w:rsid w:val="008F6D31"/>
    <w:rsid w:val="008F6D9B"/>
    <w:rsid w:val="008F6F54"/>
    <w:rsid w:val="008F765D"/>
    <w:rsid w:val="008F7709"/>
    <w:rsid w:val="008F7BC7"/>
    <w:rsid w:val="008F7C99"/>
    <w:rsid w:val="00900825"/>
    <w:rsid w:val="009008BF"/>
    <w:rsid w:val="00901320"/>
    <w:rsid w:val="00902598"/>
    <w:rsid w:val="00903624"/>
    <w:rsid w:val="00903626"/>
    <w:rsid w:val="009037EE"/>
    <w:rsid w:val="00903B56"/>
    <w:rsid w:val="00903DE8"/>
    <w:rsid w:val="00904039"/>
    <w:rsid w:val="00904053"/>
    <w:rsid w:val="009042CA"/>
    <w:rsid w:val="00904684"/>
    <w:rsid w:val="009051B0"/>
    <w:rsid w:val="009053FE"/>
    <w:rsid w:val="00905D40"/>
    <w:rsid w:val="00906F84"/>
    <w:rsid w:val="0090730F"/>
    <w:rsid w:val="00910A9D"/>
    <w:rsid w:val="00911070"/>
    <w:rsid w:val="00912C83"/>
    <w:rsid w:val="00912FD9"/>
    <w:rsid w:val="0091331A"/>
    <w:rsid w:val="00913A15"/>
    <w:rsid w:val="00913D09"/>
    <w:rsid w:val="0091441D"/>
    <w:rsid w:val="00914798"/>
    <w:rsid w:val="009148D0"/>
    <w:rsid w:val="00914B7B"/>
    <w:rsid w:val="00915981"/>
    <w:rsid w:val="009177B1"/>
    <w:rsid w:val="0091790D"/>
    <w:rsid w:val="00917B17"/>
    <w:rsid w:val="00917B3F"/>
    <w:rsid w:val="00917DBF"/>
    <w:rsid w:val="00917F43"/>
    <w:rsid w:val="00920266"/>
    <w:rsid w:val="009206EF"/>
    <w:rsid w:val="009207B6"/>
    <w:rsid w:val="00921551"/>
    <w:rsid w:val="0092166A"/>
    <w:rsid w:val="00921B92"/>
    <w:rsid w:val="00922093"/>
    <w:rsid w:val="00922160"/>
    <w:rsid w:val="009223F2"/>
    <w:rsid w:val="00922563"/>
    <w:rsid w:val="0092296D"/>
    <w:rsid w:val="00924138"/>
    <w:rsid w:val="0092472B"/>
    <w:rsid w:val="00924A0B"/>
    <w:rsid w:val="0092569D"/>
    <w:rsid w:val="009257D3"/>
    <w:rsid w:val="00925BBE"/>
    <w:rsid w:val="00927366"/>
    <w:rsid w:val="00927821"/>
    <w:rsid w:val="00927A38"/>
    <w:rsid w:val="00927C1B"/>
    <w:rsid w:val="00927FDC"/>
    <w:rsid w:val="00930505"/>
    <w:rsid w:val="009305AF"/>
    <w:rsid w:val="009307F2"/>
    <w:rsid w:val="00930876"/>
    <w:rsid w:val="00931C2F"/>
    <w:rsid w:val="00932597"/>
    <w:rsid w:val="009326A7"/>
    <w:rsid w:val="00932EAB"/>
    <w:rsid w:val="00933059"/>
    <w:rsid w:val="009332D4"/>
    <w:rsid w:val="009334BA"/>
    <w:rsid w:val="00934C82"/>
    <w:rsid w:val="00934CDC"/>
    <w:rsid w:val="009357D4"/>
    <w:rsid w:val="00935E51"/>
    <w:rsid w:val="0093767D"/>
    <w:rsid w:val="00937D61"/>
    <w:rsid w:val="009403F6"/>
    <w:rsid w:val="00940736"/>
    <w:rsid w:val="00940BA1"/>
    <w:rsid w:val="009421F7"/>
    <w:rsid w:val="0094291C"/>
    <w:rsid w:val="00942DEA"/>
    <w:rsid w:val="009444E3"/>
    <w:rsid w:val="00944C01"/>
    <w:rsid w:val="00945B9E"/>
    <w:rsid w:val="009461B0"/>
    <w:rsid w:val="00946A46"/>
    <w:rsid w:val="00947119"/>
    <w:rsid w:val="009473D6"/>
    <w:rsid w:val="00947B87"/>
    <w:rsid w:val="009501C3"/>
    <w:rsid w:val="009505D9"/>
    <w:rsid w:val="0095082B"/>
    <w:rsid w:val="00950ADF"/>
    <w:rsid w:val="00950CC5"/>
    <w:rsid w:val="00951A44"/>
    <w:rsid w:val="00951B65"/>
    <w:rsid w:val="00951D1A"/>
    <w:rsid w:val="00952193"/>
    <w:rsid w:val="009524BA"/>
    <w:rsid w:val="00952B89"/>
    <w:rsid w:val="00953D9D"/>
    <w:rsid w:val="00954683"/>
    <w:rsid w:val="009559E0"/>
    <w:rsid w:val="009559EC"/>
    <w:rsid w:val="00955EA3"/>
    <w:rsid w:val="00955F2D"/>
    <w:rsid w:val="00955F6B"/>
    <w:rsid w:val="0095726B"/>
    <w:rsid w:val="00957EA6"/>
    <w:rsid w:val="009601E8"/>
    <w:rsid w:val="009625CA"/>
    <w:rsid w:val="00962C20"/>
    <w:rsid w:val="009634CC"/>
    <w:rsid w:val="00963982"/>
    <w:rsid w:val="00963AAB"/>
    <w:rsid w:val="00963B33"/>
    <w:rsid w:val="0096400E"/>
    <w:rsid w:val="00964030"/>
    <w:rsid w:val="00964BFA"/>
    <w:rsid w:val="009651AA"/>
    <w:rsid w:val="009652FB"/>
    <w:rsid w:val="00966135"/>
    <w:rsid w:val="0096644D"/>
    <w:rsid w:val="0096649C"/>
    <w:rsid w:val="00966734"/>
    <w:rsid w:val="0096712A"/>
    <w:rsid w:val="00967F23"/>
    <w:rsid w:val="00967FFC"/>
    <w:rsid w:val="00970BED"/>
    <w:rsid w:val="00970C66"/>
    <w:rsid w:val="00970DFD"/>
    <w:rsid w:val="00971826"/>
    <w:rsid w:val="00971A6F"/>
    <w:rsid w:val="00971E0A"/>
    <w:rsid w:val="00971E53"/>
    <w:rsid w:val="00972235"/>
    <w:rsid w:val="00972281"/>
    <w:rsid w:val="00972EA1"/>
    <w:rsid w:val="00974D79"/>
    <w:rsid w:val="009752B8"/>
    <w:rsid w:val="00975A6D"/>
    <w:rsid w:val="009761A7"/>
    <w:rsid w:val="009768B1"/>
    <w:rsid w:val="00977457"/>
    <w:rsid w:val="0097755A"/>
    <w:rsid w:val="00977EC7"/>
    <w:rsid w:val="009803F7"/>
    <w:rsid w:val="009819E3"/>
    <w:rsid w:val="00982556"/>
    <w:rsid w:val="009825F0"/>
    <w:rsid w:val="0098287A"/>
    <w:rsid w:val="0098292A"/>
    <w:rsid w:val="00983CD9"/>
    <w:rsid w:val="00984142"/>
    <w:rsid w:val="009841F5"/>
    <w:rsid w:val="009844CD"/>
    <w:rsid w:val="00984E5E"/>
    <w:rsid w:val="00985829"/>
    <w:rsid w:val="00985E36"/>
    <w:rsid w:val="00986166"/>
    <w:rsid w:val="009862CE"/>
    <w:rsid w:val="0098696D"/>
    <w:rsid w:val="00986C4B"/>
    <w:rsid w:val="009876F5"/>
    <w:rsid w:val="009879BC"/>
    <w:rsid w:val="00987B2B"/>
    <w:rsid w:val="00987B88"/>
    <w:rsid w:val="00987C1C"/>
    <w:rsid w:val="00987CBB"/>
    <w:rsid w:val="009900BC"/>
    <w:rsid w:val="009900F2"/>
    <w:rsid w:val="009904B2"/>
    <w:rsid w:val="009909B9"/>
    <w:rsid w:val="0099106F"/>
    <w:rsid w:val="009916DC"/>
    <w:rsid w:val="00991DCA"/>
    <w:rsid w:val="00992184"/>
    <w:rsid w:val="00992541"/>
    <w:rsid w:val="00993459"/>
    <w:rsid w:val="0099393E"/>
    <w:rsid w:val="009945E5"/>
    <w:rsid w:val="009946FE"/>
    <w:rsid w:val="00995502"/>
    <w:rsid w:val="00996C68"/>
    <w:rsid w:val="00997039"/>
    <w:rsid w:val="009970F2"/>
    <w:rsid w:val="009A0F56"/>
    <w:rsid w:val="009A11BE"/>
    <w:rsid w:val="009A15D1"/>
    <w:rsid w:val="009A1775"/>
    <w:rsid w:val="009A1EFC"/>
    <w:rsid w:val="009A2088"/>
    <w:rsid w:val="009A2BD8"/>
    <w:rsid w:val="009A2DE5"/>
    <w:rsid w:val="009A2E72"/>
    <w:rsid w:val="009A3566"/>
    <w:rsid w:val="009A4C01"/>
    <w:rsid w:val="009A7317"/>
    <w:rsid w:val="009A74C6"/>
    <w:rsid w:val="009A78EB"/>
    <w:rsid w:val="009A7BFF"/>
    <w:rsid w:val="009A7E54"/>
    <w:rsid w:val="009B1244"/>
    <w:rsid w:val="009B1C9B"/>
    <w:rsid w:val="009B28B6"/>
    <w:rsid w:val="009B2993"/>
    <w:rsid w:val="009B2C98"/>
    <w:rsid w:val="009B3078"/>
    <w:rsid w:val="009B3775"/>
    <w:rsid w:val="009B3920"/>
    <w:rsid w:val="009B3C2C"/>
    <w:rsid w:val="009B3DDC"/>
    <w:rsid w:val="009B4154"/>
    <w:rsid w:val="009B4231"/>
    <w:rsid w:val="009B46A0"/>
    <w:rsid w:val="009B46D0"/>
    <w:rsid w:val="009B559F"/>
    <w:rsid w:val="009B5828"/>
    <w:rsid w:val="009B597A"/>
    <w:rsid w:val="009B5B80"/>
    <w:rsid w:val="009B66D9"/>
    <w:rsid w:val="009B6FD7"/>
    <w:rsid w:val="009B7335"/>
    <w:rsid w:val="009B7D6D"/>
    <w:rsid w:val="009C1A85"/>
    <w:rsid w:val="009C1B8A"/>
    <w:rsid w:val="009C2274"/>
    <w:rsid w:val="009C26CD"/>
    <w:rsid w:val="009C2FEB"/>
    <w:rsid w:val="009C375E"/>
    <w:rsid w:val="009C403A"/>
    <w:rsid w:val="009C45DF"/>
    <w:rsid w:val="009C463E"/>
    <w:rsid w:val="009C569D"/>
    <w:rsid w:val="009C5A51"/>
    <w:rsid w:val="009C5D95"/>
    <w:rsid w:val="009C5FCB"/>
    <w:rsid w:val="009C651F"/>
    <w:rsid w:val="009C6C76"/>
    <w:rsid w:val="009C6DE4"/>
    <w:rsid w:val="009C79E3"/>
    <w:rsid w:val="009C7AA9"/>
    <w:rsid w:val="009D0EAA"/>
    <w:rsid w:val="009D12A7"/>
    <w:rsid w:val="009D1713"/>
    <w:rsid w:val="009D222B"/>
    <w:rsid w:val="009D2B77"/>
    <w:rsid w:val="009D2CDF"/>
    <w:rsid w:val="009D3561"/>
    <w:rsid w:val="009D4061"/>
    <w:rsid w:val="009D4B88"/>
    <w:rsid w:val="009D4D9C"/>
    <w:rsid w:val="009D54DC"/>
    <w:rsid w:val="009D54E5"/>
    <w:rsid w:val="009D557B"/>
    <w:rsid w:val="009D5646"/>
    <w:rsid w:val="009D654E"/>
    <w:rsid w:val="009D69E2"/>
    <w:rsid w:val="009D6C6F"/>
    <w:rsid w:val="009D7377"/>
    <w:rsid w:val="009D7ECE"/>
    <w:rsid w:val="009E0934"/>
    <w:rsid w:val="009E09B1"/>
    <w:rsid w:val="009E0E7C"/>
    <w:rsid w:val="009E13F4"/>
    <w:rsid w:val="009E16D2"/>
    <w:rsid w:val="009E2214"/>
    <w:rsid w:val="009E231B"/>
    <w:rsid w:val="009E2A4E"/>
    <w:rsid w:val="009E3BD1"/>
    <w:rsid w:val="009E3D4E"/>
    <w:rsid w:val="009E3E98"/>
    <w:rsid w:val="009E51BD"/>
    <w:rsid w:val="009E563D"/>
    <w:rsid w:val="009E580C"/>
    <w:rsid w:val="009E5FAE"/>
    <w:rsid w:val="009E7CE7"/>
    <w:rsid w:val="009E7F21"/>
    <w:rsid w:val="009F0524"/>
    <w:rsid w:val="009F0682"/>
    <w:rsid w:val="009F09C1"/>
    <w:rsid w:val="009F0A19"/>
    <w:rsid w:val="009F0B14"/>
    <w:rsid w:val="009F0B5D"/>
    <w:rsid w:val="009F0B8F"/>
    <w:rsid w:val="009F227D"/>
    <w:rsid w:val="009F2BFF"/>
    <w:rsid w:val="009F36D1"/>
    <w:rsid w:val="009F3772"/>
    <w:rsid w:val="009F3A60"/>
    <w:rsid w:val="009F4200"/>
    <w:rsid w:val="009F42AC"/>
    <w:rsid w:val="009F4570"/>
    <w:rsid w:val="009F4A27"/>
    <w:rsid w:val="009F4CB1"/>
    <w:rsid w:val="009F53A1"/>
    <w:rsid w:val="009F5921"/>
    <w:rsid w:val="009F6288"/>
    <w:rsid w:val="009F64C1"/>
    <w:rsid w:val="009F6931"/>
    <w:rsid w:val="009F6DCF"/>
    <w:rsid w:val="009F7144"/>
    <w:rsid w:val="00A003B4"/>
    <w:rsid w:val="00A00854"/>
    <w:rsid w:val="00A00F73"/>
    <w:rsid w:val="00A01012"/>
    <w:rsid w:val="00A01275"/>
    <w:rsid w:val="00A01325"/>
    <w:rsid w:val="00A01DD2"/>
    <w:rsid w:val="00A030DC"/>
    <w:rsid w:val="00A0376A"/>
    <w:rsid w:val="00A039EB"/>
    <w:rsid w:val="00A04259"/>
    <w:rsid w:val="00A04AEA"/>
    <w:rsid w:val="00A05ACF"/>
    <w:rsid w:val="00A05B34"/>
    <w:rsid w:val="00A064A2"/>
    <w:rsid w:val="00A0675F"/>
    <w:rsid w:val="00A06C9A"/>
    <w:rsid w:val="00A10442"/>
    <w:rsid w:val="00A10E2F"/>
    <w:rsid w:val="00A11051"/>
    <w:rsid w:val="00A115F4"/>
    <w:rsid w:val="00A11ABC"/>
    <w:rsid w:val="00A12F76"/>
    <w:rsid w:val="00A14009"/>
    <w:rsid w:val="00A15130"/>
    <w:rsid w:val="00A151D4"/>
    <w:rsid w:val="00A15F22"/>
    <w:rsid w:val="00A16594"/>
    <w:rsid w:val="00A174B0"/>
    <w:rsid w:val="00A17697"/>
    <w:rsid w:val="00A17A92"/>
    <w:rsid w:val="00A17BB3"/>
    <w:rsid w:val="00A20333"/>
    <w:rsid w:val="00A20FB7"/>
    <w:rsid w:val="00A2193E"/>
    <w:rsid w:val="00A21A24"/>
    <w:rsid w:val="00A23A82"/>
    <w:rsid w:val="00A23DF4"/>
    <w:rsid w:val="00A23EEC"/>
    <w:rsid w:val="00A246CC"/>
    <w:rsid w:val="00A24BD1"/>
    <w:rsid w:val="00A25778"/>
    <w:rsid w:val="00A25D03"/>
    <w:rsid w:val="00A2672D"/>
    <w:rsid w:val="00A2690C"/>
    <w:rsid w:val="00A26AC5"/>
    <w:rsid w:val="00A26B7F"/>
    <w:rsid w:val="00A27EB4"/>
    <w:rsid w:val="00A30129"/>
    <w:rsid w:val="00A30485"/>
    <w:rsid w:val="00A306EC"/>
    <w:rsid w:val="00A3080D"/>
    <w:rsid w:val="00A3140E"/>
    <w:rsid w:val="00A31499"/>
    <w:rsid w:val="00A31E52"/>
    <w:rsid w:val="00A32A4B"/>
    <w:rsid w:val="00A32DBF"/>
    <w:rsid w:val="00A32DC5"/>
    <w:rsid w:val="00A33A16"/>
    <w:rsid w:val="00A34F88"/>
    <w:rsid w:val="00A35411"/>
    <w:rsid w:val="00A36264"/>
    <w:rsid w:val="00A36C67"/>
    <w:rsid w:val="00A36C90"/>
    <w:rsid w:val="00A37070"/>
    <w:rsid w:val="00A375C5"/>
    <w:rsid w:val="00A375E9"/>
    <w:rsid w:val="00A40B2A"/>
    <w:rsid w:val="00A414D1"/>
    <w:rsid w:val="00A41702"/>
    <w:rsid w:val="00A41D74"/>
    <w:rsid w:val="00A41EA2"/>
    <w:rsid w:val="00A42143"/>
    <w:rsid w:val="00A42CF2"/>
    <w:rsid w:val="00A431E6"/>
    <w:rsid w:val="00A43355"/>
    <w:rsid w:val="00A43F33"/>
    <w:rsid w:val="00A44120"/>
    <w:rsid w:val="00A44508"/>
    <w:rsid w:val="00A45131"/>
    <w:rsid w:val="00A4594D"/>
    <w:rsid w:val="00A45FE3"/>
    <w:rsid w:val="00A4782E"/>
    <w:rsid w:val="00A47BAF"/>
    <w:rsid w:val="00A47D0B"/>
    <w:rsid w:val="00A5038E"/>
    <w:rsid w:val="00A515E2"/>
    <w:rsid w:val="00A5209A"/>
    <w:rsid w:val="00A5224B"/>
    <w:rsid w:val="00A54519"/>
    <w:rsid w:val="00A5496D"/>
    <w:rsid w:val="00A54A80"/>
    <w:rsid w:val="00A55626"/>
    <w:rsid w:val="00A5571E"/>
    <w:rsid w:val="00A5573A"/>
    <w:rsid w:val="00A55E22"/>
    <w:rsid w:val="00A6023C"/>
    <w:rsid w:val="00A61169"/>
    <w:rsid w:val="00A6116D"/>
    <w:rsid w:val="00A62F51"/>
    <w:rsid w:val="00A6340B"/>
    <w:rsid w:val="00A6349A"/>
    <w:rsid w:val="00A6493F"/>
    <w:rsid w:val="00A65CEC"/>
    <w:rsid w:val="00A65E32"/>
    <w:rsid w:val="00A65E7B"/>
    <w:rsid w:val="00A66219"/>
    <w:rsid w:val="00A66BC5"/>
    <w:rsid w:val="00A678F1"/>
    <w:rsid w:val="00A67E9F"/>
    <w:rsid w:val="00A70072"/>
    <w:rsid w:val="00A71043"/>
    <w:rsid w:val="00A71120"/>
    <w:rsid w:val="00A7144B"/>
    <w:rsid w:val="00A71CEB"/>
    <w:rsid w:val="00A71CEF"/>
    <w:rsid w:val="00A71E14"/>
    <w:rsid w:val="00A722C8"/>
    <w:rsid w:val="00A727D1"/>
    <w:rsid w:val="00A72B52"/>
    <w:rsid w:val="00A73074"/>
    <w:rsid w:val="00A73155"/>
    <w:rsid w:val="00A7348F"/>
    <w:rsid w:val="00A74A4E"/>
    <w:rsid w:val="00A74E30"/>
    <w:rsid w:val="00A75585"/>
    <w:rsid w:val="00A762CC"/>
    <w:rsid w:val="00A775D8"/>
    <w:rsid w:val="00A77A00"/>
    <w:rsid w:val="00A77B40"/>
    <w:rsid w:val="00A77BF3"/>
    <w:rsid w:val="00A77C5B"/>
    <w:rsid w:val="00A802E0"/>
    <w:rsid w:val="00A80F49"/>
    <w:rsid w:val="00A815E2"/>
    <w:rsid w:val="00A81E8E"/>
    <w:rsid w:val="00A82415"/>
    <w:rsid w:val="00A82788"/>
    <w:rsid w:val="00A8352A"/>
    <w:rsid w:val="00A83694"/>
    <w:rsid w:val="00A837F9"/>
    <w:rsid w:val="00A83860"/>
    <w:rsid w:val="00A849A3"/>
    <w:rsid w:val="00A84BC3"/>
    <w:rsid w:val="00A84E52"/>
    <w:rsid w:val="00A84F6F"/>
    <w:rsid w:val="00A850D4"/>
    <w:rsid w:val="00A8550F"/>
    <w:rsid w:val="00A85585"/>
    <w:rsid w:val="00A85731"/>
    <w:rsid w:val="00A858B3"/>
    <w:rsid w:val="00A85D60"/>
    <w:rsid w:val="00A86CCA"/>
    <w:rsid w:val="00A87282"/>
    <w:rsid w:val="00A872E0"/>
    <w:rsid w:val="00A906AE"/>
    <w:rsid w:val="00A90B53"/>
    <w:rsid w:val="00A911DA"/>
    <w:rsid w:val="00A91218"/>
    <w:rsid w:val="00A91334"/>
    <w:rsid w:val="00A92070"/>
    <w:rsid w:val="00A92176"/>
    <w:rsid w:val="00A92EC6"/>
    <w:rsid w:val="00A930D9"/>
    <w:rsid w:val="00A93537"/>
    <w:rsid w:val="00A936CB"/>
    <w:rsid w:val="00A93C8F"/>
    <w:rsid w:val="00A9454A"/>
    <w:rsid w:val="00A94739"/>
    <w:rsid w:val="00A95B1E"/>
    <w:rsid w:val="00A96C7B"/>
    <w:rsid w:val="00A97D12"/>
    <w:rsid w:val="00AA0195"/>
    <w:rsid w:val="00AA11E4"/>
    <w:rsid w:val="00AA1BA0"/>
    <w:rsid w:val="00AA25FA"/>
    <w:rsid w:val="00AA25FD"/>
    <w:rsid w:val="00AA28A4"/>
    <w:rsid w:val="00AA293B"/>
    <w:rsid w:val="00AA302C"/>
    <w:rsid w:val="00AA303A"/>
    <w:rsid w:val="00AA34BE"/>
    <w:rsid w:val="00AA3B0A"/>
    <w:rsid w:val="00AA3CFC"/>
    <w:rsid w:val="00AA3E22"/>
    <w:rsid w:val="00AA447D"/>
    <w:rsid w:val="00AA45F8"/>
    <w:rsid w:val="00AA55BB"/>
    <w:rsid w:val="00AA6053"/>
    <w:rsid w:val="00AA618F"/>
    <w:rsid w:val="00AA62E3"/>
    <w:rsid w:val="00AA6B41"/>
    <w:rsid w:val="00AA6CDB"/>
    <w:rsid w:val="00AA7396"/>
    <w:rsid w:val="00AA7EB5"/>
    <w:rsid w:val="00AB0C5D"/>
    <w:rsid w:val="00AB0E40"/>
    <w:rsid w:val="00AB1F45"/>
    <w:rsid w:val="00AB20CC"/>
    <w:rsid w:val="00AB3929"/>
    <w:rsid w:val="00AB41A8"/>
    <w:rsid w:val="00AB4B4F"/>
    <w:rsid w:val="00AB4E5F"/>
    <w:rsid w:val="00AB58AE"/>
    <w:rsid w:val="00AB5C89"/>
    <w:rsid w:val="00AB7C44"/>
    <w:rsid w:val="00AB7F59"/>
    <w:rsid w:val="00AC06E5"/>
    <w:rsid w:val="00AC0947"/>
    <w:rsid w:val="00AC0C8B"/>
    <w:rsid w:val="00AC26A9"/>
    <w:rsid w:val="00AC2C28"/>
    <w:rsid w:val="00AC2F3A"/>
    <w:rsid w:val="00AC33F6"/>
    <w:rsid w:val="00AC33FE"/>
    <w:rsid w:val="00AC36B3"/>
    <w:rsid w:val="00AC3DCC"/>
    <w:rsid w:val="00AC42B1"/>
    <w:rsid w:val="00AC4D6D"/>
    <w:rsid w:val="00AC4DF1"/>
    <w:rsid w:val="00AC4F42"/>
    <w:rsid w:val="00AC587F"/>
    <w:rsid w:val="00AC6B0B"/>
    <w:rsid w:val="00AC7153"/>
    <w:rsid w:val="00AC7871"/>
    <w:rsid w:val="00AC7A53"/>
    <w:rsid w:val="00AC7BB0"/>
    <w:rsid w:val="00AD006A"/>
    <w:rsid w:val="00AD1811"/>
    <w:rsid w:val="00AD2612"/>
    <w:rsid w:val="00AD2F98"/>
    <w:rsid w:val="00AD30CE"/>
    <w:rsid w:val="00AD4BC4"/>
    <w:rsid w:val="00AD58C9"/>
    <w:rsid w:val="00AD5C55"/>
    <w:rsid w:val="00AD681D"/>
    <w:rsid w:val="00AD6B12"/>
    <w:rsid w:val="00AD77ED"/>
    <w:rsid w:val="00AD7C0E"/>
    <w:rsid w:val="00AE0495"/>
    <w:rsid w:val="00AE0A77"/>
    <w:rsid w:val="00AE13EA"/>
    <w:rsid w:val="00AE2C37"/>
    <w:rsid w:val="00AE2E77"/>
    <w:rsid w:val="00AE2FA2"/>
    <w:rsid w:val="00AE36A6"/>
    <w:rsid w:val="00AE36AB"/>
    <w:rsid w:val="00AE3E2D"/>
    <w:rsid w:val="00AE43AE"/>
    <w:rsid w:val="00AE4B99"/>
    <w:rsid w:val="00AE5131"/>
    <w:rsid w:val="00AE5492"/>
    <w:rsid w:val="00AE558A"/>
    <w:rsid w:val="00AE57C3"/>
    <w:rsid w:val="00AE64D6"/>
    <w:rsid w:val="00AE688D"/>
    <w:rsid w:val="00AE6B9E"/>
    <w:rsid w:val="00AE7168"/>
    <w:rsid w:val="00AF03FA"/>
    <w:rsid w:val="00AF0D06"/>
    <w:rsid w:val="00AF0DC2"/>
    <w:rsid w:val="00AF0EF4"/>
    <w:rsid w:val="00AF11F9"/>
    <w:rsid w:val="00AF13DC"/>
    <w:rsid w:val="00AF13F0"/>
    <w:rsid w:val="00AF142D"/>
    <w:rsid w:val="00AF1AF6"/>
    <w:rsid w:val="00AF1EDC"/>
    <w:rsid w:val="00AF22B8"/>
    <w:rsid w:val="00AF2C6B"/>
    <w:rsid w:val="00AF320C"/>
    <w:rsid w:val="00AF4131"/>
    <w:rsid w:val="00AF4249"/>
    <w:rsid w:val="00AF45D5"/>
    <w:rsid w:val="00AF4755"/>
    <w:rsid w:val="00AF4A58"/>
    <w:rsid w:val="00AF6B98"/>
    <w:rsid w:val="00AF7268"/>
    <w:rsid w:val="00AF7361"/>
    <w:rsid w:val="00AF75F6"/>
    <w:rsid w:val="00B00279"/>
    <w:rsid w:val="00B01562"/>
    <w:rsid w:val="00B018F3"/>
    <w:rsid w:val="00B01ECA"/>
    <w:rsid w:val="00B02816"/>
    <w:rsid w:val="00B03A2A"/>
    <w:rsid w:val="00B056AB"/>
    <w:rsid w:val="00B057E1"/>
    <w:rsid w:val="00B06465"/>
    <w:rsid w:val="00B072D8"/>
    <w:rsid w:val="00B07315"/>
    <w:rsid w:val="00B075FC"/>
    <w:rsid w:val="00B12017"/>
    <w:rsid w:val="00B12CC1"/>
    <w:rsid w:val="00B132D9"/>
    <w:rsid w:val="00B1359A"/>
    <w:rsid w:val="00B1369F"/>
    <w:rsid w:val="00B136A4"/>
    <w:rsid w:val="00B136A9"/>
    <w:rsid w:val="00B1384B"/>
    <w:rsid w:val="00B14B2C"/>
    <w:rsid w:val="00B15483"/>
    <w:rsid w:val="00B159D5"/>
    <w:rsid w:val="00B16332"/>
    <w:rsid w:val="00B16AB2"/>
    <w:rsid w:val="00B17503"/>
    <w:rsid w:val="00B1788F"/>
    <w:rsid w:val="00B2011A"/>
    <w:rsid w:val="00B2036F"/>
    <w:rsid w:val="00B20B62"/>
    <w:rsid w:val="00B21DC2"/>
    <w:rsid w:val="00B22DCD"/>
    <w:rsid w:val="00B22E87"/>
    <w:rsid w:val="00B23155"/>
    <w:rsid w:val="00B231BE"/>
    <w:rsid w:val="00B234EE"/>
    <w:rsid w:val="00B24085"/>
    <w:rsid w:val="00B244A8"/>
    <w:rsid w:val="00B244D2"/>
    <w:rsid w:val="00B24937"/>
    <w:rsid w:val="00B252D4"/>
    <w:rsid w:val="00B25F1A"/>
    <w:rsid w:val="00B274D6"/>
    <w:rsid w:val="00B27B03"/>
    <w:rsid w:val="00B30C84"/>
    <w:rsid w:val="00B31407"/>
    <w:rsid w:val="00B31565"/>
    <w:rsid w:val="00B316BF"/>
    <w:rsid w:val="00B318FE"/>
    <w:rsid w:val="00B31AE0"/>
    <w:rsid w:val="00B32525"/>
    <w:rsid w:val="00B325AD"/>
    <w:rsid w:val="00B325E3"/>
    <w:rsid w:val="00B32785"/>
    <w:rsid w:val="00B32B14"/>
    <w:rsid w:val="00B32B9F"/>
    <w:rsid w:val="00B33BC7"/>
    <w:rsid w:val="00B34AA1"/>
    <w:rsid w:val="00B3529D"/>
    <w:rsid w:val="00B354A4"/>
    <w:rsid w:val="00B35670"/>
    <w:rsid w:val="00B35D73"/>
    <w:rsid w:val="00B36463"/>
    <w:rsid w:val="00B36758"/>
    <w:rsid w:val="00B36940"/>
    <w:rsid w:val="00B36DEE"/>
    <w:rsid w:val="00B37A77"/>
    <w:rsid w:val="00B40072"/>
    <w:rsid w:val="00B413D0"/>
    <w:rsid w:val="00B41E42"/>
    <w:rsid w:val="00B41EA0"/>
    <w:rsid w:val="00B42025"/>
    <w:rsid w:val="00B42167"/>
    <w:rsid w:val="00B425A7"/>
    <w:rsid w:val="00B42AE2"/>
    <w:rsid w:val="00B42BFB"/>
    <w:rsid w:val="00B431CB"/>
    <w:rsid w:val="00B4430C"/>
    <w:rsid w:val="00B44ABD"/>
    <w:rsid w:val="00B451FF"/>
    <w:rsid w:val="00B46C1D"/>
    <w:rsid w:val="00B47001"/>
    <w:rsid w:val="00B47955"/>
    <w:rsid w:val="00B51A08"/>
    <w:rsid w:val="00B51E19"/>
    <w:rsid w:val="00B51E5D"/>
    <w:rsid w:val="00B51F11"/>
    <w:rsid w:val="00B52E4F"/>
    <w:rsid w:val="00B531DD"/>
    <w:rsid w:val="00B5321F"/>
    <w:rsid w:val="00B543A9"/>
    <w:rsid w:val="00B54917"/>
    <w:rsid w:val="00B54A22"/>
    <w:rsid w:val="00B553D9"/>
    <w:rsid w:val="00B55A6D"/>
    <w:rsid w:val="00B55C6B"/>
    <w:rsid w:val="00B560BB"/>
    <w:rsid w:val="00B56611"/>
    <w:rsid w:val="00B5686C"/>
    <w:rsid w:val="00B60247"/>
    <w:rsid w:val="00B604FE"/>
    <w:rsid w:val="00B60599"/>
    <w:rsid w:val="00B60645"/>
    <w:rsid w:val="00B607EF"/>
    <w:rsid w:val="00B60EB3"/>
    <w:rsid w:val="00B6105B"/>
    <w:rsid w:val="00B6266D"/>
    <w:rsid w:val="00B626E4"/>
    <w:rsid w:val="00B63022"/>
    <w:rsid w:val="00B63305"/>
    <w:rsid w:val="00B64BF6"/>
    <w:rsid w:val="00B653D5"/>
    <w:rsid w:val="00B6566C"/>
    <w:rsid w:val="00B65F60"/>
    <w:rsid w:val="00B663B7"/>
    <w:rsid w:val="00B66AEF"/>
    <w:rsid w:val="00B66D3C"/>
    <w:rsid w:val="00B66F5A"/>
    <w:rsid w:val="00B67B21"/>
    <w:rsid w:val="00B70456"/>
    <w:rsid w:val="00B7116E"/>
    <w:rsid w:val="00B71E44"/>
    <w:rsid w:val="00B722B7"/>
    <w:rsid w:val="00B72572"/>
    <w:rsid w:val="00B72F29"/>
    <w:rsid w:val="00B73282"/>
    <w:rsid w:val="00B73976"/>
    <w:rsid w:val="00B755E5"/>
    <w:rsid w:val="00B75ACD"/>
    <w:rsid w:val="00B75FE1"/>
    <w:rsid w:val="00B76442"/>
    <w:rsid w:val="00B76968"/>
    <w:rsid w:val="00B7765E"/>
    <w:rsid w:val="00B77F9C"/>
    <w:rsid w:val="00B80A20"/>
    <w:rsid w:val="00B80B05"/>
    <w:rsid w:val="00B80CAB"/>
    <w:rsid w:val="00B820F7"/>
    <w:rsid w:val="00B82451"/>
    <w:rsid w:val="00B8438C"/>
    <w:rsid w:val="00B84B3C"/>
    <w:rsid w:val="00B84C8E"/>
    <w:rsid w:val="00B85A47"/>
    <w:rsid w:val="00B85CC5"/>
    <w:rsid w:val="00B86089"/>
    <w:rsid w:val="00B863EE"/>
    <w:rsid w:val="00B86779"/>
    <w:rsid w:val="00B86BE1"/>
    <w:rsid w:val="00B86BFC"/>
    <w:rsid w:val="00B86F55"/>
    <w:rsid w:val="00B87027"/>
    <w:rsid w:val="00B871B2"/>
    <w:rsid w:val="00B875DB"/>
    <w:rsid w:val="00B87731"/>
    <w:rsid w:val="00B87BB9"/>
    <w:rsid w:val="00B87C62"/>
    <w:rsid w:val="00B90616"/>
    <w:rsid w:val="00B90D3E"/>
    <w:rsid w:val="00B90E8E"/>
    <w:rsid w:val="00B91D55"/>
    <w:rsid w:val="00B928A1"/>
    <w:rsid w:val="00B92D6E"/>
    <w:rsid w:val="00B930D0"/>
    <w:rsid w:val="00B9313F"/>
    <w:rsid w:val="00B931B2"/>
    <w:rsid w:val="00B935B5"/>
    <w:rsid w:val="00B93670"/>
    <w:rsid w:val="00B93A9E"/>
    <w:rsid w:val="00B948AD"/>
    <w:rsid w:val="00B95E8D"/>
    <w:rsid w:val="00B960DD"/>
    <w:rsid w:val="00B96310"/>
    <w:rsid w:val="00B96BFA"/>
    <w:rsid w:val="00B97BEB"/>
    <w:rsid w:val="00BA016C"/>
    <w:rsid w:val="00BA0413"/>
    <w:rsid w:val="00BA0871"/>
    <w:rsid w:val="00BA0C4E"/>
    <w:rsid w:val="00BA1566"/>
    <w:rsid w:val="00BA1A19"/>
    <w:rsid w:val="00BA1ED0"/>
    <w:rsid w:val="00BA2234"/>
    <w:rsid w:val="00BA236E"/>
    <w:rsid w:val="00BA2DDA"/>
    <w:rsid w:val="00BA3DA9"/>
    <w:rsid w:val="00BA4372"/>
    <w:rsid w:val="00BA4783"/>
    <w:rsid w:val="00BA485C"/>
    <w:rsid w:val="00BA5AF1"/>
    <w:rsid w:val="00BA61A9"/>
    <w:rsid w:val="00BA6B12"/>
    <w:rsid w:val="00BA6EA5"/>
    <w:rsid w:val="00BA72C9"/>
    <w:rsid w:val="00BA7809"/>
    <w:rsid w:val="00BB034A"/>
    <w:rsid w:val="00BB03F1"/>
    <w:rsid w:val="00BB04F2"/>
    <w:rsid w:val="00BB08AD"/>
    <w:rsid w:val="00BB08DB"/>
    <w:rsid w:val="00BB0F15"/>
    <w:rsid w:val="00BB102C"/>
    <w:rsid w:val="00BB17C6"/>
    <w:rsid w:val="00BB1E0D"/>
    <w:rsid w:val="00BB20D8"/>
    <w:rsid w:val="00BB2C90"/>
    <w:rsid w:val="00BB30E3"/>
    <w:rsid w:val="00BB3297"/>
    <w:rsid w:val="00BB3657"/>
    <w:rsid w:val="00BB3F15"/>
    <w:rsid w:val="00BB3F6E"/>
    <w:rsid w:val="00BB4400"/>
    <w:rsid w:val="00BB44F3"/>
    <w:rsid w:val="00BB4F55"/>
    <w:rsid w:val="00BB6376"/>
    <w:rsid w:val="00BB6603"/>
    <w:rsid w:val="00BB6CE4"/>
    <w:rsid w:val="00BB7805"/>
    <w:rsid w:val="00BC0158"/>
    <w:rsid w:val="00BC0381"/>
    <w:rsid w:val="00BC0440"/>
    <w:rsid w:val="00BC0FA5"/>
    <w:rsid w:val="00BC11A4"/>
    <w:rsid w:val="00BC1210"/>
    <w:rsid w:val="00BC1C58"/>
    <w:rsid w:val="00BC2479"/>
    <w:rsid w:val="00BC2FFE"/>
    <w:rsid w:val="00BC3A47"/>
    <w:rsid w:val="00BC417F"/>
    <w:rsid w:val="00BC42E1"/>
    <w:rsid w:val="00BC5807"/>
    <w:rsid w:val="00BC60B9"/>
    <w:rsid w:val="00BC60C3"/>
    <w:rsid w:val="00BC6312"/>
    <w:rsid w:val="00BC6760"/>
    <w:rsid w:val="00BD01DF"/>
    <w:rsid w:val="00BD028A"/>
    <w:rsid w:val="00BD034F"/>
    <w:rsid w:val="00BD0C93"/>
    <w:rsid w:val="00BD1448"/>
    <w:rsid w:val="00BD1B8F"/>
    <w:rsid w:val="00BD2A6A"/>
    <w:rsid w:val="00BD2E27"/>
    <w:rsid w:val="00BD2EE1"/>
    <w:rsid w:val="00BD3465"/>
    <w:rsid w:val="00BD3748"/>
    <w:rsid w:val="00BD3960"/>
    <w:rsid w:val="00BD3A1D"/>
    <w:rsid w:val="00BD4997"/>
    <w:rsid w:val="00BD52E9"/>
    <w:rsid w:val="00BD5992"/>
    <w:rsid w:val="00BD59B0"/>
    <w:rsid w:val="00BD59F8"/>
    <w:rsid w:val="00BD5D98"/>
    <w:rsid w:val="00BD675A"/>
    <w:rsid w:val="00BD6F78"/>
    <w:rsid w:val="00BE012A"/>
    <w:rsid w:val="00BE0AD3"/>
    <w:rsid w:val="00BE1B56"/>
    <w:rsid w:val="00BE22FA"/>
    <w:rsid w:val="00BE31F4"/>
    <w:rsid w:val="00BE3899"/>
    <w:rsid w:val="00BE4D36"/>
    <w:rsid w:val="00BE4EAC"/>
    <w:rsid w:val="00BE5253"/>
    <w:rsid w:val="00BE5926"/>
    <w:rsid w:val="00BE5936"/>
    <w:rsid w:val="00BE5CB0"/>
    <w:rsid w:val="00BE7682"/>
    <w:rsid w:val="00BE7978"/>
    <w:rsid w:val="00BE7C12"/>
    <w:rsid w:val="00BF0033"/>
    <w:rsid w:val="00BF0B00"/>
    <w:rsid w:val="00BF0CDF"/>
    <w:rsid w:val="00BF11CC"/>
    <w:rsid w:val="00BF248F"/>
    <w:rsid w:val="00BF24C9"/>
    <w:rsid w:val="00BF3295"/>
    <w:rsid w:val="00BF4AFE"/>
    <w:rsid w:val="00BF4E50"/>
    <w:rsid w:val="00BF4EF7"/>
    <w:rsid w:val="00BF55BD"/>
    <w:rsid w:val="00BF57D5"/>
    <w:rsid w:val="00BF5CBC"/>
    <w:rsid w:val="00BF5D53"/>
    <w:rsid w:val="00BF6952"/>
    <w:rsid w:val="00BF6F62"/>
    <w:rsid w:val="00BF7090"/>
    <w:rsid w:val="00BF71E8"/>
    <w:rsid w:val="00BF74D6"/>
    <w:rsid w:val="00BF7F12"/>
    <w:rsid w:val="00C0018C"/>
    <w:rsid w:val="00C0026B"/>
    <w:rsid w:val="00C016BD"/>
    <w:rsid w:val="00C01F54"/>
    <w:rsid w:val="00C03228"/>
    <w:rsid w:val="00C03A64"/>
    <w:rsid w:val="00C045AE"/>
    <w:rsid w:val="00C05E8D"/>
    <w:rsid w:val="00C068BB"/>
    <w:rsid w:val="00C06ACB"/>
    <w:rsid w:val="00C06B6B"/>
    <w:rsid w:val="00C07078"/>
    <w:rsid w:val="00C07D46"/>
    <w:rsid w:val="00C10E3B"/>
    <w:rsid w:val="00C10EF0"/>
    <w:rsid w:val="00C1117A"/>
    <w:rsid w:val="00C113C3"/>
    <w:rsid w:val="00C11ABB"/>
    <w:rsid w:val="00C12752"/>
    <w:rsid w:val="00C12F50"/>
    <w:rsid w:val="00C136C3"/>
    <w:rsid w:val="00C13720"/>
    <w:rsid w:val="00C13FB0"/>
    <w:rsid w:val="00C141F0"/>
    <w:rsid w:val="00C14356"/>
    <w:rsid w:val="00C145D3"/>
    <w:rsid w:val="00C14834"/>
    <w:rsid w:val="00C15271"/>
    <w:rsid w:val="00C157BD"/>
    <w:rsid w:val="00C15961"/>
    <w:rsid w:val="00C15D3C"/>
    <w:rsid w:val="00C16C8F"/>
    <w:rsid w:val="00C16EDE"/>
    <w:rsid w:val="00C17E8F"/>
    <w:rsid w:val="00C20C83"/>
    <w:rsid w:val="00C20DAA"/>
    <w:rsid w:val="00C21514"/>
    <w:rsid w:val="00C21679"/>
    <w:rsid w:val="00C21CCE"/>
    <w:rsid w:val="00C22577"/>
    <w:rsid w:val="00C226F2"/>
    <w:rsid w:val="00C22742"/>
    <w:rsid w:val="00C229E2"/>
    <w:rsid w:val="00C22AD4"/>
    <w:rsid w:val="00C22EFD"/>
    <w:rsid w:val="00C23748"/>
    <w:rsid w:val="00C2441A"/>
    <w:rsid w:val="00C249D9"/>
    <w:rsid w:val="00C253C5"/>
    <w:rsid w:val="00C25612"/>
    <w:rsid w:val="00C25C85"/>
    <w:rsid w:val="00C26759"/>
    <w:rsid w:val="00C26A1A"/>
    <w:rsid w:val="00C26DDB"/>
    <w:rsid w:val="00C270B1"/>
    <w:rsid w:val="00C273CB"/>
    <w:rsid w:val="00C27433"/>
    <w:rsid w:val="00C27FC4"/>
    <w:rsid w:val="00C30EF3"/>
    <w:rsid w:val="00C30F34"/>
    <w:rsid w:val="00C31459"/>
    <w:rsid w:val="00C31ED8"/>
    <w:rsid w:val="00C328FD"/>
    <w:rsid w:val="00C3333C"/>
    <w:rsid w:val="00C333B7"/>
    <w:rsid w:val="00C339E9"/>
    <w:rsid w:val="00C33E0A"/>
    <w:rsid w:val="00C36C89"/>
    <w:rsid w:val="00C3728D"/>
    <w:rsid w:val="00C37A00"/>
    <w:rsid w:val="00C37A64"/>
    <w:rsid w:val="00C37C02"/>
    <w:rsid w:val="00C419AE"/>
    <w:rsid w:val="00C42603"/>
    <w:rsid w:val="00C42E3E"/>
    <w:rsid w:val="00C43BBC"/>
    <w:rsid w:val="00C43CBA"/>
    <w:rsid w:val="00C43FEA"/>
    <w:rsid w:val="00C4441F"/>
    <w:rsid w:val="00C44474"/>
    <w:rsid w:val="00C44FB1"/>
    <w:rsid w:val="00C45AC8"/>
    <w:rsid w:val="00C467EB"/>
    <w:rsid w:val="00C4699A"/>
    <w:rsid w:val="00C46A79"/>
    <w:rsid w:val="00C46B2C"/>
    <w:rsid w:val="00C4713D"/>
    <w:rsid w:val="00C473DD"/>
    <w:rsid w:val="00C4740F"/>
    <w:rsid w:val="00C477FE"/>
    <w:rsid w:val="00C5001D"/>
    <w:rsid w:val="00C51205"/>
    <w:rsid w:val="00C5139E"/>
    <w:rsid w:val="00C51597"/>
    <w:rsid w:val="00C519B9"/>
    <w:rsid w:val="00C51DBD"/>
    <w:rsid w:val="00C524EB"/>
    <w:rsid w:val="00C52809"/>
    <w:rsid w:val="00C528E1"/>
    <w:rsid w:val="00C52C34"/>
    <w:rsid w:val="00C53656"/>
    <w:rsid w:val="00C540DF"/>
    <w:rsid w:val="00C544D0"/>
    <w:rsid w:val="00C54A47"/>
    <w:rsid w:val="00C55104"/>
    <w:rsid w:val="00C551FF"/>
    <w:rsid w:val="00C55519"/>
    <w:rsid w:val="00C561E4"/>
    <w:rsid w:val="00C568C1"/>
    <w:rsid w:val="00C57CF7"/>
    <w:rsid w:val="00C60322"/>
    <w:rsid w:val="00C628FC"/>
    <w:rsid w:val="00C62DD8"/>
    <w:rsid w:val="00C6316F"/>
    <w:rsid w:val="00C636CA"/>
    <w:rsid w:val="00C643E0"/>
    <w:rsid w:val="00C659ED"/>
    <w:rsid w:val="00C66E2B"/>
    <w:rsid w:val="00C679E8"/>
    <w:rsid w:val="00C703CF"/>
    <w:rsid w:val="00C704FF"/>
    <w:rsid w:val="00C7108B"/>
    <w:rsid w:val="00C71341"/>
    <w:rsid w:val="00C71AFA"/>
    <w:rsid w:val="00C71E32"/>
    <w:rsid w:val="00C7200E"/>
    <w:rsid w:val="00C728E2"/>
    <w:rsid w:val="00C72F91"/>
    <w:rsid w:val="00C7348C"/>
    <w:rsid w:val="00C74AE8"/>
    <w:rsid w:val="00C75424"/>
    <w:rsid w:val="00C75774"/>
    <w:rsid w:val="00C75DD0"/>
    <w:rsid w:val="00C761FB"/>
    <w:rsid w:val="00C76F70"/>
    <w:rsid w:val="00C772AC"/>
    <w:rsid w:val="00C805D6"/>
    <w:rsid w:val="00C811DB"/>
    <w:rsid w:val="00C812CC"/>
    <w:rsid w:val="00C82395"/>
    <w:rsid w:val="00C82862"/>
    <w:rsid w:val="00C82A3F"/>
    <w:rsid w:val="00C82FAD"/>
    <w:rsid w:val="00C836D8"/>
    <w:rsid w:val="00C837AA"/>
    <w:rsid w:val="00C83D75"/>
    <w:rsid w:val="00C84CA9"/>
    <w:rsid w:val="00C85753"/>
    <w:rsid w:val="00C86F63"/>
    <w:rsid w:val="00C90400"/>
    <w:rsid w:val="00C90D4B"/>
    <w:rsid w:val="00C91391"/>
    <w:rsid w:val="00C917A6"/>
    <w:rsid w:val="00C9253E"/>
    <w:rsid w:val="00C92BA2"/>
    <w:rsid w:val="00C9309C"/>
    <w:rsid w:val="00C93C54"/>
    <w:rsid w:val="00C9400F"/>
    <w:rsid w:val="00C94FD4"/>
    <w:rsid w:val="00C95A07"/>
    <w:rsid w:val="00C95C5A"/>
    <w:rsid w:val="00C9661D"/>
    <w:rsid w:val="00C96D97"/>
    <w:rsid w:val="00C96E46"/>
    <w:rsid w:val="00C972B1"/>
    <w:rsid w:val="00CA12B8"/>
    <w:rsid w:val="00CA1987"/>
    <w:rsid w:val="00CA1B0F"/>
    <w:rsid w:val="00CA2306"/>
    <w:rsid w:val="00CA2685"/>
    <w:rsid w:val="00CA2E05"/>
    <w:rsid w:val="00CA4531"/>
    <w:rsid w:val="00CA47AB"/>
    <w:rsid w:val="00CA4A3C"/>
    <w:rsid w:val="00CA4E06"/>
    <w:rsid w:val="00CA56BF"/>
    <w:rsid w:val="00CA588D"/>
    <w:rsid w:val="00CA5A3C"/>
    <w:rsid w:val="00CA645B"/>
    <w:rsid w:val="00CA69D0"/>
    <w:rsid w:val="00CB0A84"/>
    <w:rsid w:val="00CB10BC"/>
    <w:rsid w:val="00CB473F"/>
    <w:rsid w:val="00CB4CD3"/>
    <w:rsid w:val="00CB4DA6"/>
    <w:rsid w:val="00CB5307"/>
    <w:rsid w:val="00CB5648"/>
    <w:rsid w:val="00CB5714"/>
    <w:rsid w:val="00CB5841"/>
    <w:rsid w:val="00CB5DAC"/>
    <w:rsid w:val="00CB606B"/>
    <w:rsid w:val="00CB64E0"/>
    <w:rsid w:val="00CB6577"/>
    <w:rsid w:val="00CB65A6"/>
    <w:rsid w:val="00CB65ED"/>
    <w:rsid w:val="00CB70A7"/>
    <w:rsid w:val="00CB78AA"/>
    <w:rsid w:val="00CC0AAD"/>
    <w:rsid w:val="00CC0C1C"/>
    <w:rsid w:val="00CC1068"/>
    <w:rsid w:val="00CC1455"/>
    <w:rsid w:val="00CC1A45"/>
    <w:rsid w:val="00CC1CA4"/>
    <w:rsid w:val="00CC1DAB"/>
    <w:rsid w:val="00CC2654"/>
    <w:rsid w:val="00CC2C19"/>
    <w:rsid w:val="00CC31C1"/>
    <w:rsid w:val="00CC3704"/>
    <w:rsid w:val="00CC3762"/>
    <w:rsid w:val="00CC3C63"/>
    <w:rsid w:val="00CC43F2"/>
    <w:rsid w:val="00CC456A"/>
    <w:rsid w:val="00CC53F1"/>
    <w:rsid w:val="00CC555F"/>
    <w:rsid w:val="00CC5EA9"/>
    <w:rsid w:val="00CC6029"/>
    <w:rsid w:val="00CC6695"/>
    <w:rsid w:val="00CC683A"/>
    <w:rsid w:val="00CC7078"/>
    <w:rsid w:val="00CC7632"/>
    <w:rsid w:val="00CC7AC2"/>
    <w:rsid w:val="00CD0112"/>
    <w:rsid w:val="00CD0488"/>
    <w:rsid w:val="00CD0E21"/>
    <w:rsid w:val="00CD10BC"/>
    <w:rsid w:val="00CD1A6F"/>
    <w:rsid w:val="00CD40D9"/>
    <w:rsid w:val="00CD4879"/>
    <w:rsid w:val="00CD4CFF"/>
    <w:rsid w:val="00CD4E69"/>
    <w:rsid w:val="00CD4E6E"/>
    <w:rsid w:val="00CD5004"/>
    <w:rsid w:val="00CD5CA1"/>
    <w:rsid w:val="00CD5CBD"/>
    <w:rsid w:val="00CD626D"/>
    <w:rsid w:val="00CD627A"/>
    <w:rsid w:val="00CD62D0"/>
    <w:rsid w:val="00CD636F"/>
    <w:rsid w:val="00CD67A6"/>
    <w:rsid w:val="00CE1711"/>
    <w:rsid w:val="00CE1723"/>
    <w:rsid w:val="00CE1893"/>
    <w:rsid w:val="00CE34E3"/>
    <w:rsid w:val="00CE39BC"/>
    <w:rsid w:val="00CE39C8"/>
    <w:rsid w:val="00CE4812"/>
    <w:rsid w:val="00CE48D4"/>
    <w:rsid w:val="00CE4A4B"/>
    <w:rsid w:val="00CE50A2"/>
    <w:rsid w:val="00CE571F"/>
    <w:rsid w:val="00CE5B95"/>
    <w:rsid w:val="00CE71A7"/>
    <w:rsid w:val="00CE72C9"/>
    <w:rsid w:val="00CE7B70"/>
    <w:rsid w:val="00CF0E50"/>
    <w:rsid w:val="00CF14F9"/>
    <w:rsid w:val="00CF14FB"/>
    <w:rsid w:val="00CF15AE"/>
    <w:rsid w:val="00CF15FA"/>
    <w:rsid w:val="00CF1A35"/>
    <w:rsid w:val="00CF1F05"/>
    <w:rsid w:val="00CF20FC"/>
    <w:rsid w:val="00CF28D6"/>
    <w:rsid w:val="00CF2990"/>
    <w:rsid w:val="00CF2A5A"/>
    <w:rsid w:val="00CF2F15"/>
    <w:rsid w:val="00CF33DD"/>
    <w:rsid w:val="00CF3E63"/>
    <w:rsid w:val="00CF4666"/>
    <w:rsid w:val="00CF4F7F"/>
    <w:rsid w:val="00CF57D2"/>
    <w:rsid w:val="00CF7267"/>
    <w:rsid w:val="00CF7339"/>
    <w:rsid w:val="00CF76C2"/>
    <w:rsid w:val="00CF79CF"/>
    <w:rsid w:val="00D00208"/>
    <w:rsid w:val="00D00715"/>
    <w:rsid w:val="00D008D4"/>
    <w:rsid w:val="00D0152D"/>
    <w:rsid w:val="00D01E08"/>
    <w:rsid w:val="00D02353"/>
    <w:rsid w:val="00D02893"/>
    <w:rsid w:val="00D03321"/>
    <w:rsid w:val="00D0341E"/>
    <w:rsid w:val="00D04301"/>
    <w:rsid w:val="00D04965"/>
    <w:rsid w:val="00D04DD0"/>
    <w:rsid w:val="00D0566C"/>
    <w:rsid w:val="00D057FB"/>
    <w:rsid w:val="00D05902"/>
    <w:rsid w:val="00D05BF0"/>
    <w:rsid w:val="00D05F0A"/>
    <w:rsid w:val="00D07547"/>
    <w:rsid w:val="00D12AAA"/>
    <w:rsid w:val="00D13661"/>
    <w:rsid w:val="00D152A0"/>
    <w:rsid w:val="00D1550B"/>
    <w:rsid w:val="00D15563"/>
    <w:rsid w:val="00D1633D"/>
    <w:rsid w:val="00D16C37"/>
    <w:rsid w:val="00D16CD6"/>
    <w:rsid w:val="00D2025C"/>
    <w:rsid w:val="00D202D6"/>
    <w:rsid w:val="00D204B4"/>
    <w:rsid w:val="00D20726"/>
    <w:rsid w:val="00D2085C"/>
    <w:rsid w:val="00D209A6"/>
    <w:rsid w:val="00D2134F"/>
    <w:rsid w:val="00D216EC"/>
    <w:rsid w:val="00D21B31"/>
    <w:rsid w:val="00D2204A"/>
    <w:rsid w:val="00D222AF"/>
    <w:rsid w:val="00D226CF"/>
    <w:rsid w:val="00D22EB4"/>
    <w:rsid w:val="00D2325D"/>
    <w:rsid w:val="00D23746"/>
    <w:rsid w:val="00D23F04"/>
    <w:rsid w:val="00D25089"/>
    <w:rsid w:val="00D26D1C"/>
    <w:rsid w:val="00D27739"/>
    <w:rsid w:val="00D2786F"/>
    <w:rsid w:val="00D27CD1"/>
    <w:rsid w:val="00D310CB"/>
    <w:rsid w:val="00D31D00"/>
    <w:rsid w:val="00D33A97"/>
    <w:rsid w:val="00D340C5"/>
    <w:rsid w:val="00D347E3"/>
    <w:rsid w:val="00D34B4F"/>
    <w:rsid w:val="00D35A9B"/>
    <w:rsid w:val="00D36337"/>
    <w:rsid w:val="00D37B1F"/>
    <w:rsid w:val="00D40F38"/>
    <w:rsid w:val="00D4127D"/>
    <w:rsid w:val="00D42299"/>
    <w:rsid w:val="00D4286B"/>
    <w:rsid w:val="00D428C3"/>
    <w:rsid w:val="00D43994"/>
    <w:rsid w:val="00D44066"/>
    <w:rsid w:val="00D442BB"/>
    <w:rsid w:val="00D44D07"/>
    <w:rsid w:val="00D45387"/>
    <w:rsid w:val="00D45753"/>
    <w:rsid w:val="00D45D3A"/>
    <w:rsid w:val="00D463BE"/>
    <w:rsid w:val="00D46795"/>
    <w:rsid w:val="00D469DA"/>
    <w:rsid w:val="00D46A6B"/>
    <w:rsid w:val="00D471C3"/>
    <w:rsid w:val="00D471FB"/>
    <w:rsid w:val="00D47998"/>
    <w:rsid w:val="00D47ECF"/>
    <w:rsid w:val="00D50015"/>
    <w:rsid w:val="00D50121"/>
    <w:rsid w:val="00D50291"/>
    <w:rsid w:val="00D506C0"/>
    <w:rsid w:val="00D50ADE"/>
    <w:rsid w:val="00D513D8"/>
    <w:rsid w:val="00D51FC9"/>
    <w:rsid w:val="00D5208B"/>
    <w:rsid w:val="00D525FA"/>
    <w:rsid w:val="00D52E2D"/>
    <w:rsid w:val="00D537FA"/>
    <w:rsid w:val="00D558A6"/>
    <w:rsid w:val="00D5676C"/>
    <w:rsid w:val="00D56DE3"/>
    <w:rsid w:val="00D5762B"/>
    <w:rsid w:val="00D600BF"/>
    <w:rsid w:val="00D605AE"/>
    <w:rsid w:val="00D6072C"/>
    <w:rsid w:val="00D60942"/>
    <w:rsid w:val="00D60E03"/>
    <w:rsid w:val="00D61497"/>
    <w:rsid w:val="00D614D3"/>
    <w:rsid w:val="00D62335"/>
    <w:rsid w:val="00D6289E"/>
    <w:rsid w:val="00D6296A"/>
    <w:rsid w:val="00D62A01"/>
    <w:rsid w:val="00D62C65"/>
    <w:rsid w:val="00D62F9D"/>
    <w:rsid w:val="00D63168"/>
    <w:rsid w:val="00D631B8"/>
    <w:rsid w:val="00D63304"/>
    <w:rsid w:val="00D64075"/>
    <w:rsid w:val="00D6444E"/>
    <w:rsid w:val="00D64464"/>
    <w:rsid w:val="00D646DE"/>
    <w:rsid w:val="00D654C6"/>
    <w:rsid w:val="00D65617"/>
    <w:rsid w:val="00D65E76"/>
    <w:rsid w:val="00D65FA4"/>
    <w:rsid w:val="00D664D8"/>
    <w:rsid w:val="00D667AC"/>
    <w:rsid w:val="00D66930"/>
    <w:rsid w:val="00D66D39"/>
    <w:rsid w:val="00D67BCD"/>
    <w:rsid w:val="00D7071E"/>
    <w:rsid w:val="00D70DEC"/>
    <w:rsid w:val="00D7108E"/>
    <w:rsid w:val="00D71717"/>
    <w:rsid w:val="00D71D27"/>
    <w:rsid w:val="00D72106"/>
    <w:rsid w:val="00D72DE4"/>
    <w:rsid w:val="00D74163"/>
    <w:rsid w:val="00D7505F"/>
    <w:rsid w:val="00D771AA"/>
    <w:rsid w:val="00D77335"/>
    <w:rsid w:val="00D77536"/>
    <w:rsid w:val="00D77666"/>
    <w:rsid w:val="00D7790D"/>
    <w:rsid w:val="00D77F0A"/>
    <w:rsid w:val="00D80E7F"/>
    <w:rsid w:val="00D815B3"/>
    <w:rsid w:val="00D8191E"/>
    <w:rsid w:val="00D81F39"/>
    <w:rsid w:val="00D82A13"/>
    <w:rsid w:val="00D841BB"/>
    <w:rsid w:val="00D84209"/>
    <w:rsid w:val="00D84347"/>
    <w:rsid w:val="00D84960"/>
    <w:rsid w:val="00D84E80"/>
    <w:rsid w:val="00D862B1"/>
    <w:rsid w:val="00D87AB2"/>
    <w:rsid w:val="00D87C1A"/>
    <w:rsid w:val="00D87F16"/>
    <w:rsid w:val="00D905B0"/>
    <w:rsid w:val="00D912D7"/>
    <w:rsid w:val="00D913B7"/>
    <w:rsid w:val="00D916A8"/>
    <w:rsid w:val="00D91F15"/>
    <w:rsid w:val="00D92190"/>
    <w:rsid w:val="00D92D36"/>
    <w:rsid w:val="00D92FC2"/>
    <w:rsid w:val="00D9345F"/>
    <w:rsid w:val="00D93595"/>
    <w:rsid w:val="00D936D1"/>
    <w:rsid w:val="00D93F21"/>
    <w:rsid w:val="00D9414C"/>
    <w:rsid w:val="00D94469"/>
    <w:rsid w:val="00D947A8"/>
    <w:rsid w:val="00D94AA8"/>
    <w:rsid w:val="00D95B24"/>
    <w:rsid w:val="00D96CEB"/>
    <w:rsid w:val="00D979E6"/>
    <w:rsid w:val="00D97B92"/>
    <w:rsid w:val="00DA0376"/>
    <w:rsid w:val="00DA12D3"/>
    <w:rsid w:val="00DA143B"/>
    <w:rsid w:val="00DA1A3A"/>
    <w:rsid w:val="00DA1FC4"/>
    <w:rsid w:val="00DA2634"/>
    <w:rsid w:val="00DA2FBE"/>
    <w:rsid w:val="00DA3382"/>
    <w:rsid w:val="00DA3C94"/>
    <w:rsid w:val="00DA46B8"/>
    <w:rsid w:val="00DA5507"/>
    <w:rsid w:val="00DA5A0D"/>
    <w:rsid w:val="00DA5C39"/>
    <w:rsid w:val="00DA61C5"/>
    <w:rsid w:val="00DA61CB"/>
    <w:rsid w:val="00DA650B"/>
    <w:rsid w:val="00DA6AA4"/>
    <w:rsid w:val="00DA6DB7"/>
    <w:rsid w:val="00DA7490"/>
    <w:rsid w:val="00DA7C7B"/>
    <w:rsid w:val="00DA7F3D"/>
    <w:rsid w:val="00DB13D3"/>
    <w:rsid w:val="00DB14F6"/>
    <w:rsid w:val="00DB1CC4"/>
    <w:rsid w:val="00DB2552"/>
    <w:rsid w:val="00DB262D"/>
    <w:rsid w:val="00DB2927"/>
    <w:rsid w:val="00DB2B96"/>
    <w:rsid w:val="00DB34E8"/>
    <w:rsid w:val="00DB3696"/>
    <w:rsid w:val="00DB4A96"/>
    <w:rsid w:val="00DB4C51"/>
    <w:rsid w:val="00DB4E90"/>
    <w:rsid w:val="00DB559C"/>
    <w:rsid w:val="00DB6385"/>
    <w:rsid w:val="00DB6685"/>
    <w:rsid w:val="00DB6C41"/>
    <w:rsid w:val="00DB6C6B"/>
    <w:rsid w:val="00DB6D0E"/>
    <w:rsid w:val="00DB749D"/>
    <w:rsid w:val="00DB7F45"/>
    <w:rsid w:val="00DC0081"/>
    <w:rsid w:val="00DC06FC"/>
    <w:rsid w:val="00DC0BC2"/>
    <w:rsid w:val="00DC1306"/>
    <w:rsid w:val="00DC1ECA"/>
    <w:rsid w:val="00DC2261"/>
    <w:rsid w:val="00DC29CD"/>
    <w:rsid w:val="00DC2FC9"/>
    <w:rsid w:val="00DC3237"/>
    <w:rsid w:val="00DC4194"/>
    <w:rsid w:val="00DC5D65"/>
    <w:rsid w:val="00DC695B"/>
    <w:rsid w:val="00DC70E6"/>
    <w:rsid w:val="00DC7ADB"/>
    <w:rsid w:val="00DD0AA1"/>
    <w:rsid w:val="00DD0BDD"/>
    <w:rsid w:val="00DD14B5"/>
    <w:rsid w:val="00DD2C4E"/>
    <w:rsid w:val="00DD3125"/>
    <w:rsid w:val="00DD418C"/>
    <w:rsid w:val="00DD47C4"/>
    <w:rsid w:val="00DD48FF"/>
    <w:rsid w:val="00DD4FC8"/>
    <w:rsid w:val="00DD54C8"/>
    <w:rsid w:val="00DD5CE8"/>
    <w:rsid w:val="00DD61DB"/>
    <w:rsid w:val="00DD6846"/>
    <w:rsid w:val="00DD6DDF"/>
    <w:rsid w:val="00DD6F7A"/>
    <w:rsid w:val="00DD7AB7"/>
    <w:rsid w:val="00DE105D"/>
    <w:rsid w:val="00DE17B5"/>
    <w:rsid w:val="00DE1EAA"/>
    <w:rsid w:val="00DE21D8"/>
    <w:rsid w:val="00DE22B2"/>
    <w:rsid w:val="00DE2C45"/>
    <w:rsid w:val="00DE3A28"/>
    <w:rsid w:val="00DE3EC2"/>
    <w:rsid w:val="00DE459F"/>
    <w:rsid w:val="00DE474F"/>
    <w:rsid w:val="00DE4942"/>
    <w:rsid w:val="00DE4E85"/>
    <w:rsid w:val="00DE57B3"/>
    <w:rsid w:val="00DE5E69"/>
    <w:rsid w:val="00DE7327"/>
    <w:rsid w:val="00DE7973"/>
    <w:rsid w:val="00DE7CF1"/>
    <w:rsid w:val="00DF13A2"/>
    <w:rsid w:val="00DF20B8"/>
    <w:rsid w:val="00DF2B5D"/>
    <w:rsid w:val="00DF3527"/>
    <w:rsid w:val="00DF3560"/>
    <w:rsid w:val="00DF404D"/>
    <w:rsid w:val="00DF5B93"/>
    <w:rsid w:val="00DF6ACA"/>
    <w:rsid w:val="00DF6E1C"/>
    <w:rsid w:val="00DF702A"/>
    <w:rsid w:val="00DF71CA"/>
    <w:rsid w:val="00E00002"/>
    <w:rsid w:val="00E010E1"/>
    <w:rsid w:val="00E014FC"/>
    <w:rsid w:val="00E0161D"/>
    <w:rsid w:val="00E02EC7"/>
    <w:rsid w:val="00E035AC"/>
    <w:rsid w:val="00E03DE4"/>
    <w:rsid w:val="00E041D4"/>
    <w:rsid w:val="00E042B7"/>
    <w:rsid w:val="00E043FE"/>
    <w:rsid w:val="00E0515A"/>
    <w:rsid w:val="00E05412"/>
    <w:rsid w:val="00E057EA"/>
    <w:rsid w:val="00E05CBE"/>
    <w:rsid w:val="00E0751E"/>
    <w:rsid w:val="00E077FE"/>
    <w:rsid w:val="00E07AD3"/>
    <w:rsid w:val="00E07BA8"/>
    <w:rsid w:val="00E10291"/>
    <w:rsid w:val="00E108AE"/>
    <w:rsid w:val="00E10A2C"/>
    <w:rsid w:val="00E119E4"/>
    <w:rsid w:val="00E1262E"/>
    <w:rsid w:val="00E14530"/>
    <w:rsid w:val="00E14AB7"/>
    <w:rsid w:val="00E15917"/>
    <w:rsid w:val="00E15BBB"/>
    <w:rsid w:val="00E166BF"/>
    <w:rsid w:val="00E172FE"/>
    <w:rsid w:val="00E173DE"/>
    <w:rsid w:val="00E17626"/>
    <w:rsid w:val="00E205C6"/>
    <w:rsid w:val="00E21867"/>
    <w:rsid w:val="00E21B05"/>
    <w:rsid w:val="00E22446"/>
    <w:rsid w:val="00E230EA"/>
    <w:rsid w:val="00E23921"/>
    <w:rsid w:val="00E2424E"/>
    <w:rsid w:val="00E24D68"/>
    <w:rsid w:val="00E24E6A"/>
    <w:rsid w:val="00E266F7"/>
    <w:rsid w:val="00E26DDA"/>
    <w:rsid w:val="00E273CF"/>
    <w:rsid w:val="00E27983"/>
    <w:rsid w:val="00E3064C"/>
    <w:rsid w:val="00E30EB9"/>
    <w:rsid w:val="00E311FB"/>
    <w:rsid w:val="00E31C7C"/>
    <w:rsid w:val="00E32789"/>
    <w:rsid w:val="00E32ADF"/>
    <w:rsid w:val="00E32B61"/>
    <w:rsid w:val="00E34368"/>
    <w:rsid w:val="00E3453A"/>
    <w:rsid w:val="00E34C15"/>
    <w:rsid w:val="00E356BE"/>
    <w:rsid w:val="00E363E8"/>
    <w:rsid w:val="00E3648F"/>
    <w:rsid w:val="00E36713"/>
    <w:rsid w:val="00E3675C"/>
    <w:rsid w:val="00E36BDC"/>
    <w:rsid w:val="00E36DE2"/>
    <w:rsid w:val="00E37AD9"/>
    <w:rsid w:val="00E37D1D"/>
    <w:rsid w:val="00E37ECD"/>
    <w:rsid w:val="00E417DE"/>
    <w:rsid w:val="00E421D2"/>
    <w:rsid w:val="00E42D32"/>
    <w:rsid w:val="00E4310B"/>
    <w:rsid w:val="00E439A0"/>
    <w:rsid w:val="00E43ABE"/>
    <w:rsid w:val="00E43CB2"/>
    <w:rsid w:val="00E44615"/>
    <w:rsid w:val="00E448DD"/>
    <w:rsid w:val="00E44908"/>
    <w:rsid w:val="00E44C3E"/>
    <w:rsid w:val="00E452B0"/>
    <w:rsid w:val="00E45681"/>
    <w:rsid w:val="00E45B04"/>
    <w:rsid w:val="00E46379"/>
    <w:rsid w:val="00E4665F"/>
    <w:rsid w:val="00E467B5"/>
    <w:rsid w:val="00E46822"/>
    <w:rsid w:val="00E46832"/>
    <w:rsid w:val="00E46F63"/>
    <w:rsid w:val="00E46FA1"/>
    <w:rsid w:val="00E476B1"/>
    <w:rsid w:val="00E47AF2"/>
    <w:rsid w:val="00E47D18"/>
    <w:rsid w:val="00E510DE"/>
    <w:rsid w:val="00E51260"/>
    <w:rsid w:val="00E51481"/>
    <w:rsid w:val="00E51862"/>
    <w:rsid w:val="00E51BA4"/>
    <w:rsid w:val="00E51C6B"/>
    <w:rsid w:val="00E5291D"/>
    <w:rsid w:val="00E52E45"/>
    <w:rsid w:val="00E52E51"/>
    <w:rsid w:val="00E52F67"/>
    <w:rsid w:val="00E52FA9"/>
    <w:rsid w:val="00E53505"/>
    <w:rsid w:val="00E53879"/>
    <w:rsid w:val="00E54C8F"/>
    <w:rsid w:val="00E550D3"/>
    <w:rsid w:val="00E5604B"/>
    <w:rsid w:val="00E56EE1"/>
    <w:rsid w:val="00E5713A"/>
    <w:rsid w:val="00E57DDE"/>
    <w:rsid w:val="00E6105A"/>
    <w:rsid w:val="00E62599"/>
    <w:rsid w:val="00E62611"/>
    <w:rsid w:val="00E62A9C"/>
    <w:rsid w:val="00E62FFA"/>
    <w:rsid w:val="00E639D3"/>
    <w:rsid w:val="00E65D13"/>
    <w:rsid w:val="00E66AD8"/>
    <w:rsid w:val="00E66F48"/>
    <w:rsid w:val="00E672A1"/>
    <w:rsid w:val="00E67412"/>
    <w:rsid w:val="00E67DBA"/>
    <w:rsid w:val="00E67F2B"/>
    <w:rsid w:val="00E70D6B"/>
    <w:rsid w:val="00E70DBB"/>
    <w:rsid w:val="00E70F86"/>
    <w:rsid w:val="00E7152B"/>
    <w:rsid w:val="00E7159D"/>
    <w:rsid w:val="00E72EB4"/>
    <w:rsid w:val="00E73B2E"/>
    <w:rsid w:val="00E74B35"/>
    <w:rsid w:val="00E74B93"/>
    <w:rsid w:val="00E74FFD"/>
    <w:rsid w:val="00E75039"/>
    <w:rsid w:val="00E75315"/>
    <w:rsid w:val="00E759C0"/>
    <w:rsid w:val="00E77068"/>
    <w:rsid w:val="00E77509"/>
    <w:rsid w:val="00E775FA"/>
    <w:rsid w:val="00E776BA"/>
    <w:rsid w:val="00E77859"/>
    <w:rsid w:val="00E778D9"/>
    <w:rsid w:val="00E77C51"/>
    <w:rsid w:val="00E80E6F"/>
    <w:rsid w:val="00E81834"/>
    <w:rsid w:val="00E81CB0"/>
    <w:rsid w:val="00E821E0"/>
    <w:rsid w:val="00E824C0"/>
    <w:rsid w:val="00E82A99"/>
    <w:rsid w:val="00E8377F"/>
    <w:rsid w:val="00E841C2"/>
    <w:rsid w:val="00E85504"/>
    <w:rsid w:val="00E8570B"/>
    <w:rsid w:val="00E867E7"/>
    <w:rsid w:val="00E87310"/>
    <w:rsid w:val="00E87FDC"/>
    <w:rsid w:val="00E90182"/>
    <w:rsid w:val="00E9068A"/>
    <w:rsid w:val="00E90939"/>
    <w:rsid w:val="00E90E5E"/>
    <w:rsid w:val="00E9223E"/>
    <w:rsid w:val="00E927BD"/>
    <w:rsid w:val="00E93600"/>
    <w:rsid w:val="00E937B5"/>
    <w:rsid w:val="00E94077"/>
    <w:rsid w:val="00E94EC6"/>
    <w:rsid w:val="00E952D3"/>
    <w:rsid w:val="00E95B01"/>
    <w:rsid w:val="00E967FD"/>
    <w:rsid w:val="00E96DD8"/>
    <w:rsid w:val="00E96F23"/>
    <w:rsid w:val="00EA02AE"/>
    <w:rsid w:val="00EA0776"/>
    <w:rsid w:val="00EA08A0"/>
    <w:rsid w:val="00EA0A5F"/>
    <w:rsid w:val="00EA177A"/>
    <w:rsid w:val="00EA195F"/>
    <w:rsid w:val="00EA344A"/>
    <w:rsid w:val="00EA3612"/>
    <w:rsid w:val="00EA3834"/>
    <w:rsid w:val="00EA45B6"/>
    <w:rsid w:val="00EA4895"/>
    <w:rsid w:val="00EA4A51"/>
    <w:rsid w:val="00EA4D58"/>
    <w:rsid w:val="00EA503C"/>
    <w:rsid w:val="00EA601D"/>
    <w:rsid w:val="00EA66ED"/>
    <w:rsid w:val="00EA7108"/>
    <w:rsid w:val="00EA7925"/>
    <w:rsid w:val="00EA7C0E"/>
    <w:rsid w:val="00EB002B"/>
    <w:rsid w:val="00EB0088"/>
    <w:rsid w:val="00EB08CA"/>
    <w:rsid w:val="00EB0A5F"/>
    <w:rsid w:val="00EB104E"/>
    <w:rsid w:val="00EB1C66"/>
    <w:rsid w:val="00EB2034"/>
    <w:rsid w:val="00EB2139"/>
    <w:rsid w:val="00EB21F3"/>
    <w:rsid w:val="00EB2D0F"/>
    <w:rsid w:val="00EB3D09"/>
    <w:rsid w:val="00EB46B4"/>
    <w:rsid w:val="00EB4C15"/>
    <w:rsid w:val="00EB4FD2"/>
    <w:rsid w:val="00EB6507"/>
    <w:rsid w:val="00EB6CF5"/>
    <w:rsid w:val="00EB6DAE"/>
    <w:rsid w:val="00EB73A0"/>
    <w:rsid w:val="00EC10E6"/>
    <w:rsid w:val="00EC16CC"/>
    <w:rsid w:val="00EC2067"/>
    <w:rsid w:val="00EC2356"/>
    <w:rsid w:val="00EC2B8C"/>
    <w:rsid w:val="00EC2D94"/>
    <w:rsid w:val="00EC33DE"/>
    <w:rsid w:val="00EC34CE"/>
    <w:rsid w:val="00EC4378"/>
    <w:rsid w:val="00EC476D"/>
    <w:rsid w:val="00EC4A8C"/>
    <w:rsid w:val="00EC4F3E"/>
    <w:rsid w:val="00EC55A0"/>
    <w:rsid w:val="00EC5D70"/>
    <w:rsid w:val="00EC692B"/>
    <w:rsid w:val="00EC69F6"/>
    <w:rsid w:val="00EC6E89"/>
    <w:rsid w:val="00EC74EC"/>
    <w:rsid w:val="00EC7EE5"/>
    <w:rsid w:val="00ED100D"/>
    <w:rsid w:val="00ED3836"/>
    <w:rsid w:val="00ED3E03"/>
    <w:rsid w:val="00ED4BC1"/>
    <w:rsid w:val="00ED56A1"/>
    <w:rsid w:val="00ED5723"/>
    <w:rsid w:val="00ED582F"/>
    <w:rsid w:val="00ED5FB5"/>
    <w:rsid w:val="00ED6A16"/>
    <w:rsid w:val="00ED6AB8"/>
    <w:rsid w:val="00ED6C26"/>
    <w:rsid w:val="00EE0567"/>
    <w:rsid w:val="00EE0C6A"/>
    <w:rsid w:val="00EE13B8"/>
    <w:rsid w:val="00EE1B1F"/>
    <w:rsid w:val="00EE3060"/>
    <w:rsid w:val="00EE34C1"/>
    <w:rsid w:val="00EE37A1"/>
    <w:rsid w:val="00EE4487"/>
    <w:rsid w:val="00EE4635"/>
    <w:rsid w:val="00EE467A"/>
    <w:rsid w:val="00EE530F"/>
    <w:rsid w:val="00EE5C18"/>
    <w:rsid w:val="00EE68C6"/>
    <w:rsid w:val="00EE6ADF"/>
    <w:rsid w:val="00EE6EC0"/>
    <w:rsid w:val="00EE71C8"/>
    <w:rsid w:val="00EE730D"/>
    <w:rsid w:val="00EE75EB"/>
    <w:rsid w:val="00EE774B"/>
    <w:rsid w:val="00EE798A"/>
    <w:rsid w:val="00EE799E"/>
    <w:rsid w:val="00EE7DA0"/>
    <w:rsid w:val="00EF0123"/>
    <w:rsid w:val="00EF0181"/>
    <w:rsid w:val="00EF086B"/>
    <w:rsid w:val="00EF0875"/>
    <w:rsid w:val="00EF0907"/>
    <w:rsid w:val="00EF0BCE"/>
    <w:rsid w:val="00EF357A"/>
    <w:rsid w:val="00EF369B"/>
    <w:rsid w:val="00EF3950"/>
    <w:rsid w:val="00EF3A88"/>
    <w:rsid w:val="00EF3CA4"/>
    <w:rsid w:val="00EF4F5D"/>
    <w:rsid w:val="00EF532B"/>
    <w:rsid w:val="00EF5530"/>
    <w:rsid w:val="00EF6CD0"/>
    <w:rsid w:val="00EF7012"/>
    <w:rsid w:val="00EF709E"/>
    <w:rsid w:val="00EF71E6"/>
    <w:rsid w:val="00EF74B9"/>
    <w:rsid w:val="00EF758A"/>
    <w:rsid w:val="00EF7CF9"/>
    <w:rsid w:val="00EF7D33"/>
    <w:rsid w:val="00F00559"/>
    <w:rsid w:val="00F0066F"/>
    <w:rsid w:val="00F006D6"/>
    <w:rsid w:val="00F0080D"/>
    <w:rsid w:val="00F00BED"/>
    <w:rsid w:val="00F01728"/>
    <w:rsid w:val="00F01D1E"/>
    <w:rsid w:val="00F0226F"/>
    <w:rsid w:val="00F02717"/>
    <w:rsid w:val="00F02D90"/>
    <w:rsid w:val="00F032E5"/>
    <w:rsid w:val="00F036DA"/>
    <w:rsid w:val="00F0397B"/>
    <w:rsid w:val="00F03B37"/>
    <w:rsid w:val="00F047DC"/>
    <w:rsid w:val="00F05199"/>
    <w:rsid w:val="00F055D9"/>
    <w:rsid w:val="00F0581B"/>
    <w:rsid w:val="00F05B2B"/>
    <w:rsid w:val="00F05E23"/>
    <w:rsid w:val="00F06E2B"/>
    <w:rsid w:val="00F06FF0"/>
    <w:rsid w:val="00F07CB9"/>
    <w:rsid w:val="00F07E43"/>
    <w:rsid w:val="00F10310"/>
    <w:rsid w:val="00F1131B"/>
    <w:rsid w:val="00F119E7"/>
    <w:rsid w:val="00F11C3A"/>
    <w:rsid w:val="00F12AB1"/>
    <w:rsid w:val="00F13586"/>
    <w:rsid w:val="00F13634"/>
    <w:rsid w:val="00F13A07"/>
    <w:rsid w:val="00F13D77"/>
    <w:rsid w:val="00F13E5A"/>
    <w:rsid w:val="00F14600"/>
    <w:rsid w:val="00F15315"/>
    <w:rsid w:val="00F15671"/>
    <w:rsid w:val="00F1604B"/>
    <w:rsid w:val="00F16136"/>
    <w:rsid w:val="00F1626D"/>
    <w:rsid w:val="00F163B0"/>
    <w:rsid w:val="00F16796"/>
    <w:rsid w:val="00F175E0"/>
    <w:rsid w:val="00F17A42"/>
    <w:rsid w:val="00F17F35"/>
    <w:rsid w:val="00F21697"/>
    <w:rsid w:val="00F220A4"/>
    <w:rsid w:val="00F220F6"/>
    <w:rsid w:val="00F22323"/>
    <w:rsid w:val="00F2256A"/>
    <w:rsid w:val="00F226CE"/>
    <w:rsid w:val="00F22DB9"/>
    <w:rsid w:val="00F23780"/>
    <w:rsid w:val="00F238A1"/>
    <w:rsid w:val="00F24519"/>
    <w:rsid w:val="00F24675"/>
    <w:rsid w:val="00F24681"/>
    <w:rsid w:val="00F2495A"/>
    <w:rsid w:val="00F24BFA"/>
    <w:rsid w:val="00F25241"/>
    <w:rsid w:val="00F25C26"/>
    <w:rsid w:val="00F26003"/>
    <w:rsid w:val="00F269B5"/>
    <w:rsid w:val="00F278E8"/>
    <w:rsid w:val="00F27CED"/>
    <w:rsid w:val="00F30BEA"/>
    <w:rsid w:val="00F31A15"/>
    <w:rsid w:val="00F332DA"/>
    <w:rsid w:val="00F33828"/>
    <w:rsid w:val="00F33BB5"/>
    <w:rsid w:val="00F3581E"/>
    <w:rsid w:val="00F36059"/>
    <w:rsid w:val="00F36669"/>
    <w:rsid w:val="00F37BC4"/>
    <w:rsid w:val="00F414C2"/>
    <w:rsid w:val="00F415E5"/>
    <w:rsid w:val="00F41BE5"/>
    <w:rsid w:val="00F427F1"/>
    <w:rsid w:val="00F4315E"/>
    <w:rsid w:val="00F432B1"/>
    <w:rsid w:val="00F43587"/>
    <w:rsid w:val="00F43D57"/>
    <w:rsid w:val="00F43FF7"/>
    <w:rsid w:val="00F446D0"/>
    <w:rsid w:val="00F45221"/>
    <w:rsid w:val="00F4579A"/>
    <w:rsid w:val="00F4592A"/>
    <w:rsid w:val="00F45F59"/>
    <w:rsid w:val="00F46997"/>
    <w:rsid w:val="00F46DCE"/>
    <w:rsid w:val="00F46FCB"/>
    <w:rsid w:val="00F47043"/>
    <w:rsid w:val="00F47233"/>
    <w:rsid w:val="00F47354"/>
    <w:rsid w:val="00F476C6"/>
    <w:rsid w:val="00F47E77"/>
    <w:rsid w:val="00F5070B"/>
    <w:rsid w:val="00F50F59"/>
    <w:rsid w:val="00F50F8F"/>
    <w:rsid w:val="00F51987"/>
    <w:rsid w:val="00F51B10"/>
    <w:rsid w:val="00F51D33"/>
    <w:rsid w:val="00F51DFD"/>
    <w:rsid w:val="00F525F4"/>
    <w:rsid w:val="00F52961"/>
    <w:rsid w:val="00F53672"/>
    <w:rsid w:val="00F54C39"/>
    <w:rsid w:val="00F55601"/>
    <w:rsid w:val="00F55BEE"/>
    <w:rsid w:val="00F561F5"/>
    <w:rsid w:val="00F564D6"/>
    <w:rsid w:val="00F56C3B"/>
    <w:rsid w:val="00F5757F"/>
    <w:rsid w:val="00F57701"/>
    <w:rsid w:val="00F61EF2"/>
    <w:rsid w:val="00F622BA"/>
    <w:rsid w:val="00F62F3C"/>
    <w:rsid w:val="00F62F9E"/>
    <w:rsid w:val="00F6458D"/>
    <w:rsid w:val="00F6503B"/>
    <w:rsid w:val="00F6547B"/>
    <w:rsid w:val="00F65522"/>
    <w:rsid w:val="00F656BE"/>
    <w:rsid w:val="00F66AD9"/>
    <w:rsid w:val="00F66E7B"/>
    <w:rsid w:val="00F67597"/>
    <w:rsid w:val="00F67EF9"/>
    <w:rsid w:val="00F67F58"/>
    <w:rsid w:val="00F702DA"/>
    <w:rsid w:val="00F713E6"/>
    <w:rsid w:val="00F717CA"/>
    <w:rsid w:val="00F718FF"/>
    <w:rsid w:val="00F72771"/>
    <w:rsid w:val="00F72808"/>
    <w:rsid w:val="00F72965"/>
    <w:rsid w:val="00F72C7D"/>
    <w:rsid w:val="00F7307D"/>
    <w:rsid w:val="00F730D8"/>
    <w:rsid w:val="00F731C3"/>
    <w:rsid w:val="00F741CF"/>
    <w:rsid w:val="00F741EB"/>
    <w:rsid w:val="00F74EA9"/>
    <w:rsid w:val="00F74FEB"/>
    <w:rsid w:val="00F75097"/>
    <w:rsid w:val="00F75206"/>
    <w:rsid w:val="00F7576D"/>
    <w:rsid w:val="00F75A4A"/>
    <w:rsid w:val="00F75C6C"/>
    <w:rsid w:val="00F75D0A"/>
    <w:rsid w:val="00F7603A"/>
    <w:rsid w:val="00F76388"/>
    <w:rsid w:val="00F77539"/>
    <w:rsid w:val="00F77B8B"/>
    <w:rsid w:val="00F806F6"/>
    <w:rsid w:val="00F8119F"/>
    <w:rsid w:val="00F81C0D"/>
    <w:rsid w:val="00F81CCB"/>
    <w:rsid w:val="00F82170"/>
    <w:rsid w:val="00F82CA1"/>
    <w:rsid w:val="00F82CF7"/>
    <w:rsid w:val="00F82F72"/>
    <w:rsid w:val="00F8361C"/>
    <w:rsid w:val="00F85C9D"/>
    <w:rsid w:val="00F871EE"/>
    <w:rsid w:val="00F8753E"/>
    <w:rsid w:val="00F8776A"/>
    <w:rsid w:val="00F877DE"/>
    <w:rsid w:val="00F87B4E"/>
    <w:rsid w:val="00F913F4"/>
    <w:rsid w:val="00F9280D"/>
    <w:rsid w:val="00F92A25"/>
    <w:rsid w:val="00F92EEA"/>
    <w:rsid w:val="00F92FB2"/>
    <w:rsid w:val="00F93296"/>
    <w:rsid w:val="00F93808"/>
    <w:rsid w:val="00F94664"/>
    <w:rsid w:val="00F94A0C"/>
    <w:rsid w:val="00F95218"/>
    <w:rsid w:val="00F95382"/>
    <w:rsid w:val="00F961F0"/>
    <w:rsid w:val="00F965AA"/>
    <w:rsid w:val="00F96A20"/>
    <w:rsid w:val="00F96B28"/>
    <w:rsid w:val="00F9757D"/>
    <w:rsid w:val="00F975B5"/>
    <w:rsid w:val="00FA0A1F"/>
    <w:rsid w:val="00FA1150"/>
    <w:rsid w:val="00FA14AF"/>
    <w:rsid w:val="00FA17A6"/>
    <w:rsid w:val="00FA1ECC"/>
    <w:rsid w:val="00FA1F6D"/>
    <w:rsid w:val="00FA2701"/>
    <w:rsid w:val="00FA299B"/>
    <w:rsid w:val="00FA2F89"/>
    <w:rsid w:val="00FA30FB"/>
    <w:rsid w:val="00FA320C"/>
    <w:rsid w:val="00FA3B18"/>
    <w:rsid w:val="00FA4899"/>
    <w:rsid w:val="00FA639F"/>
    <w:rsid w:val="00FA70F5"/>
    <w:rsid w:val="00FA734D"/>
    <w:rsid w:val="00FA78FE"/>
    <w:rsid w:val="00FA7FAB"/>
    <w:rsid w:val="00FB041F"/>
    <w:rsid w:val="00FB094C"/>
    <w:rsid w:val="00FB0A16"/>
    <w:rsid w:val="00FB0B2B"/>
    <w:rsid w:val="00FB0F52"/>
    <w:rsid w:val="00FB1FFB"/>
    <w:rsid w:val="00FB283A"/>
    <w:rsid w:val="00FB2897"/>
    <w:rsid w:val="00FB2BD6"/>
    <w:rsid w:val="00FB3038"/>
    <w:rsid w:val="00FB328A"/>
    <w:rsid w:val="00FB3341"/>
    <w:rsid w:val="00FB351A"/>
    <w:rsid w:val="00FB3A0D"/>
    <w:rsid w:val="00FB3B53"/>
    <w:rsid w:val="00FB44DB"/>
    <w:rsid w:val="00FB4B5E"/>
    <w:rsid w:val="00FB5465"/>
    <w:rsid w:val="00FB6253"/>
    <w:rsid w:val="00FB65B3"/>
    <w:rsid w:val="00FB6644"/>
    <w:rsid w:val="00FB7341"/>
    <w:rsid w:val="00FB7650"/>
    <w:rsid w:val="00FB7DDE"/>
    <w:rsid w:val="00FC06D0"/>
    <w:rsid w:val="00FC14F0"/>
    <w:rsid w:val="00FC1575"/>
    <w:rsid w:val="00FC2248"/>
    <w:rsid w:val="00FC22AC"/>
    <w:rsid w:val="00FC2346"/>
    <w:rsid w:val="00FC2B7C"/>
    <w:rsid w:val="00FC3357"/>
    <w:rsid w:val="00FC3370"/>
    <w:rsid w:val="00FC369E"/>
    <w:rsid w:val="00FC43AB"/>
    <w:rsid w:val="00FC450E"/>
    <w:rsid w:val="00FC4D46"/>
    <w:rsid w:val="00FC511C"/>
    <w:rsid w:val="00FC528D"/>
    <w:rsid w:val="00FC64CF"/>
    <w:rsid w:val="00FC6D45"/>
    <w:rsid w:val="00FC6FFF"/>
    <w:rsid w:val="00FD0897"/>
    <w:rsid w:val="00FD093B"/>
    <w:rsid w:val="00FD0BDD"/>
    <w:rsid w:val="00FD0C56"/>
    <w:rsid w:val="00FD0EC5"/>
    <w:rsid w:val="00FD1A10"/>
    <w:rsid w:val="00FD1D4E"/>
    <w:rsid w:val="00FD28A6"/>
    <w:rsid w:val="00FD490D"/>
    <w:rsid w:val="00FD59A9"/>
    <w:rsid w:val="00FD7B49"/>
    <w:rsid w:val="00FE06FA"/>
    <w:rsid w:val="00FE080D"/>
    <w:rsid w:val="00FE0859"/>
    <w:rsid w:val="00FE0DF7"/>
    <w:rsid w:val="00FE0F8C"/>
    <w:rsid w:val="00FE0FE7"/>
    <w:rsid w:val="00FE145D"/>
    <w:rsid w:val="00FE15D0"/>
    <w:rsid w:val="00FE21C9"/>
    <w:rsid w:val="00FE3111"/>
    <w:rsid w:val="00FE3A23"/>
    <w:rsid w:val="00FE4A0B"/>
    <w:rsid w:val="00FE55AE"/>
    <w:rsid w:val="00FE62B3"/>
    <w:rsid w:val="00FE63CA"/>
    <w:rsid w:val="00FE64F3"/>
    <w:rsid w:val="00FE697C"/>
    <w:rsid w:val="00FE6A53"/>
    <w:rsid w:val="00FF0E74"/>
    <w:rsid w:val="00FF363B"/>
    <w:rsid w:val="00FF3795"/>
    <w:rsid w:val="00FF4565"/>
    <w:rsid w:val="00FF46C5"/>
    <w:rsid w:val="00FF537B"/>
    <w:rsid w:val="00FF62AC"/>
    <w:rsid w:val="00FF6715"/>
    <w:rsid w:val="00FF71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785881F"/>
  <w14:defaultImageDpi w14:val="0"/>
  <w15:docId w15:val="{C735E12B-731E-47F2-A2B0-09109E395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675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6E7CB3"/>
    <w:rPr>
      <w:rFonts w:cs="Times New Roman"/>
      <w:color w:val="0000FF"/>
      <w:u w:val="single"/>
    </w:rPr>
  </w:style>
  <w:style w:type="paragraph" w:styleId="a4">
    <w:name w:val="Balloon Text"/>
    <w:basedOn w:val="a"/>
    <w:link w:val="a5"/>
    <w:uiPriority w:val="99"/>
    <w:semiHidden/>
    <w:unhideWhenUsed/>
    <w:rsid w:val="00BD5D98"/>
    <w:rPr>
      <w:rFonts w:ascii="Arial" w:eastAsia="ＭＳ ゴシック" w:hAnsi="Arial"/>
      <w:sz w:val="18"/>
      <w:szCs w:val="18"/>
    </w:rPr>
  </w:style>
  <w:style w:type="character" w:customStyle="1" w:styleId="a5">
    <w:name w:val="吹き出し (文字)"/>
    <w:link w:val="a4"/>
    <w:uiPriority w:val="99"/>
    <w:semiHidden/>
    <w:locked/>
    <w:rsid w:val="00BD5D98"/>
    <w:rPr>
      <w:rFonts w:ascii="Arial" w:eastAsia="ＭＳ ゴシック" w:hAnsi="Arial" w:cs="Times New Roman"/>
      <w:kern w:val="2"/>
      <w:sz w:val="18"/>
      <w:szCs w:val="18"/>
    </w:rPr>
  </w:style>
  <w:style w:type="paragraph" w:styleId="a6">
    <w:name w:val="header"/>
    <w:basedOn w:val="a"/>
    <w:link w:val="a7"/>
    <w:uiPriority w:val="99"/>
    <w:semiHidden/>
    <w:unhideWhenUsed/>
    <w:rsid w:val="00986166"/>
    <w:pPr>
      <w:tabs>
        <w:tab w:val="center" w:pos="4252"/>
        <w:tab w:val="right" w:pos="8504"/>
      </w:tabs>
      <w:snapToGrid w:val="0"/>
    </w:pPr>
  </w:style>
  <w:style w:type="character" w:customStyle="1" w:styleId="a7">
    <w:name w:val="ヘッダー (文字)"/>
    <w:link w:val="a6"/>
    <w:uiPriority w:val="99"/>
    <w:semiHidden/>
    <w:locked/>
    <w:rsid w:val="00986166"/>
    <w:rPr>
      <w:rFonts w:cs="Times New Roman"/>
      <w:kern w:val="2"/>
      <w:sz w:val="22"/>
      <w:szCs w:val="22"/>
    </w:rPr>
  </w:style>
  <w:style w:type="paragraph" w:styleId="a8">
    <w:name w:val="footer"/>
    <w:basedOn w:val="a"/>
    <w:link w:val="a9"/>
    <w:uiPriority w:val="99"/>
    <w:semiHidden/>
    <w:unhideWhenUsed/>
    <w:rsid w:val="00986166"/>
    <w:pPr>
      <w:tabs>
        <w:tab w:val="center" w:pos="4252"/>
        <w:tab w:val="right" w:pos="8504"/>
      </w:tabs>
      <w:snapToGrid w:val="0"/>
    </w:pPr>
  </w:style>
  <w:style w:type="character" w:customStyle="1" w:styleId="a9">
    <w:name w:val="フッター (文字)"/>
    <w:link w:val="a8"/>
    <w:uiPriority w:val="99"/>
    <w:semiHidden/>
    <w:locked/>
    <w:rsid w:val="00986166"/>
    <w:rPr>
      <w:rFonts w:cs="Times New Roman"/>
      <w:kern w:val="2"/>
      <w:sz w:val="22"/>
      <w:szCs w:val="22"/>
    </w:rPr>
  </w:style>
  <w:style w:type="paragraph" w:styleId="aa">
    <w:name w:val="No Spacing"/>
    <w:uiPriority w:val="1"/>
    <w:qFormat/>
    <w:rsid w:val="007124DC"/>
    <w:pPr>
      <w:widowControl w:val="0"/>
      <w:jc w:val="both"/>
    </w:pPr>
    <w:rPr>
      <w:kern w:val="2"/>
      <w:sz w:val="21"/>
      <w:szCs w:val="22"/>
    </w:rPr>
  </w:style>
  <w:style w:type="character" w:customStyle="1" w:styleId="p20">
    <w:name w:val="p20"/>
    <w:rsid w:val="00AF0DC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73643">
      <w:marLeft w:val="0"/>
      <w:marRight w:val="0"/>
      <w:marTop w:val="0"/>
      <w:marBottom w:val="0"/>
      <w:divBdr>
        <w:top w:val="none" w:sz="0" w:space="0" w:color="auto"/>
        <w:left w:val="none" w:sz="0" w:space="0" w:color="auto"/>
        <w:bottom w:val="none" w:sz="0" w:space="0" w:color="auto"/>
        <w:right w:val="none" w:sz="0" w:space="0" w:color="auto"/>
      </w:divBdr>
    </w:div>
    <w:div w:id="11273670">
      <w:marLeft w:val="0"/>
      <w:marRight w:val="0"/>
      <w:marTop w:val="0"/>
      <w:marBottom w:val="0"/>
      <w:divBdr>
        <w:top w:val="none" w:sz="0" w:space="0" w:color="auto"/>
        <w:left w:val="none" w:sz="0" w:space="0" w:color="auto"/>
        <w:bottom w:val="none" w:sz="0" w:space="0" w:color="auto"/>
        <w:right w:val="none" w:sz="0" w:space="0" w:color="auto"/>
      </w:divBdr>
    </w:div>
    <w:div w:id="11273692">
      <w:marLeft w:val="0"/>
      <w:marRight w:val="0"/>
      <w:marTop w:val="0"/>
      <w:marBottom w:val="0"/>
      <w:divBdr>
        <w:top w:val="none" w:sz="0" w:space="0" w:color="auto"/>
        <w:left w:val="none" w:sz="0" w:space="0" w:color="auto"/>
        <w:bottom w:val="none" w:sz="0" w:space="0" w:color="auto"/>
        <w:right w:val="none" w:sz="0" w:space="0" w:color="auto"/>
      </w:divBdr>
      <w:divsChild>
        <w:div w:id="11273605">
          <w:marLeft w:val="460"/>
          <w:marRight w:val="0"/>
          <w:marTop w:val="0"/>
          <w:marBottom w:val="0"/>
          <w:divBdr>
            <w:top w:val="none" w:sz="0" w:space="0" w:color="auto"/>
            <w:left w:val="none" w:sz="0" w:space="0" w:color="auto"/>
            <w:bottom w:val="none" w:sz="0" w:space="0" w:color="auto"/>
            <w:right w:val="none" w:sz="0" w:space="0" w:color="auto"/>
          </w:divBdr>
        </w:div>
        <w:div w:id="11273606">
          <w:marLeft w:val="230"/>
          <w:marRight w:val="0"/>
          <w:marTop w:val="0"/>
          <w:marBottom w:val="0"/>
          <w:divBdr>
            <w:top w:val="none" w:sz="0" w:space="0" w:color="auto"/>
            <w:left w:val="none" w:sz="0" w:space="0" w:color="auto"/>
            <w:bottom w:val="none" w:sz="0" w:space="0" w:color="auto"/>
            <w:right w:val="none" w:sz="0" w:space="0" w:color="auto"/>
          </w:divBdr>
        </w:div>
        <w:div w:id="11273607">
          <w:marLeft w:val="0"/>
          <w:marRight w:val="0"/>
          <w:marTop w:val="0"/>
          <w:marBottom w:val="0"/>
          <w:divBdr>
            <w:top w:val="none" w:sz="0" w:space="0" w:color="auto"/>
            <w:left w:val="none" w:sz="0" w:space="0" w:color="auto"/>
            <w:bottom w:val="none" w:sz="0" w:space="0" w:color="auto"/>
            <w:right w:val="none" w:sz="0" w:space="0" w:color="auto"/>
          </w:divBdr>
        </w:div>
        <w:div w:id="11273608">
          <w:marLeft w:val="230"/>
          <w:marRight w:val="0"/>
          <w:marTop w:val="0"/>
          <w:marBottom w:val="0"/>
          <w:divBdr>
            <w:top w:val="none" w:sz="0" w:space="0" w:color="auto"/>
            <w:left w:val="none" w:sz="0" w:space="0" w:color="auto"/>
            <w:bottom w:val="none" w:sz="0" w:space="0" w:color="auto"/>
            <w:right w:val="none" w:sz="0" w:space="0" w:color="auto"/>
          </w:divBdr>
        </w:div>
        <w:div w:id="11273609">
          <w:marLeft w:val="0"/>
          <w:marRight w:val="0"/>
          <w:marTop w:val="0"/>
          <w:marBottom w:val="0"/>
          <w:divBdr>
            <w:top w:val="none" w:sz="0" w:space="0" w:color="auto"/>
            <w:left w:val="none" w:sz="0" w:space="0" w:color="auto"/>
            <w:bottom w:val="none" w:sz="0" w:space="0" w:color="auto"/>
            <w:right w:val="none" w:sz="0" w:space="0" w:color="auto"/>
          </w:divBdr>
        </w:div>
        <w:div w:id="11273610">
          <w:marLeft w:val="460"/>
          <w:marRight w:val="0"/>
          <w:marTop w:val="0"/>
          <w:marBottom w:val="0"/>
          <w:divBdr>
            <w:top w:val="none" w:sz="0" w:space="0" w:color="auto"/>
            <w:left w:val="none" w:sz="0" w:space="0" w:color="auto"/>
            <w:bottom w:val="none" w:sz="0" w:space="0" w:color="auto"/>
            <w:right w:val="none" w:sz="0" w:space="0" w:color="auto"/>
          </w:divBdr>
        </w:div>
        <w:div w:id="11273611">
          <w:marLeft w:val="460"/>
          <w:marRight w:val="0"/>
          <w:marTop w:val="0"/>
          <w:marBottom w:val="0"/>
          <w:divBdr>
            <w:top w:val="none" w:sz="0" w:space="0" w:color="auto"/>
            <w:left w:val="none" w:sz="0" w:space="0" w:color="auto"/>
            <w:bottom w:val="none" w:sz="0" w:space="0" w:color="auto"/>
            <w:right w:val="none" w:sz="0" w:space="0" w:color="auto"/>
          </w:divBdr>
        </w:div>
        <w:div w:id="11273612">
          <w:marLeft w:val="0"/>
          <w:marRight w:val="0"/>
          <w:marTop w:val="0"/>
          <w:marBottom w:val="0"/>
          <w:divBdr>
            <w:top w:val="none" w:sz="0" w:space="0" w:color="auto"/>
            <w:left w:val="none" w:sz="0" w:space="0" w:color="auto"/>
            <w:bottom w:val="none" w:sz="0" w:space="0" w:color="auto"/>
            <w:right w:val="none" w:sz="0" w:space="0" w:color="auto"/>
          </w:divBdr>
        </w:div>
        <w:div w:id="11273613">
          <w:marLeft w:val="230"/>
          <w:marRight w:val="0"/>
          <w:marTop w:val="0"/>
          <w:marBottom w:val="0"/>
          <w:divBdr>
            <w:top w:val="none" w:sz="0" w:space="0" w:color="auto"/>
            <w:left w:val="none" w:sz="0" w:space="0" w:color="auto"/>
            <w:bottom w:val="none" w:sz="0" w:space="0" w:color="auto"/>
            <w:right w:val="none" w:sz="0" w:space="0" w:color="auto"/>
          </w:divBdr>
        </w:div>
        <w:div w:id="11273614">
          <w:marLeft w:val="460"/>
          <w:marRight w:val="0"/>
          <w:marTop w:val="0"/>
          <w:marBottom w:val="0"/>
          <w:divBdr>
            <w:top w:val="none" w:sz="0" w:space="0" w:color="auto"/>
            <w:left w:val="none" w:sz="0" w:space="0" w:color="auto"/>
            <w:bottom w:val="none" w:sz="0" w:space="0" w:color="auto"/>
            <w:right w:val="none" w:sz="0" w:space="0" w:color="auto"/>
          </w:divBdr>
        </w:div>
        <w:div w:id="11273615">
          <w:marLeft w:val="230"/>
          <w:marRight w:val="0"/>
          <w:marTop w:val="0"/>
          <w:marBottom w:val="0"/>
          <w:divBdr>
            <w:top w:val="none" w:sz="0" w:space="0" w:color="auto"/>
            <w:left w:val="none" w:sz="0" w:space="0" w:color="auto"/>
            <w:bottom w:val="none" w:sz="0" w:space="0" w:color="auto"/>
            <w:right w:val="none" w:sz="0" w:space="0" w:color="auto"/>
          </w:divBdr>
        </w:div>
        <w:div w:id="11273616">
          <w:marLeft w:val="460"/>
          <w:marRight w:val="0"/>
          <w:marTop w:val="0"/>
          <w:marBottom w:val="0"/>
          <w:divBdr>
            <w:top w:val="none" w:sz="0" w:space="0" w:color="auto"/>
            <w:left w:val="none" w:sz="0" w:space="0" w:color="auto"/>
            <w:bottom w:val="none" w:sz="0" w:space="0" w:color="auto"/>
            <w:right w:val="none" w:sz="0" w:space="0" w:color="auto"/>
          </w:divBdr>
        </w:div>
        <w:div w:id="11273617">
          <w:marLeft w:val="230"/>
          <w:marRight w:val="0"/>
          <w:marTop w:val="0"/>
          <w:marBottom w:val="0"/>
          <w:divBdr>
            <w:top w:val="none" w:sz="0" w:space="0" w:color="auto"/>
            <w:left w:val="none" w:sz="0" w:space="0" w:color="auto"/>
            <w:bottom w:val="none" w:sz="0" w:space="0" w:color="auto"/>
            <w:right w:val="none" w:sz="0" w:space="0" w:color="auto"/>
          </w:divBdr>
        </w:div>
        <w:div w:id="11273618">
          <w:marLeft w:val="230"/>
          <w:marRight w:val="0"/>
          <w:marTop w:val="0"/>
          <w:marBottom w:val="0"/>
          <w:divBdr>
            <w:top w:val="none" w:sz="0" w:space="0" w:color="auto"/>
            <w:left w:val="none" w:sz="0" w:space="0" w:color="auto"/>
            <w:bottom w:val="none" w:sz="0" w:space="0" w:color="auto"/>
            <w:right w:val="none" w:sz="0" w:space="0" w:color="auto"/>
          </w:divBdr>
        </w:div>
        <w:div w:id="11273619">
          <w:marLeft w:val="0"/>
          <w:marRight w:val="0"/>
          <w:marTop w:val="0"/>
          <w:marBottom w:val="0"/>
          <w:divBdr>
            <w:top w:val="none" w:sz="0" w:space="0" w:color="auto"/>
            <w:left w:val="none" w:sz="0" w:space="0" w:color="auto"/>
            <w:bottom w:val="none" w:sz="0" w:space="0" w:color="auto"/>
            <w:right w:val="none" w:sz="0" w:space="0" w:color="auto"/>
          </w:divBdr>
        </w:div>
        <w:div w:id="11273620">
          <w:marLeft w:val="230"/>
          <w:marRight w:val="0"/>
          <w:marTop w:val="0"/>
          <w:marBottom w:val="0"/>
          <w:divBdr>
            <w:top w:val="none" w:sz="0" w:space="0" w:color="auto"/>
            <w:left w:val="none" w:sz="0" w:space="0" w:color="auto"/>
            <w:bottom w:val="none" w:sz="0" w:space="0" w:color="auto"/>
            <w:right w:val="none" w:sz="0" w:space="0" w:color="auto"/>
          </w:divBdr>
        </w:div>
        <w:div w:id="11273621">
          <w:marLeft w:val="230"/>
          <w:marRight w:val="0"/>
          <w:marTop w:val="0"/>
          <w:marBottom w:val="0"/>
          <w:divBdr>
            <w:top w:val="none" w:sz="0" w:space="0" w:color="auto"/>
            <w:left w:val="none" w:sz="0" w:space="0" w:color="auto"/>
            <w:bottom w:val="none" w:sz="0" w:space="0" w:color="auto"/>
            <w:right w:val="none" w:sz="0" w:space="0" w:color="auto"/>
          </w:divBdr>
        </w:div>
        <w:div w:id="11273622">
          <w:marLeft w:val="230"/>
          <w:marRight w:val="0"/>
          <w:marTop w:val="0"/>
          <w:marBottom w:val="0"/>
          <w:divBdr>
            <w:top w:val="none" w:sz="0" w:space="0" w:color="auto"/>
            <w:left w:val="none" w:sz="0" w:space="0" w:color="auto"/>
            <w:bottom w:val="none" w:sz="0" w:space="0" w:color="auto"/>
            <w:right w:val="none" w:sz="0" w:space="0" w:color="auto"/>
          </w:divBdr>
        </w:div>
        <w:div w:id="11273623">
          <w:marLeft w:val="690"/>
          <w:marRight w:val="0"/>
          <w:marTop w:val="0"/>
          <w:marBottom w:val="0"/>
          <w:divBdr>
            <w:top w:val="none" w:sz="0" w:space="0" w:color="auto"/>
            <w:left w:val="none" w:sz="0" w:space="0" w:color="auto"/>
            <w:bottom w:val="none" w:sz="0" w:space="0" w:color="auto"/>
            <w:right w:val="none" w:sz="0" w:space="0" w:color="auto"/>
          </w:divBdr>
        </w:div>
        <w:div w:id="11273624">
          <w:marLeft w:val="0"/>
          <w:marRight w:val="0"/>
          <w:marTop w:val="0"/>
          <w:marBottom w:val="0"/>
          <w:divBdr>
            <w:top w:val="none" w:sz="0" w:space="0" w:color="auto"/>
            <w:left w:val="none" w:sz="0" w:space="0" w:color="auto"/>
            <w:bottom w:val="none" w:sz="0" w:space="0" w:color="auto"/>
            <w:right w:val="none" w:sz="0" w:space="0" w:color="auto"/>
          </w:divBdr>
        </w:div>
        <w:div w:id="11273625">
          <w:marLeft w:val="460"/>
          <w:marRight w:val="0"/>
          <w:marTop w:val="0"/>
          <w:marBottom w:val="0"/>
          <w:divBdr>
            <w:top w:val="none" w:sz="0" w:space="0" w:color="auto"/>
            <w:left w:val="none" w:sz="0" w:space="0" w:color="auto"/>
            <w:bottom w:val="none" w:sz="0" w:space="0" w:color="auto"/>
            <w:right w:val="none" w:sz="0" w:space="0" w:color="auto"/>
          </w:divBdr>
        </w:div>
        <w:div w:id="11273626">
          <w:marLeft w:val="230"/>
          <w:marRight w:val="0"/>
          <w:marTop w:val="0"/>
          <w:marBottom w:val="0"/>
          <w:divBdr>
            <w:top w:val="none" w:sz="0" w:space="0" w:color="auto"/>
            <w:left w:val="none" w:sz="0" w:space="0" w:color="auto"/>
            <w:bottom w:val="none" w:sz="0" w:space="0" w:color="auto"/>
            <w:right w:val="none" w:sz="0" w:space="0" w:color="auto"/>
          </w:divBdr>
        </w:div>
        <w:div w:id="11273627">
          <w:marLeft w:val="0"/>
          <w:marRight w:val="0"/>
          <w:marTop w:val="0"/>
          <w:marBottom w:val="0"/>
          <w:divBdr>
            <w:top w:val="none" w:sz="0" w:space="0" w:color="auto"/>
            <w:left w:val="none" w:sz="0" w:space="0" w:color="auto"/>
            <w:bottom w:val="none" w:sz="0" w:space="0" w:color="auto"/>
            <w:right w:val="none" w:sz="0" w:space="0" w:color="auto"/>
          </w:divBdr>
        </w:div>
        <w:div w:id="11273628">
          <w:marLeft w:val="460"/>
          <w:marRight w:val="0"/>
          <w:marTop w:val="0"/>
          <w:marBottom w:val="0"/>
          <w:divBdr>
            <w:top w:val="none" w:sz="0" w:space="0" w:color="auto"/>
            <w:left w:val="none" w:sz="0" w:space="0" w:color="auto"/>
            <w:bottom w:val="none" w:sz="0" w:space="0" w:color="auto"/>
            <w:right w:val="none" w:sz="0" w:space="0" w:color="auto"/>
          </w:divBdr>
        </w:div>
        <w:div w:id="11273629">
          <w:marLeft w:val="230"/>
          <w:marRight w:val="0"/>
          <w:marTop w:val="0"/>
          <w:marBottom w:val="0"/>
          <w:divBdr>
            <w:top w:val="none" w:sz="0" w:space="0" w:color="auto"/>
            <w:left w:val="none" w:sz="0" w:space="0" w:color="auto"/>
            <w:bottom w:val="none" w:sz="0" w:space="0" w:color="auto"/>
            <w:right w:val="none" w:sz="0" w:space="0" w:color="auto"/>
          </w:divBdr>
        </w:div>
        <w:div w:id="11273630">
          <w:marLeft w:val="0"/>
          <w:marRight w:val="0"/>
          <w:marTop w:val="0"/>
          <w:marBottom w:val="0"/>
          <w:divBdr>
            <w:top w:val="none" w:sz="0" w:space="0" w:color="auto"/>
            <w:left w:val="none" w:sz="0" w:space="0" w:color="auto"/>
            <w:bottom w:val="none" w:sz="0" w:space="0" w:color="auto"/>
            <w:right w:val="none" w:sz="0" w:space="0" w:color="auto"/>
          </w:divBdr>
        </w:div>
        <w:div w:id="11273631">
          <w:marLeft w:val="460"/>
          <w:marRight w:val="0"/>
          <w:marTop w:val="0"/>
          <w:marBottom w:val="0"/>
          <w:divBdr>
            <w:top w:val="none" w:sz="0" w:space="0" w:color="auto"/>
            <w:left w:val="none" w:sz="0" w:space="0" w:color="auto"/>
            <w:bottom w:val="none" w:sz="0" w:space="0" w:color="auto"/>
            <w:right w:val="none" w:sz="0" w:space="0" w:color="auto"/>
          </w:divBdr>
        </w:div>
        <w:div w:id="11273632">
          <w:marLeft w:val="230"/>
          <w:marRight w:val="0"/>
          <w:marTop w:val="0"/>
          <w:marBottom w:val="0"/>
          <w:divBdr>
            <w:top w:val="none" w:sz="0" w:space="0" w:color="auto"/>
            <w:left w:val="none" w:sz="0" w:space="0" w:color="auto"/>
            <w:bottom w:val="none" w:sz="0" w:space="0" w:color="auto"/>
            <w:right w:val="none" w:sz="0" w:space="0" w:color="auto"/>
          </w:divBdr>
        </w:div>
        <w:div w:id="11273633">
          <w:marLeft w:val="460"/>
          <w:marRight w:val="0"/>
          <w:marTop w:val="0"/>
          <w:marBottom w:val="0"/>
          <w:divBdr>
            <w:top w:val="none" w:sz="0" w:space="0" w:color="auto"/>
            <w:left w:val="none" w:sz="0" w:space="0" w:color="auto"/>
            <w:bottom w:val="none" w:sz="0" w:space="0" w:color="auto"/>
            <w:right w:val="none" w:sz="0" w:space="0" w:color="auto"/>
          </w:divBdr>
        </w:div>
        <w:div w:id="11273634">
          <w:marLeft w:val="460"/>
          <w:marRight w:val="0"/>
          <w:marTop w:val="0"/>
          <w:marBottom w:val="0"/>
          <w:divBdr>
            <w:top w:val="none" w:sz="0" w:space="0" w:color="auto"/>
            <w:left w:val="none" w:sz="0" w:space="0" w:color="auto"/>
            <w:bottom w:val="none" w:sz="0" w:space="0" w:color="auto"/>
            <w:right w:val="none" w:sz="0" w:space="0" w:color="auto"/>
          </w:divBdr>
        </w:div>
        <w:div w:id="11273635">
          <w:marLeft w:val="230"/>
          <w:marRight w:val="0"/>
          <w:marTop w:val="0"/>
          <w:marBottom w:val="0"/>
          <w:divBdr>
            <w:top w:val="none" w:sz="0" w:space="0" w:color="auto"/>
            <w:left w:val="none" w:sz="0" w:space="0" w:color="auto"/>
            <w:bottom w:val="none" w:sz="0" w:space="0" w:color="auto"/>
            <w:right w:val="none" w:sz="0" w:space="0" w:color="auto"/>
          </w:divBdr>
        </w:div>
        <w:div w:id="11273636">
          <w:marLeft w:val="0"/>
          <w:marRight w:val="0"/>
          <w:marTop w:val="0"/>
          <w:marBottom w:val="0"/>
          <w:divBdr>
            <w:top w:val="none" w:sz="0" w:space="0" w:color="auto"/>
            <w:left w:val="none" w:sz="0" w:space="0" w:color="auto"/>
            <w:bottom w:val="none" w:sz="0" w:space="0" w:color="auto"/>
            <w:right w:val="none" w:sz="0" w:space="0" w:color="auto"/>
          </w:divBdr>
        </w:div>
        <w:div w:id="11273637">
          <w:marLeft w:val="460"/>
          <w:marRight w:val="0"/>
          <w:marTop w:val="0"/>
          <w:marBottom w:val="0"/>
          <w:divBdr>
            <w:top w:val="none" w:sz="0" w:space="0" w:color="auto"/>
            <w:left w:val="none" w:sz="0" w:space="0" w:color="auto"/>
            <w:bottom w:val="none" w:sz="0" w:space="0" w:color="auto"/>
            <w:right w:val="none" w:sz="0" w:space="0" w:color="auto"/>
          </w:divBdr>
        </w:div>
        <w:div w:id="11273638">
          <w:marLeft w:val="230"/>
          <w:marRight w:val="0"/>
          <w:marTop w:val="0"/>
          <w:marBottom w:val="0"/>
          <w:divBdr>
            <w:top w:val="none" w:sz="0" w:space="0" w:color="auto"/>
            <w:left w:val="none" w:sz="0" w:space="0" w:color="auto"/>
            <w:bottom w:val="none" w:sz="0" w:space="0" w:color="auto"/>
            <w:right w:val="none" w:sz="0" w:space="0" w:color="auto"/>
          </w:divBdr>
        </w:div>
        <w:div w:id="11273639">
          <w:marLeft w:val="230"/>
          <w:marRight w:val="0"/>
          <w:marTop w:val="0"/>
          <w:marBottom w:val="0"/>
          <w:divBdr>
            <w:top w:val="none" w:sz="0" w:space="0" w:color="auto"/>
            <w:left w:val="none" w:sz="0" w:space="0" w:color="auto"/>
            <w:bottom w:val="none" w:sz="0" w:space="0" w:color="auto"/>
            <w:right w:val="none" w:sz="0" w:space="0" w:color="auto"/>
          </w:divBdr>
        </w:div>
        <w:div w:id="11273640">
          <w:marLeft w:val="460"/>
          <w:marRight w:val="0"/>
          <w:marTop w:val="0"/>
          <w:marBottom w:val="0"/>
          <w:divBdr>
            <w:top w:val="none" w:sz="0" w:space="0" w:color="auto"/>
            <w:left w:val="none" w:sz="0" w:space="0" w:color="auto"/>
            <w:bottom w:val="none" w:sz="0" w:space="0" w:color="auto"/>
            <w:right w:val="none" w:sz="0" w:space="0" w:color="auto"/>
          </w:divBdr>
        </w:div>
        <w:div w:id="11273641">
          <w:marLeft w:val="460"/>
          <w:marRight w:val="0"/>
          <w:marTop w:val="0"/>
          <w:marBottom w:val="0"/>
          <w:divBdr>
            <w:top w:val="none" w:sz="0" w:space="0" w:color="auto"/>
            <w:left w:val="none" w:sz="0" w:space="0" w:color="auto"/>
            <w:bottom w:val="none" w:sz="0" w:space="0" w:color="auto"/>
            <w:right w:val="none" w:sz="0" w:space="0" w:color="auto"/>
          </w:divBdr>
        </w:div>
        <w:div w:id="11273642">
          <w:marLeft w:val="460"/>
          <w:marRight w:val="0"/>
          <w:marTop w:val="0"/>
          <w:marBottom w:val="0"/>
          <w:divBdr>
            <w:top w:val="none" w:sz="0" w:space="0" w:color="auto"/>
            <w:left w:val="none" w:sz="0" w:space="0" w:color="auto"/>
            <w:bottom w:val="none" w:sz="0" w:space="0" w:color="auto"/>
            <w:right w:val="none" w:sz="0" w:space="0" w:color="auto"/>
          </w:divBdr>
        </w:div>
        <w:div w:id="11273644">
          <w:marLeft w:val="230"/>
          <w:marRight w:val="0"/>
          <w:marTop w:val="0"/>
          <w:marBottom w:val="0"/>
          <w:divBdr>
            <w:top w:val="none" w:sz="0" w:space="0" w:color="auto"/>
            <w:left w:val="none" w:sz="0" w:space="0" w:color="auto"/>
            <w:bottom w:val="none" w:sz="0" w:space="0" w:color="auto"/>
            <w:right w:val="none" w:sz="0" w:space="0" w:color="auto"/>
          </w:divBdr>
        </w:div>
        <w:div w:id="11273645">
          <w:marLeft w:val="0"/>
          <w:marRight w:val="0"/>
          <w:marTop w:val="0"/>
          <w:marBottom w:val="0"/>
          <w:divBdr>
            <w:top w:val="none" w:sz="0" w:space="0" w:color="auto"/>
            <w:left w:val="none" w:sz="0" w:space="0" w:color="auto"/>
            <w:bottom w:val="none" w:sz="0" w:space="0" w:color="auto"/>
            <w:right w:val="none" w:sz="0" w:space="0" w:color="auto"/>
          </w:divBdr>
        </w:div>
        <w:div w:id="11273646">
          <w:marLeft w:val="230"/>
          <w:marRight w:val="0"/>
          <w:marTop w:val="0"/>
          <w:marBottom w:val="0"/>
          <w:divBdr>
            <w:top w:val="none" w:sz="0" w:space="0" w:color="auto"/>
            <w:left w:val="none" w:sz="0" w:space="0" w:color="auto"/>
            <w:bottom w:val="none" w:sz="0" w:space="0" w:color="auto"/>
            <w:right w:val="none" w:sz="0" w:space="0" w:color="auto"/>
          </w:divBdr>
        </w:div>
        <w:div w:id="11273647">
          <w:marLeft w:val="460"/>
          <w:marRight w:val="0"/>
          <w:marTop w:val="0"/>
          <w:marBottom w:val="0"/>
          <w:divBdr>
            <w:top w:val="none" w:sz="0" w:space="0" w:color="auto"/>
            <w:left w:val="none" w:sz="0" w:space="0" w:color="auto"/>
            <w:bottom w:val="none" w:sz="0" w:space="0" w:color="auto"/>
            <w:right w:val="none" w:sz="0" w:space="0" w:color="auto"/>
          </w:divBdr>
        </w:div>
        <w:div w:id="11273648">
          <w:marLeft w:val="460"/>
          <w:marRight w:val="0"/>
          <w:marTop w:val="0"/>
          <w:marBottom w:val="0"/>
          <w:divBdr>
            <w:top w:val="none" w:sz="0" w:space="0" w:color="auto"/>
            <w:left w:val="none" w:sz="0" w:space="0" w:color="auto"/>
            <w:bottom w:val="none" w:sz="0" w:space="0" w:color="auto"/>
            <w:right w:val="none" w:sz="0" w:space="0" w:color="auto"/>
          </w:divBdr>
        </w:div>
        <w:div w:id="11273649">
          <w:marLeft w:val="460"/>
          <w:marRight w:val="0"/>
          <w:marTop w:val="0"/>
          <w:marBottom w:val="0"/>
          <w:divBdr>
            <w:top w:val="none" w:sz="0" w:space="0" w:color="auto"/>
            <w:left w:val="none" w:sz="0" w:space="0" w:color="auto"/>
            <w:bottom w:val="none" w:sz="0" w:space="0" w:color="auto"/>
            <w:right w:val="none" w:sz="0" w:space="0" w:color="auto"/>
          </w:divBdr>
        </w:div>
        <w:div w:id="11273650">
          <w:marLeft w:val="460"/>
          <w:marRight w:val="0"/>
          <w:marTop w:val="0"/>
          <w:marBottom w:val="0"/>
          <w:divBdr>
            <w:top w:val="none" w:sz="0" w:space="0" w:color="auto"/>
            <w:left w:val="none" w:sz="0" w:space="0" w:color="auto"/>
            <w:bottom w:val="none" w:sz="0" w:space="0" w:color="auto"/>
            <w:right w:val="none" w:sz="0" w:space="0" w:color="auto"/>
          </w:divBdr>
        </w:div>
        <w:div w:id="11273651">
          <w:marLeft w:val="230"/>
          <w:marRight w:val="0"/>
          <w:marTop w:val="0"/>
          <w:marBottom w:val="0"/>
          <w:divBdr>
            <w:top w:val="none" w:sz="0" w:space="0" w:color="auto"/>
            <w:left w:val="none" w:sz="0" w:space="0" w:color="auto"/>
            <w:bottom w:val="none" w:sz="0" w:space="0" w:color="auto"/>
            <w:right w:val="none" w:sz="0" w:space="0" w:color="auto"/>
          </w:divBdr>
        </w:div>
        <w:div w:id="11273652">
          <w:marLeft w:val="230"/>
          <w:marRight w:val="0"/>
          <w:marTop w:val="0"/>
          <w:marBottom w:val="0"/>
          <w:divBdr>
            <w:top w:val="none" w:sz="0" w:space="0" w:color="auto"/>
            <w:left w:val="none" w:sz="0" w:space="0" w:color="auto"/>
            <w:bottom w:val="none" w:sz="0" w:space="0" w:color="auto"/>
            <w:right w:val="none" w:sz="0" w:space="0" w:color="auto"/>
          </w:divBdr>
        </w:div>
        <w:div w:id="11273653">
          <w:marLeft w:val="920"/>
          <w:marRight w:val="0"/>
          <w:marTop w:val="0"/>
          <w:marBottom w:val="0"/>
          <w:divBdr>
            <w:top w:val="none" w:sz="0" w:space="0" w:color="auto"/>
            <w:left w:val="none" w:sz="0" w:space="0" w:color="auto"/>
            <w:bottom w:val="none" w:sz="0" w:space="0" w:color="auto"/>
            <w:right w:val="none" w:sz="0" w:space="0" w:color="auto"/>
          </w:divBdr>
        </w:div>
        <w:div w:id="11273654">
          <w:marLeft w:val="230"/>
          <w:marRight w:val="0"/>
          <w:marTop w:val="0"/>
          <w:marBottom w:val="0"/>
          <w:divBdr>
            <w:top w:val="none" w:sz="0" w:space="0" w:color="auto"/>
            <w:left w:val="none" w:sz="0" w:space="0" w:color="auto"/>
            <w:bottom w:val="none" w:sz="0" w:space="0" w:color="auto"/>
            <w:right w:val="none" w:sz="0" w:space="0" w:color="auto"/>
          </w:divBdr>
        </w:div>
        <w:div w:id="11273655">
          <w:marLeft w:val="230"/>
          <w:marRight w:val="0"/>
          <w:marTop w:val="0"/>
          <w:marBottom w:val="0"/>
          <w:divBdr>
            <w:top w:val="none" w:sz="0" w:space="0" w:color="auto"/>
            <w:left w:val="none" w:sz="0" w:space="0" w:color="auto"/>
            <w:bottom w:val="none" w:sz="0" w:space="0" w:color="auto"/>
            <w:right w:val="none" w:sz="0" w:space="0" w:color="auto"/>
          </w:divBdr>
        </w:div>
        <w:div w:id="11273656">
          <w:marLeft w:val="460"/>
          <w:marRight w:val="0"/>
          <w:marTop w:val="0"/>
          <w:marBottom w:val="0"/>
          <w:divBdr>
            <w:top w:val="none" w:sz="0" w:space="0" w:color="auto"/>
            <w:left w:val="none" w:sz="0" w:space="0" w:color="auto"/>
            <w:bottom w:val="none" w:sz="0" w:space="0" w:color="auto"/>
            <w:right w:val="none" w:sz="0" w:space="0" w:color="auto"/>
          </w:divBdr>
        </w:div>
        <w:div w:id="11273657">
          <w:marLeft w:val="230"/>
          <w:marRight w:val="0"/>
          <w:marTop w:val="0"/>
          <w:marBottom w:val="0"/>
          <w:divBdr>
            <w:top w:val="none" w:sz="0" w:space="0" w:color="auto"/>
            <w:left w:val="none" w:sz="0" w:space="0" w:color="auto"/>
            <w:bottom w:val="none" w:sz="0" w:space="0" w:color="auto"/>
            <w:right w:val="none" w:sz="0" w:space="0" w:color="auto"/>
          </w:divBdr>
        </w:div>
        <w:div w:id="11273658">
          <w:marLeft w:val="230"/>
          <w:marRight w:val="0"/>
          <w:marTop w:val="0"/>
          <w:marBottom w:val="0"/>
          <w:divBdr>
            <w:top w:val="none" w:sz="0" w:space="0" w:color="auto"/>
            <w:left w:val="none" w:sz="0" w:space="0" w:color="auto"/>
            <w:bottom w:val="none" w:sz="0" w:space="0" w:color="auto"/>
            <w:right w:val="none" w:sz="0" w:space="0" w:color="auto"/>
          </w:divBdr>
        </w:div>
        <w:div w:id="11273659">
          <w:marLeft w:val="230"/>
          <w:marRight w:val="0"/>
          <w:marTop w:val="0"/>
          <w:marBottom w:val="0"/>
          <w:divBdr>
            <w:top w:val="none" w:sz="0" w:space="0" w:color="auto"/>
            <w:left w:val="none" w:sz="0" w:space="0" w:color="auto"/>
            <w:bottom w:val="none" w:sz="0" w:space="0" w:color="auto"/>
            <w:right w:val="none" w:sz="0" w:space="0" w:color="auto"/>
          </w:divBdr>
        </w:div>
        <w:div w:id="11273660">
          <w:marLeft w:val="230"/>
          <w:marRight w:val="0"/>
          <w:marTop w:val="0"/>
          <w:marBottom w:val="0"/>
          <w:divBdr>
            <w:top w:val="none" w:sz="0" w:space="0" w:color="auto"/>
            <w:left w:val="none" w:sz="0" w:space="0" w:color="auto"/>
            <w:bottom w:val="none" w:sz="0" w:space="0" w:color="auto"/>
            <w:right w:val="none" w:sz="0" w:space="0" w:color="auto"/>
          </w:divBdr>
        </w:div>
        <w:div w:id="11273661">
          <w:marLeft w:val="0"/>
          <w:marRight w:val="0"/>
          <w:marTop w:val="0"/>
          <w:marBottom w:val="0"/>
          <w:divBdr>
            <w:top w:val="none" w:sz="0" w:space="0" w:color="auto"/>
            <w:left w:val="none" w:sz="0" w:space="0" w:color="auto"/>
            <w:bottom w:val="none" w:sz="0" w:space="0" w:color="auto"/>
            <w:right w:val="none" w:sz="0" w:space="0" w:color="auto"/>
          </w:divBdr>
        </w:div>
        <w:div w:id="11273662">
          <w:marLeft w:val="460"/>
          <w:marRight w:val="0"/>
          <w:marTop w:val="0"/>
          <w:marBottom w:val="0"/>
          <w:divBdr>
            <w:top w:val="none" w:sz="0" w:space="0" w:color="auto"/>
            <w:left w:val="none" w:sz="0" w:space="0" w:color="auto"/>
            <w:bottom w:val="none" w:sz="0" w:space="0" w:color="auto"/>
            <w:right w:val="none" w:sz="0" w:space="0" w:color="auto"/>
          </w:divBdr>
        </w:div>
        <w:div w:id="11273663">
          <w:marLeft w:val="690"/>
          <w:marRight w:val="0"/>
          <w:marTop w:val="0"/>
          <w:marBottom w:val="0"/>
          <w:divBdr>
            <w:top w:val="none" w:sz="0" w:space="0" w:color="auto"/>
            <w:left w:val="none" w:sz="0" w:space="0" w:color="auto"/>
            <w:bottom w:val="none" w:sz="0" w:space="0" w:color="auto"/>
            <w:right w:val="none" w:sz="0" w:space="0" w:color="auto"/>
          </w:divBdr>
        </w:div>
        <w:div w:id="11273664">
          <w:marLeft w:val="0"/>
          <w:marRight w:val="0"/>
          <w:marTop w:val="0"/>
          <w:marBottom w:val="0"/>
          <w:divBdr>
            <w:top w:val="none" w:sz="0" w:space="0" w:color="auto"/>
            <w:left w:val="none" w:sz="0" w:space="0" w:color="auto"/>
            <w:bottom w:val="none" w:sz="0" w:space="0" w:color="auto"/>
            <w:right w:val="none" w:sz="0" w:space="0" w:color="auto"/>
          </w:divBdr>
        </w:div>
        <w:div w:id="11273665">
          <w:marLeft w:val="0"/>
          <w:marRight w:val="0"/>
          <w:marTop w:val="0"/>
          <w:marBottom w:val="0"/>
          <w:divBdr>
            <w:top w:val="none" w:sz="0" w:space="0" w:color="auto"/>
            <w:left w:val="none" w:sz="0" w:space="0" w:color="auto"/>
            <w:bottom w:val="none" w:sz="0" w:space="0" w:color="auto"/>
            <w:right w:val="none" w:sz="0" w:space="0" w:color="auto"/>
          </w:divBdr>
        </w:div>
        <w:div w:id="11273666">
          <w:marLeft w:val="230"/>
          <w:marRight w:val="0"/>
          <w:marTop w:val="0"/>
          <w:marBottom w:val="0"/>
          <w:divBdr>
            <w:top w:val="none" w:sz="0" w:space="0" w:color="auto"/>
            <w:left w:val="none" w:sz="0" w:space="0" w:color="auto"/>
            <w:bottom w:val="none" w:sz="0" w:space="0" w:color="auto"/>
            <w:right w:val="none" w:sz="0" w:space="0" w:color="auto"/>
          </w:divBdr>
        </w:div>
        <w:div w:id="11273667">
          <w:marLeft w:val="230"/>
          <w:marRight w:val="0"/>
          <w:marTop w:val="0"/>
          <w:marBottom w:val="0"/>
          <w:divBdr>
            <w:top w:val="none" w:sz="0" w:space="0" w:color="auto"/>
            <w:left w:val="none" w:sz="0" w:space="0" w:color="auto"/>
            <w:bottom w:val="none" w:sz="0" w:space="0" w:color="auto"/>
            <w:right w:val="none" w:sz="0" w:space="0" w:color="auto"/>
          </w:divBdr>
        </w:div>
        <w:div w:id="11273668">
          <w:marLeft w:val="230"/>
          <w:marRight w:val="0"/>
          <w:marTop w:val="0"/>
          <w:marBottom w:val="0"/>
          <w:divBdr>
            <w:top w:val="none" w:sz="0" w:space="0" w:color="auto"/>
            <w:left w:val="none" w:sz="0" w:space="0" w:color="auto"/>
            <w:bottom w:val="none" w:sz="0" w:space="0" w:color="auto"/>
            <w:right w:val="none" w:sz="0" w:space="0" w:color="auto"/>
          </w:divBdr>
        </w:div>
        <w:div w:id="11273669">
          <w:marLeft w:val="0"/>
          <w:marRight w:val="0"/>
          <w:marTop w:val="0"/>
          <w:marBottom w:val="0"/>
          <w:divBdr>
            <w:top w:val="none" w:sz="0" w:space="0" w:color="auto"/>
            <w:left w:val="none" w:sz="0" w:space="0" w:color="auto"/>
            <w:bottom w:val="none" w:sz="0" w:space="0" w:color="auto"/>
            <w:right w:val="none" w:sz="0" w:space="0" w:color="auto"/>
          </w:divBdr>
        </w:div>
        <w:div w:id="11273671">
          <w:marLeft w:val="460"/>
          <w:marRight w:val="0"/>
          <w:marTop w:val="0"/>
          <w:marBottom w:val="0"/>
          <w:divBdr>
            <w:top w:val="none" w:sz="0" w:space="0" w:color="auto"/>
            <w:left w:val="none" w:sz="0" w:space="0" w:color="auto"/>
            <w:bottom w:val="none" w:sz="0" w:space="0" w:color="auto"/>
            <w:right w:val="none" w:sz="0" w:space="0" w:color="auto"/>
          </w:divBdr>
        </w:div>
        <w:div w:id="11273672">
          <w:marLeft w:val="460"/>
          <w:marRight w:val="0"/>
          <w:marTop w:val="0"/>
          <w:marBottom w:val="0"/>
          <w:divBdr>
            <w:top w:val="none" w:sz="0" w:space="0" w:color="auto"/>
            <w:left w:val="none" w:sz="0" w:space="0" w:color="auto"/>
            <w:bottom w:val="none" w:sz="0" w:space="0" w:color="auto"/>
            <w:right w:val="none" w:sz="0" w:space="0" w:color="auto"/>
          </w:divBdr>
        </w:div>
        <w:div w:id="11273673">
          <w:marLeft w:val="460"/>
          <w:marRight w:val="0"/>
          <w:marTop w:val="0"/>
          <w:marBottom w:val="0"/>
          <w:divBdr>
            <w:top w:val="none" w:sz="0" w:space="0" w:color="auto"/>
            <w:left w:val="none" w:sz="0" w:space="0" w:color="auto"/>
            <w:bottom w:val="none" w:sz="0" w:space="0" w:color="auto"/>
            <w:right w:val="none" w:sz="0" w:space="0" w:color="auto"/>
          </w:divBdr>
        </w:div>
        <w:div w:id="11273674">
          <w:marLeft w:val="230"/>
          <w:marRight w:val="0"/>
          <w:marTop w:val="0"/>
          <w:marBottom w:val="0"/>
          <w:divBdr>
            <w:top w:val="none" w:sz="0" w:space="0" w:color="auto"/>
            <w:left w:val="none" w:sz="0" w:space="0" w:color="auto"/>
            <w:bottom w:val="none" w:sz="0" w:space="0" w:color="auto"/>
            <w:right w:val="none" w:sz="0" w:space="0" w:color="auto"/>
          </w:divBdr>
        </w:div>
        <w:div w:id="11273675">
          <w:marLeft w:val="460"/>
          <w:marRight w:val="0"/>
          <w:marTop w:val="0"/>
          <w:marBottom w:val="0"/>
          <w:divBdr>
            <w:top w:val="none" w:sz="0" w:space="0" w:color="auto"/>
            <w:left w:val="none" w:sz="0" w:space="0" w:color="auto"/>
            <w:bottom w:val="none" w:sz="0" w:space="0" w:color="auto"/>
            <w:right w:val="none" w:sz="0" w:space="0" w:color="auto"/>
          </w:divBdr>
        </w:div>
        <w:div w:id="11273676">
          <w:marLeft w:val="230"/>
          <w:marRight w:val="0"/>
          <w:marTop w:val="0"/>
          <w:marBottom w:val="0"/>
          <w:divBdr>
            <w:top w:val="none" w:sz="0" w:space="0" w:color="auto"/>
            <w:left w:val="none" w:sz="0" w:space="0" w:color="auto"/>
            <w:bottom w:val="none" w:sz="0" w:space="0" w:color="auto"/>
            <w:right w:val="none" w:sz="0" w:space="0" w:color="auto"/>
          </w:divBdr>
        </w:div>
        <w:div w:id="11273677">
          <w:marLeft w:val="690"/>
          <w:marRight w:val="0"/>
          <w:marTop w:val="0"/>
          <w:marBottom w:val="0"/>
          <w:divBdr>
            <w:top w:val="none" w:sz="0" w:space="0" w:color="auto"/>
            <w:left w:val="none" w:sz="0" w:space="0" w:color="auto"/>
            <w:bottom w:val="none" w:sz="0" w:space="0" w:color="auto"/>
            <w:right w:val="none" w:sz="0" w:space="0" w:color="auto"/>
          </w:divBdr>
        </w:div>
        <w:div w:id="11273678">
          <w:marLeft w:val="0"/>
          <w:marRight w:val="0"/>
          <w:marTop w:val="0"/>
          <w:marBottom w:val="0"/>
          <w:divBdr>
            <w:top w:val="none" w:sz="0" w:space="0" w:color="auto"/>
            <w:left w:val="none" w:sz="0" w:space="0" w:color="auto"/>
            <w:bottom w:val="none" w:sz="0" w:space="0" w:color="auto"/>
            <w:right w:val="none" w:sz="0" w:space="0" w:color="auto"/>
          </w:divBdr>
        </w:div>
        <w:div w:id="11273679">
          <w:marLeft w:val="230"/>
          <w:marRight w:val="0"/>
          <w:marTop w:val="0"/>
          <w:marBottom w:val="0"/>
          <w:divBdr>
            <w:top w:val="none" w:sz="0" w:space="0" w:color="auto"/>
            <w:left w:val="none" w:sz="0" w:space="0" w:color="auto"/>
            <w:bottom w:val="none" w:sz="0" w:space="0" w:color="auto"/>
            <w:right w:val="none" w:sz="0" w:space="0" w:color="auto"/>
          </w:divBdr>
        </w:div>
        <w:div w:id="11273680">
          <w:marLeft w:val="460"/>
          <w:marRight w:val="0"/>
          <w:marTop w:val="0"/>
          <w:marBottom w:val="0"/>
          <w:divBdr>
            <w:top w:val="none" w:sz="0" w:space="0" w:color="auto"/>
            <w:left w:val="none" w:sz="0" w:space="0" w:color="auto"/>
            <w:bottom w:val="none" w:sz="0" w:space="0" w:color="auto"/>
            <w:right w:val="none" w:sz="0" w:space="0" w:color="auto"/>
          </w:divBdr>
        </w:div>
        <w:div w:id="11273681">
          <w:marLeft w:val="230"/>
          <w:marRight w:val="0"/>
          <w:marTop w:val="0"/>
          <w:marBottom w:val="0"/>
          <w:divBdr>
            <w:top w:val="none" w:sz="0" w:space="0" w:color="auto"/>
            <w:left w:val="none" w:sz="0" w:space="0" w:color="auto"/>
            <w:bottom w:val="none" w:sz="0" w:space="0" w:color="auto"/>
            <w:right w:val="none" w:sz="0" w:space="0" w:color="auto"/>
          </w:divBdr>
        </w:div>
        <w:div w:id="11273682">
          <w:marLeft w:val="230"/>
          <w:marRight w:val="0"/>
          <w:marTop w:val="0"/>
          <w:marBottom w:val="0"/>
          <w:divBdr>
            <w:top w:val="none" w:sz="0" w:space="0" w:color="auto"/>
            <w:left w:val="none" w:sz="0" w:space="0" w:color="auto"/>
            <w:bottom w:val="none" w:sz="0" w:space="0" w:color="auto"/>
            <w:right w:val="none" w:sz="0" w:space="0" w:color="auto"/>
          </w:divBdr>
        </w:div>
        <w:div w:id="11273683">
          <w:marLeft w:val="0"/>
          <w:marRight w:val="0"/>
          <w:marTop w:val="0"/>
          <w:marBottom w:val="0"/>
          <w:divBdr>
            <w:top w:val="none" w:sz="0" w:space="0" w:color="auto"/>
            <w:left w:val="none" w:sz="0" w:space="0" w:color="auto"/>
            <w:bottom w:val="none" w:sz="0" w:space="0" w:color="auto"/>
            <w:right w:val="none" w:sz="0" w:space="0" w:color="auto"/>
          </w:divBdr>
        </w:div>
        <w:div w:id="11273684">
          <w:marLeft w:val="460"/>
          <w:marRight w:val="0"/>
          <w:marTop w:val="0"/>
          <w:marBottom w:val="0"/>
          <w:divBdr>
            <w:top w:val="none" w:sz="0" w:space="0" w:color="auto"/>
            <w:left w:val="none" w:sz="0" w:space="0" w:color="auto"/>
            <w:bottom w:val="none" w:sz="0" w:space="0" w:color="auto"/>
            <w:right w:val="none" w:sz="0" w:space="0" w:color="auto"/>
          </w:divBdr>
        </w:div>
        <w:div w:id="11273685">
          <w:marLeft w:val="0"/>
          <w:marRight w:val="0"/>
          <w:marTop w:val="0"/>
          <w:marBottom w:val="0"/>
          <w:divBdr>
            <w:top w:val="none" w:sz="0" w:space="0" w:color="auto"/>
            <w:left w:val="none" w:sz="0" w:space="0" w:color="auto"/>
            <w:bottom w:val="none" w:sz="0" w:space="0" w:color="auto"/>
            <w:right w:val="none" w:sz="0" w:space="0" w:color="auto"/>
          </w:divBdr>
        </w:div>
        <w:div w:id="11273686">
          <w:marLeft w:val="230"/>
          <w:marRight w:val="0"/>
          <w:marTop w:val="0"/>
          <w:marBottom w:val="0"/>
          <w:divBdr>
            <w:top w:val="none" w:sz="0" w:space="0" w:color="auto"/>
            <w:left w:val="none" w:sz="0" w:space="0" w:color="auto"/>
            <w:bottom w:val="none" w:sz="0" w:space="0" w:color="auto"/>
            <w:right w:val="none" w:sz="0" w:space="0" w:color="auto"/>
          </w:divBdr>
        </w:div>
        <w:div w:id="11273687">
          <w:marLeft w:val="0"/>
          <w:marRight w:val="0"/>
          <w:marTop w:val="0"/>
          <w:marBottom w:val="0"/>
          <w:divBdr>
            <w:top w:val="none" w:sz="0" w:space="0" w:color="auto"/>
            <w:left w:val="none" w:sz="0" w:space="0" w:color="auto"/>
            <w:bottom w:val="none" w:sz="0" w:space="0" w:color="auto"/>
            <w:right w:val="none" w:sz="0" w:space="0" w:color="auto"/>
          </w:divBdr>
        </w:div>
        <w:div w:id="11273688">
          <w:marLeft w:val="460"/>
          <w:marRight w:val="0"/>
          <w:marTop w:val="0"/>
          <w:marBottom w:val="0"/>
          <w:divBdr>
            <w:top w:val="none" w:sz="0" w:space="0" w:color="auto"/>
            <w:left w:val="none" w:sz="0" w:space="0" w:color="auto"/>
            <w:bottom w:val="none" w:sz="0" w:space="0" w:color="auto"/>
            <w:right w:val="none" w:sz="0" w:space="0" w:color="auto"/>
          </w:divBdr>
        </w:div>
        <w:div w:id="11273689">
          <w:marLeft w:val="460"/>
          <w:marRight w:val="0"/>
          <w:marTop w:val="0"/>
          <w:marBottom w:val="0"/>
          <w:divBdr>
            <w:top w:val="none" w:sz="0" w:space="0" w:color="auto"/>
            <w:left w:val="none" w:sz="0" w:space="0" w:color="auto"/>
            <w:bottom w:val="none" w:sz="0" w:space="0" w:color="auto"/>
            <w:right w:val="none" w:sz="0" w:space="0" w:color="auto"/>
          </w:divBdr>
        </w:div>
        <w:div w:id="11273690">
          <w:marLeft w:val="0"/>
          <w:marRight w:val="0"/>
          <w:marTop w:val="0"/>
          <w:marBottom w:val="0"/>
          <w:divBdr>
            <w:top w:val="none" w:sz="0" w:space="0" w:color="auto"/>
            <w:left w:val="none" w:sz="0" w:space="0" w:color="auto"/>
            <w:bottom w:val="none" w:sz="0" w:space="0" w:color="auto"/>
            <w:right w:val="none" w:sz="0" w:space="0" w:color="auto"/>
          </w:divBdr>
        </w:div>
        <w:div w:id="11273691">
          <w:marLeft w:val="460"/>
          <w:marRight w:val="0"/>
          <w:marTop w:val="0"/>
          <w:marBottom w:val="0"/>
          <w:divBdr>
            <w:top w:val="none" w:sz="0" w:space="0" w:color="auto"/>
            <w:left w:val="none" w:sz="0" w:space="0" w:color="auto"/>
            <w:bottom w:val="none" w:sz="0" w:space="0" w:color="auto"/>
            <w:right w:val="none" w:sz="0" w:space="0" w:color="auto"/>
          </w:divBdr>
        </w:div>
        <w:div w:id="11273693">
          <w:marLeft w:val="230"/>
          <w:marRight w:val="0"/>
          <w:marTop w:val="0"/>
          <w:marBottom w:val="0"/>
          <w:divBdr>
            <w:top w:val="none" w:sz="0" w:space="0" w:color="auto"/>
            <w:left w:val="none" w:sz="0" w:space="0" w:color="auto"/>
            <w:bottom w:val="none" w:sz="0" w:space="0" w:color="auto"/>
            <w:right w:val="none" w:sz="0" w:space="0" w:color="auto"/>
          </w:divBdr>
        </w:div>
        <w:div w:id="11273694">
          <w:marLeft w:val="460"/>
          <w:marRight w:val="0"/>
          <w:marTop w:val="0"/>
          <w:marBottom w:val="0"/>
          <w:divBdr>
            <w:top w:val="none" w:sz="0" w:space="0" w:color="auto"/>
            <w:left w:val="none" w:sz="0" w:space="0" w:color="auto"/>
            <w:bottom w:val="none" w:sz="0" w:space="0" w:color="auto"/>
            <w:right w:val="none" w:sz="0" w:space="0" w:color="auto"/>
          </w:divBdr>
        </w:div>
        <w:div w:id="11273695">
          <w:marLeft w:val="0"/>
          <w:marRight w:val="0"/>
          <w:marTop w:val="0"/>
          <w:marBottom w:val="0"/>
          <w:divBdr>
            <w:top w:val="none" w:sz="0" w:space="0" w:color="auto"/>
            <w:left w:val="none" w:sz="0" w:space="0" w:color="auto"/>
            <w:bottom w:val="none" w:sz="0" w:space="0" w:color="auto"/>
            <w:right w:val="none" w:sz="0" w:space="0" w:color="auto"/>
          </w:divBdr>
        </w:div>
        <w:div w:id="11273696">
          <w:marLeft w:val="0"/>
          <w:marRight w:val="0"/>
          <w:marTop w:val="0"/>
          <w:marBottom w:val="0"/>
          <w:divBdr>
            <w:top w:val="none" w:sz="0" w:space="0" w:color="auto"/>
            <w:left w:val="none" w:sz="0" w:space="0" w:color="auto"/>
            <w:bottom w:val="none" w:sz="0" w:space="0" w:color="auto"/>
            <w:right w:val="none" w:sz="0" w:space="0" w:color="auto"/>
          </w:divBdr>
        </w:div>
        <w:div w:id="11273697">
          <w:marLeft w:val="230"/>
          <w:marRight w:val="0"/>
          <w:marTop w:val="0"/>
          <w:marBottom w:val="0"/>
          <w:divBdr>
            <w:top w:val="none" w:sz="0" w:space="0" w:color="auto"/>
            <w:left w:val="none" w:sz="0" w:space="0" w:color="auto"/>
            <w:bottom w:val="none" w:sz="0" w:space="0" w:color="auto"/>
            <w:right w:val="none" w:sz="0" w:space="0" w:color="auto"/>
          </w:divBdr>
        </w:div>
        <w:div w:id="11273698">
          <w:marLeft w:val="0"/>
          <w:marRight w:val="0"/>
          <w:marTop w:val="0"/>
          <w:marBottom w:val="0"/>
          <w:divBdr>
            <w:top w:val="none" w:sz="0" w:space="0" w:color="auto"/>
            <w:left w:val="none" w:sz="0" w:space="0" w:color="auto"/>
            <w:bottom w:val="none" w:sz="0" w:space="0" w:color="auto"/>
            <w:right w:val="none" w:sz="0" w:space="0" w:color="auto"/>
          </w:divBdr>
        </w:div>
        <w:div w:id="11273699">
          <w:marLeft w:val="230"/>
          <w:marRight w:val="0"/>
          <w:marTop w:val="0"/>
          <w:marBottom w:val="0"/>
          <w:divBdr>
            <w:top w:val="none" w:sz="0" w:space="0" w:color="auto"/>
            <w:left w:val="none" w:sz="0" w:space="0" w:color="auto"/>
            <w:bottom w:val="none" w:sz="0" w:space="0" w:color="auto"/>
            <w:right w:val="none" w:sz="0" w:space="0" w:color="auto"/>
          </w:divBdr>
        </w:div>
        <w:div w:id="11273700">
          <w:marLeft w:val="460"/>
          <w:marRight w:val="0"/>
          <w:marTop w:val="0"/>
          <w:marBottom w:val="0"/>
          <w:divBdr>
            <w:top w:val="none" w:sz="0" w:space="0" w:color="auto"/>
            <w:left w:val="none" w:sz="0" w:space="0" w:color="auto"/>
            <w:bottom w:val="none" w:sz="0" w:space="0" w:color="auto"/>
            <w:right w:val="none" w:sz="0" w:space="0" w:color="auto"/>
          </w:divBdr>
        </w:div>
        <w:div w:id="11273701">
          <w:marLeft w:val="460"/>
          <w:marRight w:val="0"/>
          <w:marTop w:val="0"/>
          <w:marBottom w:val="0"/>
          <w:divBdr>
            <w:top w:val="none" w:sz="0" w:space="0" w:color="auto"/>
            <w:left w:val="none" w:sz="0" w:space="0" w:color="auto"/>
            <w:bottom w:val="none" w:sz="0" w:space="0" w:color="auto"/>
            <w:right w:val="none" w:sz="0" w:space="0" w:color="auto"/>
          </w:divBdr>
        </w:div>
        <w:div w:id="11273702">
          <w:marLeft w:val="230"/>
          <w:marRight w:val="0"/>
          <w:marTop w:val="0"/>
          <w:marBottom w:val="0"/>
          <w:divBdr>
            <w:top w:val="none" w:sz="0" w:space="0" w:color="auto"/>
            <w:left w:val="none" w:sz="0" w:space="0" w:color="auto"/>
            <w:bottom w:val="none" w:sz="0" w:space="0" w:color="auto"/>
            <w:right w:val="none" w:sz="0" w:space="0" w:color="auto"/>
          </w:divBdr>
        </w:div>
        <w:div w:id="11273703">
          <w:marLeft w:val="230"/>
          <w:marRight w:val="0"/>
          <w:marTop w:val="0"/>
          <w:marBottom w:val="0"/>
          <w:divBdr>
            <w:top w:val="none" w:sz="0" w:space="0" w:color="auto"/>
            <w:left w:val="none" w:sz="0" w:space="0" w:color="auto"/>
            <w:bottom w:val="none" w:sz="0" w:space="0" w:color="auto"/>
            <w:right w:val="none" w:sz="0" w:space="0" w:color="auto"/>
          </w:divBdr>
        </w:div>
        <w:div w:id="11273704">
          <w:marLeft w:val="230"/>
          <w:marRight w:val="0"/>
          <w:marTop w:val="0"/>
          <w:marBottom w:val="0"/>
          <w:divBdr>
            <w:top w:val="none" w:sz="0" w:space="0" w:color="auto"/>
            <w:left w:val="none" w:sz="0" w:space="0" w:color="auto"/>
            <w:bottom w:val="none" w:sz="0" w:space="0" w:color="auto"/>
            <w:right w:val="none" w:sz="0" w:space="0" w:color="auto"/>
          </w:divBdr>
        </w:div>
        <w:div w:id="11273705">
          <w:marLeft w:val="0"/>
          <w:marRight w:val="0"/>
          <w:marTop w:val="0"/>
          <w:marBottom w:val="0"/>
          <w:divBdr>
            <w:top w:val="none" w:sz="0" w:space="0" w:color="auto"/>
            <w:left w:val="none" w:sz="0" w:space="0" w:color="auto"/>
            <w:bottom w:val="none" w:sz="0" w:space="0" w:color="auto"/>
            <w:right w:val="none" w:sz="0" w:space="0" w:color="auto"/>
          </w:divBdr>
        </w:div>
        <w:div w:id="11273706">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78</Words>
  <Characters>446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篠原衛</dc:creator>
  <cp:keywords/>
  <dc:description/>
  <cp:lastModifiedBy>木下 優斗</cp:lastModifiedBy>
  <cp:revision>4</cp:revision>
  <cp:lastPrinted>2013-03-20T05:29:00Z</cp:lastPrinted>
  <dcterms:created xsi:type="dcterms:W3CDTF">2024-02-05T01:03:00Z</dcterms:created>
  <dcterms:modified xsi:type="dcterms:W3CDTF">2025-12-25T01:30:00Z</dcterms:modified>
</cp:coreProperties>
</file>