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CE" w:rsidRPr="00E42A59" w:rsidRDefault="00CE7009" w:rsidP="00CE7009">
      <w:pPr>
        <w:spacing w:line="300" w:lineRule="auto"/>
        <w:rPr>
          <w:rFonts w:ascii="ＭＳ ゴシック" w:eastAsia="ＭＳ ゴシック" w:hAnsi="Century" w:cs="Times New Roman"/>
        </w:rPr>
      </w:pPr>
      <w:r w:rsidRPr="00E42A59">
        <w:rPr>
          <w:rFonts w:ascii="ＭＳ ゴシック" w:eastAsia="ＭＳ ゴシック" w:hAnsi="Century" w:cs="Times New Roman" w:hint="eastAsia"/>
        </w:rPr>
        <w:t>様式第２号</w:t>
      </w:r>
      <w:r w:rsidR="00FD7853">
        <w:rPr>
          <w:rFonts w:ascii="ＭＳ ゴシック" w:eastAsia="ＭＳ ゴシック" w:hAnsi="Century" w:cs="Times New Roman" w:hint="eastAsia"/>
        </w:rPr>
        <w:t>（第６条関係）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635"/>
        <w:gridCol w:w="322"/>
        <w:gridCol w:w="5177"/>
      </w:tblGrid>
      <w:tr w:rsidR="00CE7009" w:rsidRPr="00E42A59" w:rsidTr="000543E1">
        <w:trPr>
          <w:cantSplit/>
          <w:trHeight w:val="175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8"/>
                <w:szCs w:val="28"/>
              </w:rPr>
            </w:pPr>
          </w:p>
          <w:p w:rsidR="00CE7009" w:rsidRPr="000543E1" w:rsidRDefault="00CE7009" w:rsidP="000543E1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b/>
                <w:bCs/>
                <w:sz w:val="32"/>
                <w:szCs w:val="32"/>
              </w:rPr>
            </w:pPr>
            <w:r w:rsidRPr="00E42A59">
              <w:rPr>
                <w:rFonts w:ascii="ＭＳ ゴシック" w:eastAsia="ＭＳ ゴシック" w:hAnsi="Century" w:cs="ＭＳ 明朝" w:hint="eastAsia"/>
                <w:b/>
                <w:bCs/>
                <w:sz w:val="32"/>
                <w:szCs w:val="32"/>
              </w:rPr>
              <w:t>現場代理人</w:t>
            </w:r>
            <w:r w:rsidRPr="00E42A59">
              <w:rPr>
                <w:rFonts w:ascii="ＭＳ ゴシック" w:eastAsia="ＭＳ ゴシック" w:hAnsi="Century" w:cs="Times New Roman" w:hint="eastAsia"/>
                <w:b/>
                <w:bCs/>
                <w:sz w:val="32"/>
                <w:szCs w:val="32"/>
              </w:rPr>
              <w:t>の兼務</w:t>
            </w:r>
            <w:r w:rsidRPr="00E42A59">
              <w:rPr>
                <w:rFonts w:ascii="ＭＳ ゴシック" w:eastAsia="ＭＳ ゴシック" w:hAnsi="Century" w:cs="ＭＳ 明朝" w:hint="eastAsia"/>
                <w:b/>
                <w:bCs/>
                <w:sz w:val="32"/>
                <w:szCs w:val="32"/>
              </w:rPr>
              <w:t>届</w:t>
            </w:r>
          </w:p>
          <w:p w:rsidR="00CE7009" w:rsidRPr="00E42A59" w:rsidRDefault="009670CE" w:rsidP="00CB5C86">
            <w:pPr>
              <w:spacing w:line="300" w:lineRule="auto"/>
              <w:ind w:firstLineChars="100" w:firstLine="238"/>
              <w:rPr>
                <w:rFonts w:ascii="ＭＳ ゴシック" w:eastAsia="ＭＳ ゴシック" w:hAnsi="Century" w:cs="Times New Roman"/>
              </w:rPr>
            </w:pPr>
            <w:r>
              <w:rPr>
                <w:rFonts w:ascii="ＭＳ ゴシック" w:eastAsia="ＭＳ ゴシック" w:hAnsi="Century" w:cs="Times New Roman" w:hint="eastAsia"/>
                <w:szCs w:val="26"/>
              </w:rPr>
              <w:t>杉戸町長</w:t>
            </w:r>
            <w:r w:rsidR="00CE7009" w:rsidRPr="00E42A59">
              <w:rPr>
                <w:rFonts w:ascii="ＭＳ ゴシック" w:eastAsia="ＭＳ ゴシック" w:hAnsi="Century" w:cs="Times New Roman" w:hint="eastAsia"/>
                <w:szCs w:val="26"/>
              </w:rPr>
              <w:t xml:space="preserve">　</w:t>
            </w:r>
            <w:r w:rsidR="00CE7009" w:rsidRPr="00E42A59">
              <w:rPr>
                <w:rFonts w:ascii="ＭＳ ゴシック" w:eastAsia="ＭＳ ゴシック" w:hAnsi="Century" w:cs="ＭＳ 明朝" w:hint="eastAsia"/>
                <w:szCs w:val="26"/>
              </w:rPr>
              <w:t>あて</w:t>
            </w:r>
            <w:bookmarkStart w:id="0" w:name="_GoBack"/>
            <w:bookmarkEnd w:id="0"/>
          </w:p>
        </w:tc>
      </w:tr>
      <w:tr w:rsidR="00CE7009" w:rsidRPr="00E42A59" w:rsidTr="000543E1">
        <w:trPr>
          <w:trHeight w:val="808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0543E1">
              <w:rPr>
                <w:rFonts w:ascii="ＭＳ ゴシック" w:eastAsia="ＭＳ ゴシック" w:hAnsi="Century" w:cs="Times New Roman" w:hint="eastAsia"/>
                <w:spacing w:val="120"/>
                <w:szCs w:val="26"/>
                <w:fitText w:val="1200" w:id="-1458385408"/>
              </w:rPr>
              <w:t>工事</w:t>
            </w:r>
            <w:r w:rsidRPr="000543E1">
              <w:rPr>
                <w:rFonts w:ascii="ＭＳ ゴシック" w:eastAsia="ＭＳ ゴシック" w:hAnsi="Century" w:cs="Times New Roman" w:hint="eastAsia"/>
                <w:szCs w:val="26"/>
                <w:fitText w:val="1200" w:id="-1458385408"/>
              </w:rPr>
              <w:t>名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tabs>
                <w:tab w:val="left" w:pos="7395"/>
              </w:tabs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:rsidTr="000543E1">
        <w:trPr>
          <w:trHeight w:val="808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D21BF5">
              <w:rPr>
                <w:rFonts w:ascii="ＭＳ ゴシック" w:eastAsia="ＭＳ ゴシック" w:hAnsi="Century" w:cs="ＭＳ 明朝" w:hint="eastAsia"/>
                <w:spacing w:val="40"/>
                <w:szCs w:val="26"/>
                <w:fitText w:val="1200" w:id="-1458385407"/>
              </w:rPr>
              <w:t>工事</w:t>
            </w:r>
            <w:r w:rsidR="00D21BF5" w:rsidRPr="00D21BF5">
              <w:rPr>
                <w:rFonts w:ascii="ＭＳ ゴシック" w:eastAsia="ＭＳ ゴシック" w:hAnsi="Century" w:cs="ＭＳ 明朝" w:hint="eastAsia"/>
                <w:spacing w:val="40"/>
                <w:szCs w:val="26"/>
                <w:fitText w:val="1200" w:id="-1458385407"/>
              </w:rPr>
              <w:t>箇</w:t>
            </w:r>
            <w:r w:rsidRPr="00D21BF5">
              <w:rPr>
                <w:rFonts w:ascii="ＭＳ ゴシック" w:eastAsia="ＭＳ ゴシック" w:hAnsi="Century" w:cs="ＭＳ 明朝" w:hint="eastAsia"/>
                <w:szCs w:val="26"/>
                <w:fitText w:val="1200" w:id="-1458385407"/>
              </w:rPr>
              <w:t>所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:rsidTr="00CB5C86">
        <w:trPr>
          <w:cantSplit/>
          <w:trHeight w:val="808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現場代理人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氏　名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:rsidTr="00CB5C86">
        <w:trPr>
          <w:cantSplit/>
          <w:trHeight w:val="808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資　格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:rsidTr="00CB5C86">
        <w:trPr>
          <w:cantSplit/>
          <w:trHeight w:val="458"/>
        </w:trPr>
        <w:tc>
          <w:tcPr>
            <w:tcW w:w="2140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現場代理人</w:t>
            </w:r>
          </w:p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D05CC2">
              <w:rPr>
                <w:rFonts w:ascii="ＭＳ ゴシック" w:eastAsia="ＭＳ ゴシック" w:hAnsi="Century" w:cs="ＭＳ 明朝" w:hint="eastAsia"/>
                <w:spacing w:val="40"/>
                <w:szCs w:val="26"/>
                <w:fitText w:val="1200" w:id="-1458385406"/>
              </w:rPr>
              <w:t>の連絡</w:t>
            </w:r>
            <w:r w:rsidRPr="00D05CC2">
              <w:rPr>
                <w:rFonts w:ascii="ＭＳ ゴシック" w:eastAsia="ＭＳ ゴシック" w:hAnsi="Century" w:cs="ＭＳ 明朝" w:hint="eastAsia"/>
                <w:szCs w:val="26"/>
                <w:fitText w:val="1200" w:id="-1458385406"/>
              </w:rPr>
              <w:t>先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（緊急時連絡先）</w:t>
            </w:r>
          </w:p>
        </w:tc>
      </w:tr>
      <w:tr w:rsidR="00CE7009" w:rsidRPr="00E42A59" w:rsidTr="00CB5C86">
        <w:trPr>
          <w:cantSplit/>
          <w:trHeight w:val="457"/>
        </w:trPr>
        <w:tc>
          <w:tcPr>
            <w:tcW w:w="2140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（上記以外の連絡先）</w:t>
            </w:r>
          </w:p>
        </w:tc>
      </w:tr>
      <w:tr w:rsidR="00CE7009" w:rsidRPr="00E42A59" w:rsidTr="000543E1">
        <w:trPr>
          <w:cantSplit/>
          <w:trHeight w:val="2969"/>
        </w:trPr>
        <w:tc>
          <w:tcPr>
            <w:tcW w:w="500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60" w:lineRule="auto"/>
              <w:ind w:leftChars="92" w:left="219" w:firstLineChars="100" w:firstLine="238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上記工事の現場代理人は、下記工事の現場代理人と兼務します。</w:t>
            </w:r>
          </w:p>
          <w:p w:rsidR="00CE7009" w:rsidRPr="00E42A59" w:rsidRDefault="00CE7009" w:rsidP="009670CE">
            <w:pPr>
              <w:spacing w:line="360" w:lineRule="auto"/>
              <w:ind w:firstLineChars="289" w:firstLine="688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 xml:space="preserve">　　年　　月　　日</w:t>
            </w:r>
          </w:p>
          <w:p w:rsidR="00CE7009" w:rsidRPr="00E42A59" w:rsidRDefault="00CE7009" w:rsidP="00CB5C86">
            <w:pPr>
              <w:spacing w:line="360" w:lineRule="auto"/>
              <w:ind w:firstLineChars="700" w:firstLine="1666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 xml:space="preserve">受注者　　　</w:t>
            </w:r>
            <w:r w:rsidRPr="000543E1">
              <w:rPr>
                <w:rFonts w:ascii="ＭＳ ゴシック" w:eastAsia="ＭＳ ゴシック" w:hAnsi="Century" w:cs="ＭＳ 明朝" w:hint="eastAsia"/>
                <w:spacing w:val="60"/>
                <w:szCs w:val="26"/>
                <w:fitText w:val="960" w:id="-1458385405"/>
              </w:rPr>
              <w:t>会社</w:t>
            </w:r>
            <w:r w:rsidRPr="000543E1">
              <w:rPr>
                <w:rFonts w:ascii="ＭＳ ゴシック" w:eastAsia="ＭＳ ゴシック" w:hAnsi="Century" w:cs="ＭＳ 明朝" w:hint="eastAsia"/>
                <w:szCs w:val="26"/>
                <w:fitText w:val="960" w:id="-1458385405"/>
              </w:rPr>
              <w:t>名</w:t>
            </w:r>
          </w:p>
          <w:p w:rsidR="00CE7009" w:rsidRPr="00E42A59" w:rsidRDefault="00CE7009" w:rsidP="000543E1">
            <w:pPr>
              <w:spacing w:line="36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 xml:space="preserve">　　　　　　　　　　　　　代表者名　　　　　　　　　　　　　　　　　</w:t>
            </w:r>
          </w:p>
        </w:tc>
      </w:tr>
      <w:tr w:rsidR="00CE7009" w:rsidRPr="00E42A59" w:rsidTr="000543E1">
        <w:trPr>
          <w:cantSplit/>
          <w:trHeight w:val="68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兼務工事</w:t>
            </w:r>
          </w:p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の概要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0543E1">
              <w:rPr>
                <w:rFonts w:ascii="ＭＳ ゴシック" w:eastAsia="ＭＳ ゴシック" w:hAnsi="Century" w:cs="ＭＳ 明朝" w:hint="eastAsia"/>
                <w:spacing w:val="120"/>
                <w:szCs w:val="26"/>
                <w:fitText w:val="1200" w:id="-1458385404"/>
              </w:rPr>
              <w:t>工事</w:t>
            </w:r>
            <w:r w:rsidRPr="000543E1">
              <w:rPr>
                <w:rFonts w:ascii="ＭＳ ゴシック" w:eastAsia="ＭＳ ゴシック" w:hAnsi="Century" w:cs="ＭＳ 明朝" w:hint="eastAsia"/>
                <w:szCs w:val="26"/>
                <w:fitText w:val="1200" w:id="-1458385404"/>
              </w:rPr>
              <w:t>名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:rsidTr="000543E1">
        <w:trPr>
          <w:cantSplit/>
          <w:trHeight w:val="680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9670CE">
              <w:rPr>
                <w:rFonts w:ascii="ＭＳ ゴシック" w:eastAsia="ＭＳ ゴシック" w:hAnsi="Century" w:cs="ＭＳ 明朝" w:hint="eastAsia"/>
                <w:spacing w:val="30"/>
                <w:szCs w:val="26"/>
                <w:fitText w:val="1200" w:id="-1458385403"/>
              </w:rPr>
              <w:t>工事場所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:rsidTr="000543E1">
        <w:trPr>
          <w:cantSplit/>
          <w:trHeight w:val="680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工　　　期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 xml:space="preserve">　　</w:t>
            </w:r>
            <w:r w:rsidR="009670CE">
              <w:rPr>
                <w:rFonts w:ascii="ＭＳ ゴシック" w:eastAsia="ＭＳ ゴシック" w:hAnsi="Century" w:cs="Times New Roman" w:hint="eastAsia"/>
                <w:sz w:val="22"/>
              </w:rPr>
              <w:t xml:space="preserve">　</w:t>
            </w: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年　　月　　日から</w:t>
            </w:r>
            <w:r w:rsidR="009670CE">
              <w:rPr>
                <w:rFonts w:ascii="ＭＳ ゴシック" w:eastAsia="ＭＳ ゴシック" w:hAnsi="Century" w:cs="Times New Roman" w:hint="eastAsia"/>
                <w:sz w:val="22"/>
              </w:rPr>
              <w:t xml:space="preserve">　　</w:t>
            </w: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 xml:space="preserve">　年　　月　　日まで</w:t>
            </w:r>
          </w:p>
        </w:tc>
      </w:tr>
      <w:tr w:rsidR="00CE7009" w:rsidRPr="00E42A59" w:rsidTr="00CB5C86">
        <w:trPr>
          <w:cantSplit/>
          <w:trHeight w:val="737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監　督　員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（所属）</w:t>
            </w:r>
          </w:p>
        </w:tc>
      </w:tr>
      <w:tr w:rsidR="00CE7009" w:rsidRPr="00E42A59" w:rsidTr="00CB5C86">
        <w:trPr>
          <w:cantSplit/>
          <w:trHeight w:val="737"/>
        </w:trPr>
        <w:tc>
          <w:tcPr>
            <w:tcW w:w="105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（氏名・連絡先）</w:t>
            </w:r>
          </w:p>
        </w:tc>
      </w:tr>
    </w:tbl>
    <w:p w:rsidR="00417A9C" w:rsidRPr="00524A6A" w:rsidRDefault="00CE7009">
      <w:pPr>
        <w:spacing w:line="300" w:lineRule="auto"/>
        <w:ind w:left="198" w:hangingChars="100" w:hanging="198"/>
        <w:rPr>
          <w:rFonts w:ascii="Century" w:eastAsia="ＭＳ 明朝" w:hAnsi="ＭＳ 明朝" w:cs="ＭＳ 明朝"/>
          <w:color w:val="FF0000"/>
          <w:u w:val="single"/>
        </w:rPr>
      </w:pPr>
      <w:r w:rsidRPr="00E42A59">
        <w:rPr>
          <w:rFonts w:ascii="ＭＳ ゴシック" w:eastAsia="ＭＳ ゴシック" w:hAnsi="Century" w:cs="Times New Roman" w:hint="eastAsia"/>
          <w:sz w:val="20"/>
          <w:szCs w:val="20"/>
        </w:rPr>
        <w:t>注）現場代理人の工事について、兼務が可能であることが確認できる書類（入札公告等又は現場代理人の常駐義務の緩和に係る照会兼回答書）を添付するこ</w:t>
      </w:r>
      <w:r w:rsidR="009670CE">
        <w:rPr>
          <w:rFonts w:ascii="ＭＳ ゴシック" w:eastAsia="ＭＳ ゴシック" w:hAnsi="Century" w:cs="Times New Roman" w:hint="eastAsia"/>
          <w:sz w:val="20"/>
          <w:szCs w:val="20"/>
        </w:rPr>
        <w:t>と</w:t>
      </w:r>
      <w:r w:rsidR="000543E1">
        <w:rPr>
          <w:rFonts w:ascii="ＭＳ ゴシック" w:eastAsia="ＭＳ ゴシック" w:hAnsi="Century" w:cs="Times New Roman" w:hint="eastAsia"/>
          <w:sz w:val="20"/>
          <w:szCs w:val="20"/>
        </w:rPr>
        <w:t>。</w:t>
      </w:r>
    </w:p>
    <w:sectPr w:rsidR="00417A9C" w:rsidRPr="00524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B6" w:rsidRDefault="00584AB6" w:rsidP="001508D4">
      <w:r>
        <w:separator/>
      </w:r>
    </w:p>
  </w:endnote>
  <w:endnote w:type="continuationSeparator" w:id="0">
    <w:p w:rsidR="00584AB6" w:rsidRDefault="00584AB6" w:rsidP="0015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E" w:rsidRDefault="009670CE" w:rsidP="00CE1FC5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E" w:rsidRDefault="009670CE" w:rsidP="00CE1FC5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E" w:rsidRDefault="009670CE" w:rsidP="00CE1FC5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B6" w:rsidRDefault="00584AB6" w:rsidP="001508D4">
      <w:r>
        <w:separator/>
      </w:r>
    </w:p>
  </w:footnote>
  <w:footnote w:type="continuationSeparator" w:id="0">
    <w:p w:rsidR="00584AB6" w:rsidRDefault="00584AB6" w:rsidP="0015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E" w:rsidRDefault="009670CE" w:rsidP="00CE1FC5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E" w:rsidRDefault="009670CE" w:rsidP="00CE1FC5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E" w:rsidRDefault="009670CE" w:rsidP="00CE1FC5">
    <w:pPr>
      <w:pStyle w:val="a3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E"/>
    <w:rsid w:val="00035229"/>
    <w:rsid w:val="000543E1"/>
    <w:rsid w:val="0010657A"/>
    <w:rsid w:val="00106C2D"/>
    <w:rsid w:val="001508D4"/>
    <w:rsid w:val="001512DD"/>
    <w:rsid w:val="00262FC1"/>
    <w:rsid w:val="00272787"/>
    <w:rsid w:val="002C30C1"/>
    <w:rsid w:val="002E09E5"/>
    <w:rsid w:val="003830F0"/>
    <w:rsid w:val="00402C9D"/>
    <w:rsid w:val="00417A9C"/>
    <w:rsid w:val="00504C80"/>
    <w:rsid w:val="00523167"/>
    <w:rsid w:val="00524A6A"/>
    <w:rsid w:val="005279B7"/>
    <w:rsid w:val="00584AB6"/>
    <w:rsid w:val="00606A73"/>
    <w:rsid w:val="006352E1"/>
    <w:rsid w:val="006C7E7B"/>
    <w:rsid w:val="00735C27"/>
    <w:rsid w:val="008218CA"/>
    <w:rsid w:val="008326A7"/>
    <w:rsid w:val="00907A14"/>
    <w:rsid w:val="009262DF"/>
    <w:rsid w:val="009670CE"/>
    <w:rsid w:val="009C5337"/>
    <w:rsid w:val="00A465B9"/>
    <w:rsid w:val="00AE0AAF"/>
    <w:rsid w:val="00B13F49"/>
    <w:rsid w:val="00B1642C"/>
    <w:rsid w:val="00B3346E"/>
    <w:rsid w:val="00C550AB"/>
    <w:rsid w:val="00C705C6"/>
    <w:rsid w:val="00C80425"/>
    <w:rsid w:val="00C848DF"/>
    <w:rsid w:val="00CE7009"/>
    <w:rsid w:val="00D05CC2"/>
    <w:rsid w:val="00D21BF5"/>
    <w:rsid w:val="00D26D8E"/>
    <w:rsid w:val="00DA1836"/>
    <w:rsid w:val="00FA27DD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AA8A1E"/>
  <w14:defaultImageDpi w14:val="0"/>
  <w15:docId w15:val="{410FB3CF-8A49-4461-A01C-4BF9DC09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8D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0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8D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1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8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7A99-6CD3-44E3-9589-6612B063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みづ穂</dc:creator>
  <cp:keywords/>
  <dc:description/>
  <cp:lastModifiedBy>山﨑 大雅</cp:lastModifiedBy>
  <cp:revision>27</cp:revision>
  <cp:lastPrinted>2022-11-01T00:37:00Z</cp:lastPrinted>
  <dcterms:created xsi:type="dcterms:W3CDTF">2020-09-04T04:23:00Z</dcterms:created>
  <dcterms:modified xsi:type="dcterms:W3CDTF">2022-11-08T00:46:00Z</dcterms:modified>
</cp:coreProperties>
</file>